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AC834" w14:textId="24A8828C" w:rsidR="00D571AB" w:rsidRPr="002B69DA" w:rsidRDefault="00AB6C2B" w:rsidP="00587FD1">
      <w:pPr>
        <w:pStyle w:val="BodyText"/>
        <w:ind w:left="110"/>
        <w:rPr>
          <w:rFonts w:asciiTheme="minorHAnsi" w:hAnsiTheme="minorHAnsi" w:cstheme="minorHAnsi"/>
          <w:sz w:val="22"/>
          <w:szCs w:val="22"/>
        </w:rPr>
      </w:pPr>
      <w:r w:rsidRPr="00372F48">
        <w:rPr>
          <w:rFonts w:asciiTheme="minorHAnsi" w:hAnsiTheme="minorHAnsi" w:cstheme="minorHAnsi"/>
          <w:noProof/>
          <w:sz w:val="20"/>
        </w:rPr>
        <mc:AlternateContent>
          <mc:Choice Requires="wpg">
            <w:drawing>
              <wp:inline distT="0" distB="0" distL="0" distR="0" wp14:anchorId="5C08DF97" wp14:editId="65EBD66C">
                <wp:extent cx="6903720" cy="784860"/>
                <wp:effectExtent l="0" t="0" r="11430" b="15240"/>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3720" cy="784860"/>
                          <a:chOff x="0" y="0"/>
                          <a:chExt cx="10872" cy="1236"/>
                        </a:xfrm>
                      </wpg:grpSpPr>
                      <pic:pic xmlns:pic="http://schemas.openxmlformats.org/drawingml/2006/picture">
                        <pic:nvPicPr>
                          <pic:cNvPr id="7"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5" y="0"/>
                            <a:ext cx="5117"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Line 10"/>
                        <wps:cNvCnPr>
                          <a:cxnSpLocks noChangeShapeType="1"/>
                        </wps:cNvCnPr>
                        <wps:spPr bwMode="auto">
                          <a:xfrm>
                            <a:off x="10851" y="1003"/>
                            <a:ext cx="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Text Box 9"/>
                        <wps:cNvSpPr txBox="1">
                          <a:spLocks noChangeArrowheads="1"/>
                        </wps:cNvSpPr>
                        <wps:spPr bwMode="auto">
                          <a:xfrm>
                            <a:off x="0" y="0"/>
                            <a:ext cx="10872" cy="1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D17C5" w14:textId="68C7D1E5" w:rsidR="00F401CF" w:rsidRPr="00173F86" w:rsidRDefault="00173F86" w:rsidP="007F71EB">
                              <w:pPr>
                                <w:ind w:left="8190" w:right="75"/>
                                <w:rPr>
                                  <w:b/>
                                  <w:sz w:val="18"/>
                                  <w:highlight w:val="yellow"/>
                                </w:rPr>
                              </w:pPr>
                              <w:r w:rsidRPr="00173F86">
                                <w:rPr>
                                  <w:b/>
                                  <w:sz w:val="18"/>
                                  <w:highlight w:val="yellow"/>
                                </w:rPr>
                                <w:t>Locality</w:t>
                              </w:r>
                            </w:p>
                            <w:p w14:paraId="54CC39F9" w14:textId="541DADE9" w:rsidR="00173F86" w:rsidRPr="00173F86" w:rsidRDefault="00173F86" w:rsidP="007F71EB">
                              <w:pPr>
                                <w:ind w:left="8190" w:right="75"/>
                                <w:rPr>
                                  <w:b/>
                                  <w:sz w:val="18"/>
                                  <w:highlight w:val="yellow"/>
                                </w:rPr>
                              </w:pPr>
                              <w:r w:rsidRPr="00173F86">
                                <w:rPr>
                                  <w:b/>
                                  <w:sz w:val="18"/>
                                  <w:highlight w:val="yellow"/>
                                </w:rPr>
                                <w:t>Address</w:t>
                              </w:r>
                            </w:p>
                            <w:p w14:paraId="11A5B3E4" w14:textId="4F842FCE" w:rsidR="00173F86" w:rsidRPr="00173F86" w:rsidRDefault="00173F86" w:rsidP="007F71EB">
                              <w:pPr>
                                <w:ind w:left="8190" w:right="75"/>
                                <w:rPr>
                                  <w:b/>
                                  <w:sz w:val="18"/>
                                  <w:highlight w:val="yellow"/>
                                </w:rPr>
                              </w:pPr>
                              <w:r w:rsidRPr="00173F86">
                                <w:rPr>
                                  <w:b/>
                                  <w:sz w:val="18"/>
                                  <w:highlight w:val="yellow"/>
                                </w:rPr>
                                <w:t>City, State Zip</w:t>
                              </w:r>
                            </w:p>
                            <w:p w14:paraId="2C96BC3E" w14:textId="77777777" w:rsidR="004A35FD" w:rsidRDefault="004A35FD" w:rsidP="007F71EB">
                              <w:pPr>
                                <w:ind w:left="8190" w:right="75"/>
                                <w:rPr>
                                  <w:b/>
                                  <w:sz w:val="18"/>
                                  <w:highlight w:val="yellow"/>
                                </w:rPr>
                              </w:pPr>
                              <w:r>
                                <w:rPr>
                                  <w:b/>
                                  <w:sz w:val="18"/>
                                  <w:highlight w:val="yellow"/>
                                </w:rPr>
                                <w:t>Website</w:t>
                              </w:r>
                            </w:p>
                            <w:p w14:paraId="450A5454" w14:textId="534C2E3D" w:rsidR="00173F86" w:rsidRDefault="00173F86" w:rsidP="007F71EB">
                              <w:pPr>
                                <w:ind w:left="8190" w:right="75"/>
                                <w:rPr>
                                  <w:b/>
                                  <w:sz w:val="18"/>
                                </w:rPr>
                              </w:pPr>
                              <w:r w:rsidRPr="00173F86">
                                <w:rPr>
                                  <w:b/>
                                  <w:sz w:val="18"/>
                                  <w:highlight w:val="yellow"/>
                                </w:rPr>
                                <w:t>Phone number (with area code)</w:t>
                              </w:r>
                            </w:p>
                          </w:txbxContent>
                        </wps:txbx>
                        <wps:bodyPr rot="0" vert="horz" wrap="square" lIns="0" tIns="0" rIns="0" bIns="0" anchor="t" anchorCtr="0" upright="1">
                          <a:noAutofit/>
                        </wps:bodyPr>
                      </wps:wsp>
                    </wpg:wgp>
                  </a:graphicData>
                </a:graphic>
              </wp:inline>
            </w:drawing>
          </mc:Choice>
          <mc:Fallback>
            <w:pict>
              <v:group w14:anchorId="5C08DF97" id="Group 8" o:spid="_x0000_s1026" style="width:543.6pt;height:61.8pt;mso-position-horizontal-relative:char;mso-position-vertical-relative:line" coordsize="10872,12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tRkGgAwAAhwkAAA4AAABkcnMvZTJvRG9jLnhtbLxW7W7bNhT9P2Dv&#10;QOh/Y9lpvoTYRZa0QYFsC9b0AWiKkohKJEfSlt2n37mk5NjxumbFMAMWLr+uzj3n3ktdv9t0LVtL&#10;55XR82x6kmdMamFKpet59vnpw5vLjPnAdclbo+U820qfvVv8/NN1bws5M41pS+kYnGhf9HaeNSHY&#10;YjLxopEd9yfGSo3FyriOBwxdPSkd7+G9ayezPD+f9MaV1hkhvcfsXVrMFtF/VUkRfq8qLwNr5xmw&#10;hfh08bmk52RxzYvacdsoMcDgP4Ci40rjpTtXdzxwtnLqyFWnhDPeVOFEmG5iqkoJGWNANNP8RTT3&#10;zqxsjKUu+truaAK1L3j6Ybfit/W9s5/so0voYT4Y8cWDl0lv62J/ncZ12syW/a+mhJ58FUwMfFO5&#10;jlwgJLaJ/G53/MpNYAKT51f56cUMMgisXVy+vTwfBBANVDo6Jpr3w8FpfnkxS8ems9NzUm3Ci/TK&#10;CHOAtbi2ShT4D1TBOqLq+ymFU2HlZDY46V7lo+Puy8q+gaqWB7VUrQrbmKFgh0Dp9aMSxDINwOqj&#10;Y6oECxnTvAORWKWXsumUohs3pSOcQoqyMG1uG65reeMtchsVh/PjlHOmbyQvPU0TRYde4vAAxrJV&#10;9oNqW9KN7CFglMeL9PobzlLq3hmx6qQOqRadbBG70b5R1mfMFbJbSgTpPpbAKdAHAiK1TumQCs87&#10;8QfCAFZe+OBkEA2ZFTAN85B5txADeMZM0Xkk7ndzcXaWseNkPJtOQT5l4lVKw11GgW7nw700HSMD&#10;+IExJjlfP3hCi63jFsKrDbEYo2j1wQQ20kxETlgHE9CpQ6Hl+ZF0jI5o/1dV/anhVgIluX3OL7Tf&#10;lF8PSiO5Yr0NO251Knqx0UPR71Ip+nraWqiVMungCA1eRTzK9gzCg+Jpnp8mycdeMHSBCOjbzLdA&#10;/WrmWT/PZmdv8zye8KZV5Zjd3tXL29axNad7IP5ihSC79reRqHfcN2lfXEqo0Yh1GQWmAns/2IGr&#10;NtmjziM1SYalKbePjvKF5qH1/yT61Sj6E7H9i9mwKwpjEJGaPQsbTJO6sfRSz9/Jf3PUSfaOJj+v&#10;0h8aH9fdP/Xy57L6zyrvUJGwWW4GJpI4zBkUOIDiGwZGY9zXjPX4Hphn/s8Vp1ug/ahRmtgSRsON&#10;xnI0uBY4Os9CxpJ5G9JHxgrdrm7gOTGtzQ0uzErFJkLQEor9DIn3GW57zB18TuyP4/7n76fFXwAA&#10;AP//AwBQSwMECgAAAAAAAAAhAHsCgr3KWQAAylkAABUAAABkcnMvbWVkaWEvaW1hZ2UxLmpwZWf/&#10;2P/gABBKRklGAAEBAQDcANwAAP/bAEMAAgEBAQEBAgEBAQICAgICBAMCAgICBQQEAwQGBQYGBgUG&#10;BgYHCQgGBwkHBgYICwgJCgoKCgoGCAsMCwoMCQoKCv/bAEMBAgICAgICBQMDBQoHBgcKCgoKCgoK&#10;CgoKCgoKCgoKCgoKCgoKCgoKCgoKCgoKCgoKCgoKCgoKCgoKCgoKCgoKCv/AABEIAJMDD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oprSFWxUcN9b3ErQwzIzJ99VYErQBNRR&#10;RQAUUUUAFFFFABRRRQAUUUUAFFFFABRRRQAUUUUAFFFFABRRRQAUUUUAFFFFABRRRQAUUUUAFFFF&#10;ABRRRQAUUUUAFFFFABRRRQAUUUUAFFFFABRRRQAUUUUAFFFFABRRRQAUUUUAFFFFABRRRQAUUUUA&#10;FFFFABRRRQAUUUUAFFFFABRRRQAUUUUAFFFFABRRRQAUUUUAFFFFABRRQTg4oANw9aKjeRQcf0p3&#10;m/7NK4DqKb5v+zR5v+zRcLjqMjOKb5v+zTWc7s4p3AkyPWiow6dzS7l9WouF0Popm5fVqNw7FqAu&#10;h9BIHU0ze3rTTIO9C1FclyPWjNQtcRRL50r7VUZZvT3NfFP/AAUU/wCC9n7A/wDwT0srjSvGXxBh&#10;8T+Ko4S1v4X8OXCTTM3913XKx/jzQM+2Z54oIGmklVVVclmbAFfJn7cH/Baj9gj9g6xmtfil8YrX&#10;VPEUZxD4T8OsLu/mbsqonvx171+F/wAcv+C6f/BWr/gsT8W/+Gaf2J/DOoeF9J1i4MEWl+GEbzzA&#10;xxuubgcIMHk8Cv0w/wCCRv8AwbY/B79k6ax/aB/bEvl+JHxUk23O/U2M9npkh+YhVfO9wTgkkj2o&#10;A9A+BH7Qn/BT7/gp/PF4w8K+Af8AhQfwimbMOpazD52u6xbnkFYm4hBX+LtX3R8IvhVofwi8MQ+G&#10;9Iv769YKPtF9qFy0s0792JPqe1dVZ2sFlbJaWtvHFHGoWOONQqoo6AAcAVJQAUUUUAc78XvEup+D&#10;vhZ4i8V6Nt+16bo9xc225cjekZYZ/EV8of8ABDL9uH42/t8fsk6h8Y/ju1i2r2/iy90+L7BCETyY&#10;pCq8DvgV9P8A7Q//ACQjxj/2Ld5/6JavgH/g1e/5R46t/wBlA1L/ANGGgD9MKKKKACiiigAooooA&#10;KKKKACiiigAooooAKKKKACiiigAooooAKKKKACiiigAooooAKKKKACiiigAooooAKKKKACiiigAo&#10;oooAKKKKACiiigAooooAKKKKACiiigAooooAKKKKACiiigAooooAKKKKACiiigAooooAKKKKACii&#10;igAooooAKKKKACiiigAooooAKKKKACmuSDwadTZDg0Afih/wXc/4LR/t2fsL/ttL8E/2e/FOj2eg&#10;nQ4Lpo73SUmfzGBydx5r40/4icP+Crv/AEUDw3/4T8ddB/wdLpc3X/BTaG3sdNubiRvC9r8ttAzn&#10;ofQV+f8Apnwi+MesWkuoaZ8IfE1xbQRmSa4XQpwiIP4idvT8a/WMoy/Kp5XSnUpxbaV72PiMwxWY&#10;QxUlTk7fM+4P+InD/gq7/wBFA8N/+E/HR/xE4f8ABV3/AKKB4b/8J+Ovz+DAjNLXr/2Llf8Az5j9&#10;yPL/ALUx/wDO/vZ+gH/ETh/wVd/6KB4b/wDCfjpP+Im//gq51/4WB4b/APCfir4AzQPpS/sXKv8A&#10;nzH7kP8AtTHfzv72fon4U/4OWf8Agqhqmrx2l7478N+VICW2+H4sjFda/wDwcXf8FLwcDx5of/gh&#10;jr81/ARz4giBP8Lfyrvn61/O/ipWrZXxJGjhJckeSLtHRXd9T+9Po28LcO8SeH8sVmeFhVqKtOPN&#10;KKbslGyuz7qH/Bxd/wAFMG4HjvQf/BFHSj/g4s/4KYg8+PtB/DQ46+EyckV91/8ABNz/AIIo/FP9&#10;rW3i+Mvx0nfwR8M7VfPuNT1D9zLeRjk+XvxtXGMs3GK/P8HjM8x1ZU6NSTfqz9k4i4c8KuF8BLGZ&#10;jg6EILa8Vdvslu2ej/s1/wDBXv8A4LU/tdeOofh98DH07VryVgJriPw8nkWqk8vI/RQPxr9Cte/b&#10;wtv+CYnwDk+Iv/BUX9qjRdW8VXUG+Dw7odpGkxf/AJ5wxA7n/wB4gV+en7d//Bfz9kn/AIJofD64&#10;/Y8/4JMeBtL1DxBY77XVfGTQh4LaTGGZX6zSbu/3fSvw0+Pv7RXxs/ae+Id98Uvjp8RNS8Ra5qEx&#10;lnutQumk5J6KCcKPYAV+hZXluIwsebE1XOXroj+N+OOMcnz6s6GT4Clh6Ce6ilOXq1t6L7z9Hf8A&#10;gp//AMHSn7W37X02pfDT9myWb4c+B5HeNZrGQjUbuPoGaUYMeR/CDxmvmX/gmb/wSf8A2sv+CtPx&#10;oa18IQ3kWgx3Qk8UeONXLNDApOXw7f6yQjOB616J/wAEVf8Aghr8XP8Agpz8QI/HfjSO58NfCfRr&#10;gNrniWePZ9sCnLQwE4BOBy3QCv6rv2UP2bPgH+yt8F9I+Ef7O/hTT9L8O6fbKtt9hVT9o4GZHcff&#10;Y9ckmvYur2Pzu0rX6HmX/BNz/gln+y5/wTP+Elv8PPgZ4TjbUpY1OteJrxA95fy4+YmQjKrnJCA4&#10;FfS6xhW3d/pS7V64paCQooooAKKKKAON/aH/AOSEeMf+xbvP/RLV8A/8Gr3/ACjx1b/soGpf+jDX&#10;39+0P/yQjxj/ANi3ef8Aolq+Af8Ag1e/5R46t/2UDUv/AEYaAP0wooooAKKKKACiiigAooooAKKK&#10;KACiiigAooooAKKKKACiiigAooo3AdTQAUVw3xJ/aD+F/wAJvFvhvwN458RpZ6l4svfsmh27feuJ&#10;B2HNdtG4Gcv9M0APoozRQAUVznxb8et8LvhtrnxE/sS51IaLpc161hZjMs4jXcUX3I6V5V/wT6/b&#10;6+E//BRP4ER/HX4S2l7Y28eoTWOoaXqW37RZ3EbFWRwvAPFAHvFFfNf7fv8AwUu+EX/BP678D6F4&#10;58Paprut/ELxFHo/h3RdIZTNJK7ffIPRRn0r6G0nUZ9Q0e31O5tJIHmgWRoWPzRkjO0+4oAvUV83&#10;/sd/8FJ/hR+2V8ePil8A/AnhvVLLUvhTqwsNZuL5V8u4kOOY8due9ey/HH4r6P8AAv4S+IPi/wCI&#10;rSa4sfDuly313Db43uiDJAz3oA6uivy48Kf8HQnwU8d6KviTwN+xf8XNY06WRlhv9O0jzopNpwcM&#10;qkHkV9B/8E+P+C0v7MH/AAUE+IuqfBjwrpWueEfHGkw+fceE/FVqYLpoccuoIGQPpQOx9iUUbh61&#10;8Y/t9f8ABbP9mT9hz4j2vwIi0bW/H3xFvY/Mh8F+D7f7RcxoejSbQQg+tAj7Oor83/gv/wAHGXwT&#10;1r4taL8Hf2pv2fPHHwdvPENysGi6p4ssytncyMcKnmYABJx1Pev0Z067gv7RL20nWWKVVeORWyGU&#10;jIIoAnor5v8A2sP+Ckfwr/ZL/aS+F/7NPjbw3qt1q3xS1E2mi3Vmq+TA4OMyZ5x9K+ikk3Rq53YI&#10;96AJqK+P9S/4LL/syeHf+CjUv/BNjxhBqWl+LGgiax1a62rZ3MrrlYlOchiK9R/b5/be8Af8E/P2&#10;dL/9pL4m6JqOo6Tp95b28trpm0ylpX2g88YyaAPb6K534TfEPTPi18M9B+Jui28sNrr2kwX9vDPj&#10;eiSoHAOO+DXiP7Vn/BSj4V/sn/tK/DT9mXxn4Y1S81b4nXzW2k3VmF8qBl7yZ5x9KAPpCigH5c15&#10;H+29+2J8L/2E/wBnPXv2lfi21xJpGgwh3tbMjzrliQAiAnBY5oA9corw3/gn5+3l8I/+Cin7Omnf&#10;tIfByG7ttMvriS3lsdQIE9rMhwyOB0Ne5UAFFFIWAGM0ALRXC+Pf2hPhl8Nfif4U+EPi3xDHb654&#10;0lnj8P2rH/j4aJdzj8jXcRuCOT+dADqKAc8iigAooooAKKKKACiiigAooooAKKKKACiiigAooooA&#10;KKKKACiiigAooooAKKKKAGzSeVE0m0nbzgd6/O39qj/g5s/4Jw/so/E/XPgv4/l8ZHxT4fu2ttS0&#10;1fDZUK49GL8j3r9FGUMu01+Wv/BxF/wQs8K/8FBfhTcftBfAfQrfT/it4Zs3lzDCF/t23UEmCTA5&#10;cDO1uuaAPmH46/8AB13/AME6vEPimTxrpv7DK+MNWWMJDqOtWsCTFR0G5lYgVp/sN/8AB1B8B/2l&#10;/wBpfSf2a/iv+yV4d+H/AIM8WbtNXV47pJPLllBRUkXYq7WJC/jX89vi3wf4l8CeJr7wf4y0S403&#10;VdNuGgvrG7jKSQyKcMpHYgiqdtPPp9xHfWU8kc0MivFLG2GRgchgexBrZVKnKlzPTzI9nTveyP1/&#10;/wCCln/BEL44/Cr/AIKCR/CP9mrwsuo+GviTJNqPguaV/Lghb70lszjhduRjrkVin/g2w/4Kxg4/&#10;4VTon/g7H/xNfe//AAbb/wDBYnwJ+278P9H/AGQv2pb2yl+Jnge3VvCuqaltMmpWqAAbHbnzFAAP&#10;dhX7JrApANfUR4wzKjRjCKTaVm3d3PGlkOFqVHKXU/l1/wCIbH/grF/0SfRf/B0P/iaB/wAG2P8A&#10;wVjH/NJdF/8AB0P/AImv6i/IX1NIbdD3NH+uma9o/c/8xf6v4HzP5h/CP/BuH/wVY0vW4ru++FOi&#10;LEqndt1od/8AgNdg3/Bvd/wU1Jz/AMKv0f2/4nQ5/wDHa/pHaBEXfuPHNeSfto/tn/Av9hP4G6t8&#10;efj14ut9P0vTbdjBA0gE15Nj5Yo1/iYn8q+F4iwdPibHrF4rSSio+7poj9l4C8UOIPDvJXlmWxg6&#10;bk5+8m3d2T6rsflD+x9/wRx+E37DHhLUP2zf+Cr/AIn0fSNJ8Mt59l4fa7Dwuy8qXzjzGPQRgc1+&#10;f/8AwWN/4OIvi/8Atv3F18AP2XpLjwH8I7LNvb2emt5NxqsQOAZdmNqEAYToK8L/AOCuX/BYv4//&#10;APBUz4xT6x4n1OfSfA+m3LL4b8JwTEQxR5wJJAPvyEevTPFfHmMcj+VGX5bhcvoqnRj8+v3nz/Fn&#10;GWfcZ5h9azKpzPpFaRj5JdPXdiFnLtJK5ZmOSxOcmv0G/wCCGn/BEnx1/wAFMPicPiX8TY7jQvhD&#10;4buBLr2uSKU+3MvJt4SeDwPmbOBXnf8AwRt/4JPfE/8A4Kk/tHWvg+wtp7DwTociXPjLxC0ZEcEA&#10;P+qU9C7YxjsDmv1k/wCCrH/BQX4Z/sofCO0/4Jif8E+Et9F0PQbMWfibWdL+XOBhoVdfvO2DvajM&#10;swoZbh3Vq/Jd2VwbwfmvGmdQwGDW+spW0jHq3+i6mT/wVC/4Kn+APht4Kh/4J5f8E8LW38PeB9Bj&#10;XT9W1rRgIvtG35WiiZecZGWfqSTX7F/sM5X9kD4cq0rSMfCNkWeQksx8peSe5r+TiB5XvI2kcszT&#10;BmLdyT1r+sj9htR/wyB8OD/1KFj/AOilr5fhvMcRmGYVqlV9FZdtT9t8auEMp4L4Ty3A4GFvflzS&#10;duaUuVat/p0PWl6UUL0or7Q/mgKKKKACiiigDjf2h/8AkhHjH/sW7z/0S1fAP/Bq9/yjx1b/ALKB&#10;qX/ow19/ftD/APJCPGP/AGLd5/6JavgH/g1e/wCUeOrf9lA1L/0YaAP0wooooAKKKKACiiigAooo&#10;oAKKKKACiiigAooooAKKKKACiiigArjfjrpvxc1L4a6tb/AvxHY6X4o+zltJutTtRNB5oHCup7H1&#10;rsqhufNKMIfvbTtz0zigD+Xj/gqf/wAFNP8Agoz4d/bb8IaF+1dH4d0bxv8ABXWPtmi2+gqBa3by&#10;n5HkxwwPHBr9zP8AglD8Sf8Agov8fvhXb/HH9tq58K6ZY65Zx3Hh/wAPeH7VfMSJhkSSSD1H8Nc0&#10;n/BCD9j/AMeap8SvHP7RuiyeOPFnxLuppNQ13UGPmafESfKjt8EbQnBB9q+jv2Kf2cb39kr9nzRv&#10;2fZPG114gs/DatbaVqV8cztbZyiP7qPl/CgpvQ9XQbVwaWgDAxRQSQ31lFqFvJaXMavHJGUkRhkE&#10;EYIx71+Un/BMh5v+Ce//AAV/+Nn/AAT31OY2/hv4hSHxl4HWVcK7Mf3qJ26ueBX6w1+YP/Bwl8Jf&#10;jJ8KNQ+HP/BTH9l3wjdax47+GOpSWc1jp9q0klxYzqwIIUZIDYNBUTkfDtj/AMPMv+Dgi+8XSwG+&#10;8Bfs1aSbVFZt0L6vIcbh2yCP0r9ZmGLcj8K+G/8AggV+yZ4o/Z+/Y+f4r/FbSXtvHXxW1abxP4m+&#10;0IRPG853LE+eflz0PTNfcsylY2Veflz70E7H5Tf8EGkX/h5H+2Udo/5HZO3utfen/BRld/7C/wAV&#10;E3Bc+C73k/8AXOvh/wD4IdeA/H/hP/gol+19rXirwTqemWOpeNkbTLy+tWjju0yvzRkjDD3Ffcv/&#10;AAUL03UtY/Yl+J2laPp013dXHg29S3tbePdJK2zhVHc+1A+p+OX/AASj/wCC2/g/9iP/AIJ6+Gvh&#10;n4v/AGOPHevWPhlbj7X4s0vQzJYyKZSd/mY6CvXP+Cc+kfFb/gql/wAFTdL/AOCrvhD4NxfD/wCF&#10;eg+HZtN0u+WQC41+c8EuFAyB3r6W/wCDfv4Qs3/BJHwV8PPjJ8Nvs8k1tdwajpesaftd43dhh1cZ&#10;5B714P8Asy+Fvjb/AMEZ/wDgqpqP7N+m+Gdf1b9nf4xXTXfhF7W3kng8Oagx5i4yI48kCgdz9YPH&#10;Gq3PhzwXq2uWvMllpk88f+8kZYfqK/Kz/g3D+GnhP41eJvjj+3n8TdOh1jxz4i+JF9YLqF/GJZLG&#10;1hkYLFHu+4MHtX6wahaW+rafNp97CJIbiJo5Y/7ysMEfka/HbRoP2uP+CBX7WXxA1jw/+z3rXxM/&#10;Z7+JGtNrCz+GYjJd6DdyFi6eWOqkmgSO4/4Khf8ABSf/AIIj/tKaVrv7I37X+qeKIbrw3rEZuL7T&#10;PDbpNY3Mbg7opwcjletfo5+yp4h+HHiv9nLwZ4h+D+q3l94XuvD9u2g3eoE+fLa7MIz5/iwK/HT9&#10;u/8Ab7/4ej/CXWv2Tf2FP+CZmvXfiXxwi22peMPEXhmO0Gm5dSZfMKglhg5Oa/XD9g/4OeKP2fP2&#10;PPh18E/GxhOreGfCtrY6j9nOU85V+YD2BoGz8/f+C2Iz/wAFZP2OWwOPFEnb3r9V4ji2TPpX5e/8&#10;FlfAfxB8Uf8ABUv9kfXvC3gfU9SsdN8TSNqN9Z2rPFaLu6yMBhR9a/UCIEwqC3+NAuh/Px/wUD/Y&#10;k8V/tv8A/BZr49WHwo8ST6T4+8A+DbXxH4LuIGK+bdwopEZI9cY/GvQ/2uf+ChLf8FBf+DfjxLP4&#10;0iWx+I3gPXtN0f4haLMoWaC8iuFQybOu1uDmvoj9mDwB48s/+DkP42eNdR8EalDoN58P7eK01mW1&#10;YW877V+RXxtJ618lf8HGX/BMn4xfA/4sXH7UP7HvhnVLzwr8Ur6GH4k+GdDt2kU3aOGW4MajkHA7&#10;cGgad7I/an9ir/k0r4b/APYl6f8A+iEr86/+C1IU/wDBXP8AZByP+Zhn7e1fo1+x1Y3mm/ssfD2w&#10;1Cykt54fCFgk1vMpVo2EK5Ug9CK/Pv8A4LH+APH3ib/gq3+yf4i8NeDdRv8AT9N16ZtQvbW1Z47Y&#10;Y6uwGF/Ggk/Uts+Tke1flJ/wW9+JPhv9pz9ub4E/8E2NU8V2On+H31pfE/j+a9uAkRs4TlYXOcfM&#10;V6H1r9U9Y1CPSdEuNVmUlLW3aVgoySFGT/Kvxu/Ye/4J5+Gv+Ctn7Xnxy/ba/bl+FmtQ6O3iRtD8&#10;CaVfTTWjx28OQZkPDbTge3NAI7X/AIJk+P8A4f8A7GP/AAV4+Kf7BXgTxZpd54F8f2SeKPAcem3g&#10;eG1lwTPAuDgHpwM1+s+a/GP/AIKjf8EqvAH/AATbh+Gn7ef/AAT4+FmtNrXgXxlajxNptndT3k97&#10;p0jqHHzFjgDOcV+vnww8Zw/EP4e6H45t4JIV1bSoLvyJkKvEZI1YowPIIJIP0oKZ0FcL+0Lovxr1&#10;n4X6pB+z54s0/R/FSws+l3WqWYng8wDhXU9ifyruqhvoppbKaO2l8uRo2Ecn91scH86CT+WX/gox&#10;/wAFOv8Agoj4c/4KD+HdV/aV1Xw9Y/Eb4L6k0WhWuhqBZSSOfvsBxhwRnPav32/4Je+I/wDgoN8T&#10;vhHD8YP25vEPhdLjX7SK50XQfDdiqrbQOoZWeQYyxBzjmuF0z/gg3+xV4i8O/EJvjj4Xk8ZeKPiZ&#10;fTXeveKdSZvtMEj/AHRAQcRhO30r6c/ZO+BF3+zV8BtC+Btx4yu9eg8OW5s9P1C+/wBcbZT+6Vvd&#10;V4/CgptdD0gcDFFFFBIUUUUAFFFFABRRRQAUUUUAFFFFABRRRQAUUUUAFFFFABRRRQAUUUUAFFFF&#10;ABUcwYsCDUlNc8dKAPxM/wCDlL/ggtpv7QWhap+29+yD4WhXxtpFuZvGXhvT1GdUhAyZ1Uf8tRzk&#10;fxV/OFdWd3YXkljqFtJDcQSNHNDIu1lYHBBB6EEV/SV/wUt/4KrfE3/gml/wWmtdRur+41b4da94&#10;bs4PFnhuRyyIpyv2iMdmAPbqK+af+C7/APwRo+G3xz+HX/D1r/gmrFb6z4Z163+3eLPDuiRhljzy&#10;1zGijg5OHX1Ga9HE5diMJRp1pfDNXT7eRy0cRTrzlBPVM/Gf4V/FPx/8EPiNo/xW+F3iO60jXNDv&#10;Y7vTr6zkKvHIjAjp29R3Ff1k/wDBCb/gtx8O/wDgp38HLXwb461G10n4qaDbLFrejtKAb5VGPtMX&#10;94EDJA6Gv5GCHR2jkQqynDK3UH0rtv2dv2h/i5+yr8XdH+OPwS8XXGi+INEulntbq3cjcAcmNh/E&#10;rdCDXBa+p0X6H93oZTwDS18E/wDBFH/gt18HP+Covwmh0jV7q20T4maRaomv+HZJgDcEDmeHJ+ZS&#10;efbNfeEt9BBC1zM6rGilnkZvlUDqc1JRx/7RH7QHwt/Zg+Dmu/HD4w+J4NJ0DQbF7m8uppAudoJC&#10;Lnq56AdzX8g//BY//grp8Xv+Cp37QN14k1G+uNP8B6TcPF4S8NrIRHHEDxM47yN1PpmvqX/g6A/4&#10;LG6h+198drn9jn4I+JZB8PfBd4YtXmt5fk1bUF6njhkQ8D3r8klTbVJCbBAQMnr1r0z9kb9lj4pf&#10;tn/tBeHP2dvhBokt5rHiDUEg3Kp220WRvmc/wqo5ya81RZZplt4Imd2ICqoyST2Ff1Ff8Guv/BIy&#10;0/Y7/Z3j/ax+L3h1R8QPH9mslmt1EPM0zTmGVRe4L8Mc80MS7nSftC/AbS/+CIf/AARyuvhj+y9F&#10;Ba69MkNtrniZYwJ7q4lwssxPrgkL6V+Ed/f3urahLqOpXslxcXEjSTXEzFmkYnJYn1Nf0Tf8HHAY&#10;f8E7dVz/ANBa1/8AQ6/nTr8z4wqTlmEYt6KKP7g+jjg8LT4OqV4wSnKo031aVrK/ZElr/wAfkZJ/&#10;5aL/ADr+sz9hv/k0D4c/9ifY/wDopa/kztf+PuH/AK6L/Ov6zP2G/wDk0D4c/wDYn2P/AKKWt+Df&#10;94q+i/M8P6TX/IpwH+Of/pKPWB0ooHSiv0M/j0KKKKACiiigDjf2h/8AkhHjH/sW7z/0S1fAP/Bq&#10;9/yjx1b/ALKBqX/ow19/ftD/APJCPGP/AGLd5/6JavgH/g1e/wCUeOrf9lA1L/0YaAP0wooooAKK&#10;KKACiiigAooooAKKKKACiiigAooooAKKKKACiiigAowPSiigAwPSiiigAooooAKhngiuVaK4gWRT&#10;1V1yDU1FAEcMaxDYkYVQMABcYqQqpOStFFAEcNpa2zM9vaxxs33mSMDP1p0kccq7JY1ZT1VhmnUU&#10;AMgt7e1j8m2gSNf7sagD9KZPYWF0Va5soZDG2UMkYO0+oz0qaigBNq4xtH5Uye0tbqIwXNtHJG33&#10;kkQMD+BqSigCrY6Lo+mZ/s3SbW3z18i3VM/kKtAAdBRRQBHLaWs7rLPbRuycqzICV+lSbV/u0UUA&#10;RrZ2izm6W0jErDDSCMbj+NFxaWt1H5NzbxyL/ddAR+tSUUAIiJGoSNAqjgBR0pklpazSrNLbRs6f&#10;dZkBK/Q1JRQAjKrrsdQVPBBHWmW9pa2qeVa2sca5ztjQKP0qSigCOa2trmMxXFvHIrfeV1BBp0UM&#10;MKLHDEqqv3VVcAU6igAoPPBFFFABtA6LQAB0FFFABRRRQAUUUUAFFFFABRRRQAUUUUAFFFFABRRR&#10;QAUUUUAFFFFABRRRQAUUUUAFFFFABTZO1OpsnQfWgD+af/g6dRT/AMFLod3fwvbZ/wC+TXB/8EYf&#10;+Cvvib/gnx8QG+EHxbebXPg74qm8jWNJuPnXTXk+UzoD/CQRuHTFd5/wdPf8pLYf+xXtv/QTX5uM&#10;odCjKCCMV+xZdg6OP4fpUaqunFfLzXofAYvFVMJmUpwfX9T9Dv8Agvn/AMEP/DPhLQj/AMFIP+Ce&#10;1nDrfwx8SRrfa5pGir5g0xn+Y3CBf+WRzyP4ea/Hr7w5/wD1V+4X/Btr+318V9M+Oq/8E9PiEi+J&#10;vhz4wsLjy9N1JvMFg207lXd1jYHBWvOf+DiH/g31139jzxRqH7Xf7JPha4vPhrqVw02uaLar5kmh&#10;TM2WYAcmAk/Ra/M84y2plOMdCTut0/I+zweKhjMOqkT8s/gB+0F8Wf2Wvizo/wAa/gj4wu9D8QaL&#10;crLaXlnIVJweUbHVT0Ir9wfjB/wdfeHPiz/wSl1nRtKM2hfHnULddFkt7dT5ex0IkvUbsCONvXJr&#10;8Dj6EVHJGxbKrXmaHUvMnvLq51K8l1O+naWe4kaWaR2yXcnJY+5JplC5CgGnQWd1qN3DYWUTSSzS&#10;KkaL1ZiQAPzNMnc/QX/g3L/4JlXP/BQX9uLT/EHjLSPO8C/D+SPVPETSIdlw4b91Dzwctgkelf1y&#10;6Zpen6NYw6ZpdqkFvbxrHBDGuFjUDAAHYAV8Lf8ABvV/wT5sf2Df+CfHhqy1TRvI8WeMoV1rxO0i&#10;gSJJIBtiz1wFC8V941mzQ+BP+Djr/lHZqv8A2FrX/wBDFfzpV/Rb/wAHHX/KOzVf+wta/wDoYr+d&#10;KvzLi7/kZL/Cv1P7n+jr/wAkNL/r7L8kSWv/AB9w/wDXRf51/WZ+w3/yaB8Of+xPsf8A0UtfyZ2v&#10;/H3D/wBdF/nX9Zn7Df8AyaB8Of8AsT7H/wBFLXTwb/vFX0X5nzX0mv8AkU4D/HP/ANJR6wOlFA6U&#10;V+iH8ehRRRQAUUUUAcb+0P8A8kI8Y/8AYt3n/olq+Af+DV7/AJR46t/2UDUv/Rhr7+/aH/5IR4x/&#10;7Fu8/wDRLV8A/wDBq9/yjx1b/soGpf8Aow0AfphRRRQAU0ug4LU6vzl/4OD/AIJ+KfCf7InjT9sz&#10;4TfHTxd4T8VeE9LWW3j0rV5FtbhQQNrRg4z70AfowZF7MKVTkZzX5G/8EW/2LvEP7a37DuiftE/H&#10;v9qn4k6lr+vO5c2viSaFIFXooANdb+1v+w1/wVC/Yn8L337QP/BPf9sPWvFEOhwtd6l8PPGg+1i+&#10;t0+ZljkY5DbQaB2P1GJAGTSBlPQ18Nf8EYP+CxHhH/gqF8M9Q0vxH4f/AOEb+I/hRhD4q8OyNjnd&#10;t82MHnaT+VfHH/By94M+LP7F/hLw9+0z+zl+0r448P3nifxRHYaxpMeuStb4kYZeMZwmM9KBH7Vs&#10;+DjcKcc44r4G/Zq/4Jf+EPiv+zp4T8e+J/2jvibNqmtaBBdXt0niydd0rruJAzx1ql/wTQ+AP7Un&#10;7Jv7dnxa+C3xN+KXizxr8P7zT7S+8E6x4guGlEGRl4dxOCQe/egD9BVdWJCt060hfBxuFfir/wAH&#10;MPg34t/sY6J4R/aP/Zx/aW8b+H7zxp4yGna1pSa3K1vsZQd8a7sIQT0FfTXgb/glX4h+KX7H3hnx&#10;j4E/a++JGj+OtQ8MwX6eIJNfkmjN08QfJiJxt3cUAfolRX5G/wDBD3/gq/8AtReMP2r/ABp/wTN/&#10;bq1ODWPGHhGSRdF8TxRhHvI0crscdztG7Oa/Ur4t/EfQvhF8Ndd+Jniefy7DQ9LmvLhs87UUnA9z&#10;0oA6RZVeRlSQNtOGAYcVJX4v/wDBAr/gpl8a/jD/AMFCPjN8Cf2lNa1KGfxZqTa74R0vWJGzbWys&#10;RFHGG6BoiG4r9nJWLLhBzmgB5dQcE0gfJxuWvy8/4OQfhX42+D/7KviD9tH4I/Hjxh4V8VaU8atb&#10;6frDrazx46eWDhTx1qD/AIJp/sD6t+2B/wAE4vBHxu8e/tZfEuPxn4t0UXs+tW/iKULbSkkACPdg&#10;gcfWgZ+plVTqtgdQbS1v4ftCIHa38wbwp7kdce9fjR/wTy/4KMftn/sh/wDBVLU/+CTv7a/xEbx3&#10;pdzMY/CHieaDbcqHG6Le3O4Fc5ya9x/aV/ZB+Mn7bP8AwWFu4rX4w+MvBfgPwj8Prf8AtJtBvpbd&#10;NWuGl4iDAgfLnJxQI/S4SDuwprzonJcdM1+H/wDwcHfCn4h/8E3/AIEeD/iF+zd+038Q7LUtY8TQ&#10;2N8134jmlDxMwBIyeDzX154Q/wCCUVj8aP2VtJ8Q6N+1P8TdP8Ra94ViuF1JfFExVLiSEHdsJ6bq&#10;CrH35p+sWGrRNPpeoQ3EauyNJDIGUMOoyO4q5X58f8Euf2V/Hni//gnFqn7MX7R/jLxZb61oPjbV&#10;LW68QQapLDeXPlyfJOJc5KsOcZxX50/sq/txftOf8E8v+CwrfDH44fHjxJ4p+EOseIW8O2N/rt40&#10;0alyfLILZwwbA/Cgk/odoqGxuYry2S6t33RyKGRvUEda+T/+Cx/7U3jj9m79kfV9N+CbySfETxar&#10;6Z4Pggb94k5Qs02ByAqqTn9aAPrYkDkmm+Yn96vxd/4Nq/hh8XP2wPAut/tJ/tN/tN+OPEOr+FfF&#10;sllY6S2uSLbI0bEsXXJ3jIIx6V7R/wAHGfwk8bfC79lTxJ+2j8Ffjv4v8J+KtDjjDQabrEi2txGO&#10;MeWDgH3oGfp15g/vLShlPQ1+Wn/BJr9iCP8Aa/8A2B/AP7Q/xh/aS+JF54k8S6X9p1Ka38TzRoG3&#10;HgDP0rsPgZ+yN+0v+xV/wVO0GPR/jf428afCXxd4SvFks9cvnuI9JvlYbQWJOd3WgHofo2XUHBal&#10;r8mf+Dgj9lL47fBP4Kaz+25+yd+1B428O65ZarDLqHh6HWJXtrsu+0LGmfl5x8tem/8ABBT/AILF&#10;6Z+3z8K/+FH/ABxu/wCzfjB4Nh8jW7C8/dyahGowJlU8lv7woEfowzbe9J5iAZLV5j+1V+zV4f8A&#10;2pvh4vgfV/Guv6C0MjS2moeHdSe2ljkK4BJUjcB6V+c//BFT9mH4veLvjH8UvH37QH7TvjjxYvw3&#10;8e3Wk+GNOuNZlWFooWO1pVz8+Rjg0Afq5p+sWGp+YdP1C3nEblJPJkDbW9Dg8GrQkXuwr8pP2Gf+&#10;CdnxU/al+Nnxi/aL+Nvx2+Inh/RNU8dXEXhnwrpusS2sSQxsymXGc/MRx7V81ft/+F/i1+zz/wAF&#10;j/hJ+xT8Nv2nviBb+BfGUFq2tWk3iCV5W3vhtr544oK5T96L3U7TToGvL69jhhj5kmmYKqjPck8V&#10;Na3MV3Ctxb3Eckci5jeNshh6ivzH/wCCl3/BIPxXb/sq+IvE/wCzf+0r8TIfEWkxLdwadN4ilmj1&#10;BUkVmhIJ7j6194fsdahqmqfsw+Bb3W7Ke3vG8M2wuorpSJFkCAMGzznOaCT0yiijNABRTd65xmjz&#10;EH8VACu21d1eV/EP9tz9k34SeJI/B3xK/aF8J6PqkswiWxvNahWVWJxhhu+XqOtfG/8AwXu/4KPf&#10;FH9mzQvBP7Hn7KWoxw/FT4wasul6bfL8zaZbOyrJNjqGwTg1yk3/AAaw/sJ/ErwVomq/F7X/ABfq&#10;/jho4rnxJ4pudckkmv7g4aT7x+UbsgY7UAfqBpep2Gs6dDq2lX0V1bXEYkt7iGQMkinkMCOCCKmk&#10;Yquc96wfhR8N/D3we+Guh/C3wmsq6boGmxWNiJ5Nz+XGu1cnucVvuNwxigDhNf8A2nP2efCWvzeF&#10;fFXxy8K6bqVscT2N9r0EUsf1VmBFUX/bE/ZVXK/8NHeCd3/YyW3/AMXX5e/8HaH7NXwV0D9in/ho&#10;jQPBNvpvjSPxFbxHWrEeVLMjnDByv3q+ov8Agm5/wT+/Y08afsLfDXxH4m/Z+8P6hfX3he1mvLy6&#10;s1kkmkZPmJOO/WgD6+8AfHH4QfFSea1+GnxT8P8AiCW3UNcR6Pq0Nw0QPdhGxwPrWdrn7UH7O3hf&#10;Xbjwx4l+OfhTT9StTi4sb7XoIpY/qrMCK+VP2Vv+CXmmfsXf8FIvFnx2/Z90CHTfh7408Iw2+paW&#10;t0WW21BHJZkT+EEY47V8u/8AB2T+zN8EtD/Yvtv2hfD/AIDttN8ZN4stoJtc0/8AdTTRPu3hyPvU&#10;Afq54D+PPwY+KOpzaP8ADb4q+H9eurVQ1zb6Tq0Nw8SnuwRjgV1c8ohjMjuFVRlmPavj/wD4Ip/s&#10;zfBP4OfsJfDfxv8AD/wHZWeta54Tt5tY1hY/9Iu3bk736kZr7AniWeJoXjVlZSGVu4oA88k/a5/Z&#10;ht7qawuv2hfBsc9vIUnhk8RWytGwOCCC+Qahk/bI/ZSRCx/aQ8ELj+JvEltx/wCP1+KP/Bzp+zJ8&#10;D/hT+1Z8CvEnw98FW+jXHizxZbW/iKHT/wB1Hexm4Gd6jqTnBr9ZtC/4Jm/sJa78PrGzvf2bfDZj&#10;udLjWRvsS7sFOu7HvQB7r8P/AInfD34o6bJrHw58c6Tr1nDJskutI1CO4jVv7pMZIB9q3ycDNfGv&#10;/BLT/gn7qX/BPbxp8X/AfhaML8P/ABF4rXVvBsbXXmyQRNH88Z54AbOK+XP+CtH/AAU6/aG+M37Z&#10;Wg/8Eif+CePiT+y/FGuTIvjbxpbjc2mWrf6xI+mGC5yeaAP0f+JP7ZH7MHwgvJNL+I3x38M6XeR/&#10;6yzuNVj85fqgOf0rN8A/t9/sbfE6+XSPBf7SXhG7vGbC2f8AbUSSk56BWINeZfsp/wDBIL9kP9m/&#10;wXa2Ov8Aw+g8ceJpoUbWvFPjLF/dXlxj944MgOxS2cAV5L/wVa/4Im/s5/tI/APWPGfwA+FFj4R+&#10;KHh23/tDwtq3heIWkk9xF8whcR43B8Y56UAfZHxN/ae+Avwa13S/DvxU+K+i+H7jWo2fS/7VvEhS&#10;4A67XYgGqkf7Yf7K0uPL/aN8Etn08SW3P/j9fEXxp/4JseK/28fjB+zFqn7R3gSaTwp4D8Crc+Lr&#10;W6k5fVFSNRC/PIJBNcJ/wcW/sWfsufAv/glL4x8afCb4M6PoOtWFzZrZapp8AjniBkwfmHPIoA/R&#10;eX9sb9lSElZP2jvBK7eufElvx/4/Uvgr9rD9nj4iaHrXivwZ8YdBv9J8O3n2bWNWh1CM2tvLjO1p&#10;c7eh9a+Jf+CPP7Af7I3xo/4Jk/DnXfiR8CtF1W/1TRT9v1C6tw08pOQSX612v/BNf/gmnpP7Imq/&#10;G79n/Vfh5bzfC/xR4vbUvDNhfETI0DoAY2z6HNAH0/8A8Ni/sqm3F1/w0h4JER/5af8ACTWuD9Pn&#10;rvfDPibQPGOh2/iTwvrNtqFhdJvtbyzmEkcq+qsOCK/no8A/sYfs53P/AAcx6v8As53HgYN4HtLM&#10;6hbeG2lJthNycbem3PbFfth+13+0f8Gf+CbX7IGv/GbVdMttO0HwnpbHTdJtFCLJJjEcKL7tjp2o&#10;A9U+IfxX+G/wm0ga78TfHmk6DZlsLcatfJCrH0BYjJ+lec+Hv+ChX7FviTWl8Oab+0r4T+2yPthh&#10;n1aOMyn/AGckA1+fX/BJP9mr4if8FXFuv+CmX/BRTVLnXrXWdSmT4d/DuSZl03SrNDxI0P3ZGYYw&#10;T6V9v/tDf8ErP2G/2kPh5dfDzxl+z7oFmskLLa6lotjHa3do+PleORACpBwfwoA+iLO8tr+zjvrG&#10;6jmhlTdHNGwZXU9CCOorj/Gn7RXwM+G2tr4b+IXxi8M6HqDJuWx1bWIYJSvrtZgcfhX41/sR/tt/&#10;tH/8Eff+Clsn/BLX9rr4h3/ir4aa9cqPAPiLWJjJcWUczf6Opc/eXHBB6Y7V99f8FjP2Dv2ZP2qP&#10;2R/GvjT4i+B7Ztf0/wAOyz6V4jtV2XMLhcqd46r/AEoHY+wfDXiXQPF+jQ+IfC+uWupWNyu63vLG&#10;dZY5V9VZeCPpUPi7xl4Z8CaHP4n8Y+IbPS9NtVzcX2oXCxQxj1ZmwB+dfgJ/wQr/AOCnnxm/4Jy/&#10;E/Qv2DP28DfWfgvxpCt34B1/VJWKWgkfCLvJwY3+vFfvd4s8I+Avi34Nl8NeLdGsdc0TUoF8y1uU&#10;EkM8Z5HHcYoBqxy8f7YP7LVwYRb/ALRnglzcNshVfElsS7f3QN/JrvJNe0u20ltdutRhjs1h81rq&#10;SZRGI8Z3lugGO+a/KP8AZS/4Jh/so6L/AMFtvi3BL8Lbe40XRfCFjq2g6LdNvtbO7km2u6xnjp0F&#10;H/Bxt+1H4t8C+PvgT+wzoHjG48KeDviV4hjTxnqlhJ5LDT432mBXH3Qeh9jQI+/tT/4KLfsT6N4h&#10;/wCEX1T9pjwjDc+Z5fmNrEXl7v7u/O3P41654a8TaD4v0iHX/DGt2mo2Nwu63vLG4WWOQeoZSQa+&#10;dPEn/BLf9hP4hfs2yfAVfgL4bbRrzQfstrqEdhG1yu6PCziYDcXz827PNM/4JI/s0/E39j/9ke2/&#10;Z0+J08k0nhnXr630W5muDI02n7x5DE+u2gD6epsnQfWnU2ToPrQB/NP/AMHT3/KS2H/sV7b/ANBN&#10;fm7X6Rf8HT3/ACkth/7Fe2/9BNfm7X7ZkP8AyJ6P+FH5rm3+/S9X+Z9r/wDBvJ/ylZ8EZH/Llcfy&#10;r+pHxR4S8PeNfDl54Y8V6Rbahp+oWzQ3lndwiSOaNgQysp4IINfy2/8ABvIR/wAPWfA//Xlcfyr+&#10;qRDlcH0r4PjX/kZx/wAJ9Zw//uJ/Mr/wcFf8G6viX9k/XdU/a7/Y38MXOpfDq8mafXfDtrCZJ9Ek&#10;Y5LIqj5oc57fLX478g4ZSMcc1/fNrmh6N4g0i40PXNOgvLO6haK5tbqMSJKjDBVgQQQa/nz/AOC9&#10;H/Bsjq/hm81n9rn/AIJ+eGmutPdpLzxN4EtlJkgJ+Z5rYd1/2O3avkI7nvM/CVjgZxX2J/wQf/Y1&#10;f9tz/gpL4D+H+p6P9s0HRr5dX8Rxlcj7LCQf/QttfH+q6bqug6jNpGs2M1rd20hS4t7iMq8bDqCD&#10;0Nf0Bf8ABll+zLaweHPiZ+1RrOnbLmS6h0bSZmX70O0PIR/wIU5Eo/ebS7K303TodOs4wsNvGsca&#10;r2UDAH5VYqJCUXBf60ofn71KxR8Ef8HHWf8Ah3bqv/YWtf8A0MV/OlX9Fn/BxyQf+CdmqYP/ADFr&#10;X/0MV/OnX5hxd/yMl/hR/c/0df8Akhpf9fZfoSWv/H3D/wBdF/nX9Zn7Df8AyaB8Of8AsT7H/wBF&#10;LX8mdr/x9w/9dF/nX9Zn7Df/ACaB8Of+xPsf/RS11cG/7xV9F+Z819Jr/kU4D/HP/wBJR6wOlFA6&#10;UV+iH8ehRRRQAUUUUAcb+0P/AMkI8Y/9i3ef+iWr4B/4NXv+UeOrf9lA1L/0Ya+/v2h/+SEeMf8A&#10;sW7z/wBEtXwD/wAGr3/KPHVv+ygal/6MNAH6YUUUUAFfE/8AwcNf8ojPi/8A9gMf+hCvtivin/g4&#10;ax/w6L+L3/YDH/oYoA5f/g2k/wCUUngX/tr/ADr74urOG8jaG4RWjkQrJGy5DA9R+VfA/wDwbRgr&#10;/wAEo/AuW7zfzr7P+OXxn8Cfs/8Awu1z4vfErxJbaXoug6bJd3l3dShVVVUnH1J4oHLc/Bj9hGw/&#10;4Zr/AODobxt8LfhwrW+i63qd8t1Zw8RhPLVhwOwJJr6Y/wCDwFd37HfgAE/d8e27n3wc4+teY/8A&#10;Bv8AfAnx/wDtof8ABSf4rf8ABWnxpoVxZeGb3V7mHwfNdQ7fthc7GZOnyhRnIr03/g8AX/jDv4f7&#10;R0+IFr+HzCgfY9R+An/BbP4RfCH9k7w3Yzfs6fE2+l0PwrCrfZfC9w0czJGOVfZgg+tfRH/BIf8A&#10;a38cftx/sj237R3j+xW1utW8RahHZWhj2yW1rHLiOJ++4A85r0j9irStM1L9kL4fR6jp0Ewk8JWi&#10;yLJEDuXygMH8Kw9B1T9lv9gA+H/gXoUzaSfHniq5fQ9JjYyGS7nffKVH8KA+gwKAdj8+v+DwfI/Z&#10;T+Erfwr8SFLew2pzX2x8IP25v2T/AIFfsK+E/HnxF+PfhWzs9J8E2rXUY1yF5twhHyCMNuLZ4xiv&#10;iT/g8DYt+yr8JQTw3xKUNnpgqvFfWH7OP/BLL9hH4lfBL4d/Enxv+ztod9qH/CL2M0i3MOYpJPKU&#10;7mToTnmgOh+ff/BCP4G/E79sb/gqz8Uf+CpeoeC7/RvAc19cR+Grq+tmia/kLFVZAwGVKYORkV+g&#10;X/BWfxhq3xI1H4b/ALDPgi7ddU+JPiaGXWPJlC7dHtnD3WfqvFfX3hzwn4P+HvhyHw94P8P2Wk6X&#10;ZxhYLPT7dYoYUHoqgACvy/8ACf7N3hr/AILE/t//ABM/aA8VePfFGh+Ffhfcf8Il4LvPC2ryWjvd&#10;RkrduJEIyCQKAW585f8ABarwmf8Agml/wVl+A/7fXwxtVt/D919k0bWxBwn7sLAobAxjy+a/c3wP&#10;4o03xr4U03xdot4txZ6lYR3NvNGcq6uobI/OvyO/4K+f8EIPBVp+wz4t+I/w3+K/xA8T+KPCdmdT&#10;0qy8TeIJb6EsnXark4IHOa+h/wDg29/bJP7Wf/BOPw7Ya1fK+ueBydC1KNm/efusBWI9/wClAPUo&#10;/wDBz4xP/BJzxsqoWO+PAH0NYv8AwSN/4KCfsd/s2f8ABJT4Xt8YvjxoOjzaP4TX+0LS4vFE0bAk&#10;lNmclsVtf8HPWP8Ah0543bPR4/5GvLP2Mf8Agl/+zb+3v/wQf8C+AfE/wt0SHxJq3gnzNO8Rx2ap&#10;dLeLuMcjSD5iN2AeelAdDhP2EP2T/ih/wUp/4K6at/wV+8U+GpNC+F+kyLF8PGuHHnawYgUS4Cj7&#10;qdetfspBZWwka6S3jWR+HkEY3N9T3r8Uf+Dcj9vfxx+zn8WPEv8AwSA/bA1drPX/AArqksXgu41B&#10;tpnRTzCCeobkqPSv2zhPycjHNAmfjx/weDjP7Knw7H/U8W3/AKMWv1A/Y/j/AOMXPAIJ/wCZTsv/&#10;AEStfl//AMHg3/Jqnw7P/U8W3/oxa/UL9kAj/hlzwD/2Ktl/6JWgOh3eoW0NnpV29vEiZhkZ/LQL&#10;ubaeeO9fhJ+1z+yVqn7Xn/BJ74nfGfwbYGTxd4B+LF7r+jXFvHmaRYJSCgI54xn2xX7oeOdTi0fw&#10;brGq3Em2O30y4lY+gWNjXxL/AMEOtB0n4nf8E7NUTWoI5rPxR4q16K6TaCHje5lQn8jQNHRf8EI/&#10;27bD9uj/AIJ8+FfG+o36yeIPDtuNG8RRtJ+88+AbDIw7bsZrzO91iT9tH9rT4x/tHho7rwX8GfCG&#10;oeG/CYOWiudTkhZ5bpP9pCpTPbPavzJ+Bnx6+Mf/AARA/b++Nv7FPh/w9eXkPxGeS28A2UMW7y7q&#10;4Yi0mA9MvzX7Ufs//srxfssf8E1r74UF2k1e48I32oeILqRfnl1C4iaWcse+HYjntQHU+Kf+DQnU&#10;DcfsyfE+0d2LR/EK8Y+nMrHNfQf/AAcvIZP+CTPxBQEDMMYy31NfMv8AwaAXGz4QfF/TNx/c+OLj&#10;vx/rXr6X/wCDmLJ/4JL/ABC2n/lin9aA+0eAf8Ee/wDgrB8LP2eP+CcPw3+FutfA34hapdaPoIS4&#10;vNG8NzT287ZJyjqhBHvX1L/wSK/4KJ+M/wDgovr/AMWPG2s+GZ9F0Hw/4mjsPDujalamO8towh3e&#10;arAEEnnpTv8Ag39t4J/+CSfwfM9vG2PDoAZlGfvmvWvE1p+yj/wT8vPE/wAe9ST+wn+IGvW66n5P&#10;zfa70jYgjjHQnvigJbnnP/BbqRrb9jOGVApx460QlWXIb/TI8g+oNfAP/BcX/gmx8WP2Tfi1o3/B&#10;YP8A4J72M+l6xo5iufHGh6SpVGQAFpgq9UIJ3Cvuz/guH4k0uL9hyx1a4ZlhufG2hNHu64a6QjPv&#10;0r62j0HQ/GHw+j8PeIdKhvLG/wBLSG6tbiMOkkbRgMpB4INAdD5v/wCCSv8AwU/+FX/BTf8AZq0/&#10;4meGb+G18T2ESQeLPD7SDzrS5AGW29djHoelcr/wSBRR4p+PihFX/i7mo9B1+c1+Yf7cX7Nnxz/4&#10;N3f+CgGn/tz/ALKdjdz/AAb8XaoIvEGiozGGAO+XgcDoOSyt68V+hn/Bv/8AGvwv+0r8Nfil8f8A&#10;wPFNDpPir4jXl7axTrh49zZKn6E0CsfoJa2NtYrstbeONd2dscYUZ/Cvw5/4K4f8rIn7PX/XpY/+&#10;h1+5h6V+Gf8AwVw/5WRP2ev+vSx/9DoBH7jtbpMm2QKVbqpXrSwW8VtGsMEaoijCqi4Ap6H5aWgQ&#10;V5j+1z+1n8IP2K/gRrn7Qfxv15LDQ9DtTLJ837yd/wCGJB3ZjwBXp1fh5/wdNfF3WvHH7U37Pv7G&#10;t3evF4d1PxNa3+tW4Yqt0rzbAr+oGKAOo/aD/wCCrv8AwWquP2aZP+CiHwg/Z68L+GfhHG/2qz0L&#10;X42k1S408n5biTB+UMMcYHWvov4Lf8FmfjP+0r/wT48H/tZfsy/soX3j/wAUapqX9m+JvCumXyxf&#10;2dMqbmfc38J/rXZf8FjfEXw+/Z//AOCOXj3RL+W3trBfBMelaXDwFLlFVFUep9q8M/4N2vAHij9k&#10;X/gi/ffF3x9bvpx1a0vPElslxlWSIQEITnpkqMUAfnl4j/ax/as/bN/4LYWX7RNn+yRqGt+KPhjZ&#10;qjfDOK+Uvp8sP3pDJjbnP8q/eb9gP9or9or9pP4a6l4x/aN/ZqvfhjqVvqXkWOj318s7zxY/1uV7&#10;ZxX5mf8ABqt4Gv8A40fFf48ft5+LonmuvF3iiSLTrqTklCxL4P1xX7Uqip90UFSHUUUZoJPyx/4O&#10;4xG3/BMcrMzKv/CUWe5h2+arX7Ef7Rv/AAVY8OfsTeBtP+Fn7Emk6tp1r4RhXR72TXoozcoI/kcq&#10;Tnn096o/8HdUkC/8ExGEkyq3/CUWe1dwy3zdhX2V/wAErLm2uv8Agn18KZILqOVR4RtBuRs9E6UF&#10;fZPI/wDghR8YP2gvjh8BvHnjT9pz7VbeMD8S9Qi1LSbgkrpjKE/0eP8A2B27GvF/+Dt4Y/4Jl2+P&#10;+hys/wCdfXv7Rv7W3wg/Yy+Ingv4UeGvB1rceKPip4o8m30nTVWOSVuPOupNoydq9Sa+QP8Ag7dl&#10;jP8AwTKtTJMqk+NLMBc+5oJR9kf8Eo/+UdPwh/7E22r6Gr50/wCCUVxFJ/wTm+ELwTrIv/CGW3zK&#10;2ex4rR+Kv7cPhjwH+1v4J/Y/8PaV/bHiLxXZ3F7eLb3AP9m2sRAMkgAOM54BoA/Lb/g7LuL+3+Ov&#10;7O9xpVoLi8h8WQPZ27dJphKCiE9skD86+n/jp+1x/wAFlPCf7Mmt6x4P/Yb0uC4s/DLNDeQ+IIpH&#10;iURcyKgJJIXJwK+Y/wDg66nhT9ob9mvzbmNdvja1LbnHyjz15NftB4OjsdS8A6ZDK0dxbzaVCsg4&#10;ZZFMYBHuKCr6Hzz/AMEsPH3jjxd/wTW8G/ELxtrN1qGvTaDc3N9cXmfM+0BpGKnP908CvyL/AOCA&#10;erN8Sv8AgvF8YPiD43fztZWbVTbm4+ZkycMB9MV+xkn7Wnwo8Afte+H/APgn58MfBtrNeXnh+bVd&#10;Uh01lEOl225hl1XoWY9/Wvxz/ab8E+M/+CF//Bcmy/bF1DQrr/hU3xC1Nzd6xHCWhtluW/fIxA4K&#10;Z4oEj+hqmvGXOd36Vz/wv+KPgf4x+CdN+I3w48S2uraNq1mlxY3trMHV0ZQQeO/PSuP/AGxv2rfh&#10;r+xj+z94i+P/AMUNZt7aw0OweWKGWYK13Ng7IE9WYjAoEenCEDof0r88/wDg6I/5RB+PP+vyz/8A&#10;RlfY/wCyf8XvGfx4/Z/8N/GDxv4O/sG98Raet8ml+ZuMMMg3R5PqUIJr42/4OipI0/4JA+PN8qqf&#10;tlltDMBn95QB6t/wQkz/AMOtPhXn/oC/1r668vng989K+Q/+CEMscn/BLP4Vskqt/wASX+FgcfNX&#10;16x+Xg0Az8LPh3/ytma9/wBi+38jXqX/AAeJ+LNe0z9iDwT4S0+SVLHV/FjLqWxjtdViBAP415b8&#10;PZYF/wCDtHxAPtEWP7AwMSd8Hj6197f8F8f2B9c/b+/YE1/wF4Hg83xNoGdV8Pw/89ZEHzxj3Kjj&#10;3oBfEegf8EcrPQ7L/gmv8IYvD6RrCfCNs0nl/wDPQp83619OFSXyD0r8of8Ag13/AG+fD/xE/Zsn&#10;/Yb+KV6dH+I3w3vJoJtE1I+XPLa5wNqtgkrtOcetfq1e3UVpEbiadY0VSXZmAAHqSaAPwE/4O2PD&#10;9v4W/bC+CPxM0IbNYmkCrJH9/MTrs/U1+s/7TN7e6l/wS21bUdSctcTfDCGSbd1Lm1Qkn8a/Lz9u&#10;Pwpef8Fpv+C5nhH4QfBHdqnw9+DbQyeMfEkak2sc6ndLAH6FjjAAPUGv1W/4KOS6T8Pf+Ce3xChW&#10;WOGx0vwbNDEJGAARIwoH5Cgp9D4y/aG/4JL+Df8Agp9/wSA+GMOkQx2PxG8O+C4rjwfrijbJ5o3Y&#10;gdxztbHB7GuE/wCDfz/grn45tPEdx/wS7/b1vJtJ+InhGZrDw3qGqNta+jjbaIGLdW4yp7iv0N/4&#10;JY6lZ63/AME9vhNqNtKkkcvg+3ZWVsjq1fDf/Bwv/wAEeNZ+N+mw/t+/se2Mmm/FbwPtvbuLS1KS&#10;6nDF825dvJlUD8RQHXU+kv2d9z/8FmPjQD2+Gul/+lA/xqj/AMFu/wDgknpX/BUX4E2dj4X1tdG8&#10;e+FWN14V1VvuFuphcjnBIGD2NfLH/BuH+2v8Rv28v2m/iV8Wvi9pSWfibRfAem6Fqjr8rXLwzgeY&#10;y4G1ugPuK+5fE37fQ+HX/BR7Sv2KvibbWOl2Pizwy+o+D9UmmCtdzRkB4Bnq3XA9qAafMfkX+z1/&#10;wWN/4Kbf8EZvGVj+zL/wUi+EGqeIvBumyra2etyRs0sUI4BinxsdQP4ck1+5n7Jv7VPwb/bM+C+k&#10;/Hz4F+KI9U0HWIN0TqfnhbjdG46qynjGK5X/AIKC/s5fAj9pT9lbxf4S+O3hfTr3TYvD91cRXl5E&#10;m+ydImYSo7cqQV7elfnj/wAGhHg/4geG/wBmv4k3l7JeSeD5fGMkHhS4mz5c6xkq8idueOaAufsJ&#10;TZOg+tOpsnQfWgk/mn/4Onv+UlsP/Yr23/oJr83a/SL/AIOnv+UlsP8A2K9t/wCgmvzdr9syH/kT&#10;0f8ACj81zb/fper/ADPpv/gjv+0j8Jf2Sv2/PC/x0+OGtPp3h3TbWZLq7jjLFGYccDk1+8Y/4OVf&#10;+CUA4X45TkDjP9mSc/pX8wDKGHzKD9RTRBCP+WYrnzTh3B5tXVWq2mlbQ6MDnFbBUeSKTP6gv+Il&#10;X/glD/0XKb/wWyf4UyX/AIOT/wDgk9MjLJ8bZ3VuCv8AZbkMMdK/mB8iD/nitJ5EW7AiX/vmvN/1&#10;Jyv+aX3o7P8AWTEfyo/cv9qP/gnt/wAEcf8Agu+2rfFL9jv416T4P+Jse43DQxpax30nbzoGxkc/&#10;eQZr6i/4J+fDz4R/8ECv+Cd2l/Df9rb4s6KuorrNxJdX2lZYXbSOTGET7zYX2r+bn4Q+INe8IeO7&#10;XxF4T1y70y+g3GO6sZzE4/Fa9a+Inxq+Lvxbkt2+J/xJ1nXfsq7bX+1NQebyx7bjX5Bx1jKfC2af&#10;U6MXJuKkm/M/prwf8Kf+IkZLHN8RiPZ01UlCUUvefKlqm9Fe/U/ocT/g4N/4JnFc/wDC3rr/AMFc&#10;n+FH/EQZ/wAEz+3xeuv/AAVyf4V/N3nH3o1/KjcOyCvgf9cMx/lj93/BP3r/AIlw4L/5+1f/AAJf&#10;/In7Jf8ABZj/AIK2fsUftc/sa6j8I/gt4/uNS1u4v4JYbdrJkBVWyTk1+NZBBwaXIP3X2mkOe5rw&#10;sxzCtmVZVaiSdraH6twXwblvA+VvAYKUpRcnK8mm7v0sSWv/AB9w/wDXRf51/WZ+w3/yaB8Of+xP&#10;sf8A0UtfyZ2v/H3D/wBdF/nX9Zn7Df8AyaB8Of8AsT7H/wBFLX0nBv8AvFX0X5n4b9Jr/kU4D/HP&#10;/wBJR6wOlFA6UV+iH8ehRRRQAUUUUAcb+0P/AMkI8Y/9i3ef+iWr4B/4NXv+UeOrf9lA1L/0Ya+/&#10;v2h/+SEeMf8AsW7z/wBEtXwD/wAGr3/KPHVv+ygal/6MNAH6YUUUUAFfEP8AwVd/Ym/bt/b6+H+u&#10;fs4fDX4q+D/DPw916FEv5Lm1le/mAxlCR8u3Ir7eooA/L39gH/gl/wD8FY/+Cdvwu/4Ub8J/2ovA&#10;useF1uGmtbXWtPm3WbMfmCFRnHevTvGn/BIX4qftjalZ3P8AwUW/ai1bxdoNleLOvgDw/m10q4IO&#10;cSkYdxx905FfelFA7nN/DP4WeBvg34I074cfDDwpY6Lomk2ywafp1jCI44VUYAAH6nrX5u/8FV/+&#10;CRv/AAUQ/wCCpz2fgvx58fPBfh3wfoerG70XT9Ns5WldgfkeUnqw9q/UaigR8G/s9/s3f8Fk/wBn&#10;v4Q6P8HtO+OHwx1q00GyW0sb7UNPn8541GF3YHUD+VZ3wP8A+CaX7bfin/goFo/7bP7cf7QGgeJ7&#10;Xwto9xa+F/Cmh2jx29jNJ/y1G7qfc81+gdFAH5gf8FZv+CRv/BQD/gqbrFj4W8U/Hrwb4d8G+G9Y&#10;N/4dsbGzladpOivKT1IHpX1b/wAE/vg9+278CfANj8Jv2nPHXhPxBpOg6XDZaLf6LbyR3LqihR5u&#10;7joO1fSVFAHhP7dnw6/bK+KXwwk8B/sh+P8Aw54ZvNThkt9T1fW4ZJJIInG0mHb/ABAE8mvDP+CQ&#10;P7AH7Z3/AATs8KXHwT+J/wAU/CvirwdcX11qcl9b2si6lJeztvYux4Iz71900UAeU/tg+CP2gviH&#10;8EdU8C/s56p4dsta1aB7Se58SwtJAkEiFXIVerYPFfnP/wAE0v8AgiR/wUW/4JjfE/UfFvwi/ac8&#10;Ialofia+WXxN4d1CxlEMg3lmaPH3WGTiv1uooA+A/wDgrZ/wT0/bt/4KP+A7z9nnwz8XvB/hjwBe&#10;eVJcE2kj3k7gfMpPTbk11X/BKf8AY1/bl/YW+G2k/s4fF74p+E/E3gTw/YmDR5rG3kjvYhnhOeNv&#10;Jr7SooHc/On/AIKxf8EHPDf7dXxP0b9qf9n74jt8OPi1oMiyW+v2ikR3bIcqZdvO4dM+lfV37E+g&#10;ftf+FvghbeFv2xdc8Pat4u08eQur+H43WO8jVcLI4bo54zivaKaEA70CPy4/4Krf8Eh/+Chv/BU+&#10;6sfC3j74+eC/D3hXQdUa60Ww02zlaRyGzG0pP8Qx2r6w/wCCe/wY/bs+Avgqx+FP7UPxD8I+JNF0&#10;TSY7XSNQ0e2kju2KYA8zd8uNo7V9M0UBc8D/AG/PhZ+2D8ZfhDcfDL9k3x14d8N3GtW0tprGqa5C&#10;7yRQuu3MIX+LBPWvA/8Agkt+wB+3x/wTt8M2PwF8cfGfwn4q+HcF5cXTYtZFv4pJWLsEboQXJPNf&#10;fFFAHyb+0N/wSg+D37Q3/BQT4dft6+KJ/wDiZ+BbGSKTTWjBS9k48l2/3DyK7f8Abt+GP7Yfxd+F&#10;dx8Nv2VvGXhnw/JrFnJaatqmuQyPJDG67SYgnfHrXvdFA7n5W/8ABKn/AII3f8FAf+CW3jTUh4H+&#10;P/g3xB4Z8Uaik/ibT9Qs5hJ94lniPQMdx616t/wVj/4J9/t9/wDBRnwbqv7Pfhr4xeD/AAv8OtQk&#10;jeRfssj30wA5Vz0xmvvyigfMfm7+w3+wH/wVu/YL+B+n/s8/D39oL4d694d0cbdJ/trT5vMt4yfu&#10;AgdByak+IP8AwTM/4KM/tYftTfDX4rftgftG+FLjwP8AD/xCmrf8IX4bs5UivJkztZ92MkZ71+j1&#10;FBNz8+/+Cs3/AATr/b7/AOCiFvB8JvAPxw8KeD/AGnapb6hZRJayNeTTQkNH5hHGFYDgV9LfsSeC&#10;f2x/h38Pl8G/tceMfDOvXWnW8cGm6p4fhkR51VcFpQ/8XHavbqKAOF/aQ/Z5+GX7U/we1r4H/F7w&#10;3b6noeuWTwXEM8YYxkj5ZEz0ZTyD7V85/wDBG7/gmx4n/wCCYfwT8TfAnV/GFtrmm3Piy6v9BuIU&#10;IeO1kbKJJ6sBjJr7GoI9DQBifEaPx1N4K1CP4aSWKa41uw01tSUmASdt+OcV+TH7SX/BDb/gpb+1&#10;F+2ZoP7dXjb9qPwZp/i/wu0J0Gz0+xl+ywLE25V55we9fsFRQB5r+zNp37TeneBPsn7UuqeHLzX4&#10;5gsdx4aidIXjA6sH/iJr0qiigAr81f8AgvT/AMEYPiN/wUYm8JfHb9nbxpbaT8QvBEymxjvlPk3U&#10;atuVcjlWVskGv0qprjahIHvigadj8rfB/wDwS7/4KG/8FAbfwP4Y/wCCr/xF0Ox8BfD+SGaHwb4S&#10;dy3iC4h/1cl4x4xxyBXqv/BwR8aPD/7JP/BJnxf4d8FW8OlvqVjDomgWNmAihWITYoHbb2FYH/BV&#10;3/gtv8av+Cc3x+0X4UeD/wBivXvG+kalZC4fXrMsI3YnHlpgH5h7143p3gH9sH/g4G+KfgLxh+0v&#10;+zpqPwh+BngPVY9Z/sXWJCb3xHeLgqpUgYjGB1oH5n1D/wAG8/7MV3+y5/wS/wDAPhrWdN+zalrl&#10;u+s3oePa5+0YdQfoK+4ap6HoWl+HNKtdE0SzjtrOzgWG2t4V2rGijAUDsABVygkKRgSpApaKAPhb&#10;9tf/AIIZ/Db9vzxDcX37RH7TPxA1LR2vDcWPhuO5jW0syeyr3A96d8GP+CKJ/Z78EW/w2+D37dXx&#10;W0fQ7X/j105LuKRIR6AtyBX3PRQB8T/BP/gif8KPhf8Atd6P+2n46+PXjrx74w0G1lg0tvFF6rwW&#10;4dcEqg4U/Sqn7cH/AARA+HX/AAUF8QTXf7Q/7Svjy90UXf2iw8MwTxraWjdio74zxmvuOigD4V+D&#10;3/BE4/AHwTB8NvhD+3T8VtH0GzXZZadHeROsC/3V3dBXS/skf8EcvhR+yh+0J4k/alg+M3jLxd44&#10;8SaS+nza34mvFle1ibH+qHRfXA4zX2LRQB+c/wC0n/wbmfAz9r/xzF8Q/wBo79p34keJtStZC2nS&#10;3V5Gosxu3AIB0wehr0Xwr/wSK8Y+CvCtt4J8N/8ABQX4s2+mWdv5FrAbmFiiDgDJGelfadFAHyP+&#10;wv8A8Ehvg9+w/wDHPxT+0fpXxP8AFXjHxh4usltdT1jxVdiaQRhtwVP7oz2Fe/ftAfs3fBf9qP4c&#10;Xnwo+PHw+0/xHod8m2azv4AwX3U9VPuK7qigD4B+Hf8AwQ+1b9l+8uT+xN+2v8QPAGkXEzSL4Wa5&#10;W6sYcnpGJMlQPQDFJ42/4IT6R+0b410Xxt+2n+1x48+JMeh30V3aeH7yZIdPLocjfGv3h9a+/wCi&#10;grmKmi6Np/h7RLXQNHtFgtbO3WC2hj4EaKMKo9MAV8cft0f8EZ/Bf/BQXVbyH48ftK+PJPDdxdef&#10;D4Rs7iNLKFh0wOrD6+tfaVFBJ8j/ALCv/BKHRP2BJrPRvhP+0v46vvC1iG8nwlq1xHJaAk5yO4r6&#10;P+Lnw/1f4l+ANQ8FaL461Lw3cX0eyPWtJ2/aLfnqu7iupooA/New/wCDar4A6X8b/wDhpaw/af8A&#10;iXH8QDdfaG8U/bozcM+e/t7V+g3wy8E6n4B8Bad4M1jxffeILixtxFLrGqbfOuv9p9vGa6KigD41&#10;/a6/4Ik/softQfFO3/aE8Mzat8OfiNayb18ZeCZxbXEp9JFGFfJ6561Xvf8AgmF+0b498JyfDf4x&#10;f8FFviBq3h+RfKuLWzihgmu4ehR5FwwyOpHNfaVFA7nlP7KP7GH7Pn7Fnw6T4a/s+/D600WyZvMv&#10;p0XdcXsp+9JLIfmdicnk968//b//AOCcWk/8FBfDyeBPH3x58YeH/DMtq0GqeH/D8yRw36k/8tCe&#10;a+lqKBHy3+wN/wAEyNK/4J/Wkfhb4d/tFeNtb8L21v5Nj4X164SS2th/sH7wr6hlhSe3a3mjV1dS&#10;rI68MD2PtT6KAPnH9lv/AIJmfAP9kP8Aac+I37TPwcjudPuviZHH/beiLtFpFKrhzJGo+6SRyOlY&#10;v/BRX/gk58CP+CjGo+GPGHj3xHrnhvxX4Ldn8M+KvDlx5V1ZszbuD3Ge3vX1RRQFz4h1T/gkx8Xf&#10;il4HT4PftF/t7ePfFXg1dkdxo8axW76hCv8AyzmkTDYI4ODzX1h8Dfgb8MP2cvhppfwg+Dng+00P&#10;w7o1ssGn6dZxhVRR3PqT3J5NddRQAU1/U06murN0NAH80X/B1Dd28f8AwUxjSSYKw8L2x2/8BNfm&#10;5/aFl/z8Cv7IfjT+wL+x7+0T4vHj/wCNv7PPhnxLrSwiJdR1SxEkuwdFz6VyX/DpP/gnF/0Z14J/&#10;8FY/xr77LeL8Lg8FChKm24q19D5fGZDUxWIdRS3P5C/7Qsv+fmj+0LL/AJ+K/r0/4dJ/8E4v+jOv&#10;BP8A4Kx/jR/w6T/4Jxf9GdeCf/BWP8a7v9eMH/z6l+By/wCrNb+dH8hf9oWX/PwKBqFpnInHHtX9&#10;en/DpP8A4Jxf9GdeCf8AwVj/ABoP/BJH/gnCf+bOvBP/AIKx/jR/rxg/+fUvwD/Vmt/Oj+SbwFeW&#10;kniSFElXLI3FegSOmeD+lf1PW3/BJ3/gnTaSia2/ZB8FRuvRl0sVZP8AwS0/4J+EY/4ZO8G/+CwV&#10;+P8AHGBnxVnKxlF8iUVGz30v2P6l8HfFfLfDXhOWU4rDzqydSU7xatZpJLV+R/KvuTux/Kjen96v&#10;6p/+HWX/AAT7/wCjTvBv/gsFL/w6z/4J+f8ARp3g3/wVivj/APUvFf8AP2P4n6v/AMTMZB/0A1Pv&#10;j/mfyr7k/vfpRuT+9+lf1Uf8Osv+Cff/AEad4N/8FYpP+HWX/BPv/o07wb/4LBR/qXiv+fsfxD/i&#10;ZjIP+gGp98f8z+Vq2dRdREH/AJaKf1r+sr9hiRJP2P8A4cMrZ/4pCx/9ErXNj/glp/wT+RldP2Tv&#10;Bu5WyD/Zg4r27w14Y0fwhoVr4Z8OaZDZ2NjAsNra264SKNRhVA7ACveyLI62U1JynNSuraH5H4se&#10;KmXeIWDw1HDYedN0pNtycWndJaWNJTlciigcDFFfTH4iFFFFABRRRQBxv7Q//JCPGP8A2Ld5/wCi&#10;Wr4B/wCDV7/lHjq3/ZQNS/8ARhr7+/aIIHwH8Yk/9C3ef+iWr8//APg1cdX/AOCeOrbGz/xcDU//&#10;AEaaAP0yooooAKKKKACiiigAooooAKKKKACiiigAooooAKKKKACiiigAooooAKKKKACiiigAoooo&#10;AKKKKACiiigAooooAKKKKACiiigAooooAKCM8GiigDP1vwl4W8StG3iHw7ZXxhbMJu7VZNh9twOK&#10;uQWttbRLBbwLGiLhFVcBR6CpKKACiiigAooooAKKKKACiiigAooooAKKKKACiiigAooooAKKKKAC&#10;iiigAooooAKKKKACiiigAooooAKKKKACiiigAooooAKKKKACiiigAooooAKKKKACiiigAooooAKK&#10;KKACiiigAooooAKKKKAM3xhpOna/4W1DQ9XthNa3lpJDcQliN8bDDDIIIyD2rzD9ir9mz4I/sufC&#10;y5+H3wG8Bw+HtHm1aa7ksobqaYNM5yz7pnduT74oooH0PYaKKKBBRRRQAUUUUAFFFFABRRRQAUUU&#10;UAFFFFABRRRQAUUUUAFFFFABRRRQAUUUUAFFFFABRRRQAUUUUAFFFFABRRRQAUUUUAFFFFABRRRQ&#10;AUUUUAFFFFABRRRQAUUUUAFFFFABRRRQAUUUUAFFFFABRRRQAUUUUAFFFFABRRRQAUUUUAFFFFAB&#10;RRRQAUUUUAFFFFAH/9lQSwMEFAAGAAgAAAAhAJerqhHdAAAABgEAAA8AAABkcnMvZG93bnJldi54&#10;bWxMj0FrwkAQhe+F/odlCr3VTSJaSbMREe1JCtVC6W3MjkkwOxuyaxL/vWsv7WV4wxve+yZbjqYR&#10;PXWutqwgnkQgiAuray4VfB22LwsQziNrbCyTgis5WOaPDxmm2g78Sf3elyKEsEtRQeV9m0rpiooM&#10;uoltiYN3sp1BH9aulLrDIYSbRiZRNJcGaw4NFba0rqg47y9GwfuAw2oab/rd+bS+/hxmH9+7mJR6&#10;fhpXbyA8jf7vGO74AR3ywHS0F9ZONArCI/533r1o8ZqAOAaVTOcg80z+x89v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AdLUZBoAMAAIcJAAAOAAAAAAAAAAAAAAAA&#10;ADwCAABkcnMvZTJvRG9jLnhtbFBLAQItAAoAAAAAAAAAIQB7AoK9ylkAAMpZAAAVAAAAAAAAAAAA&#10;AAAAAAgGAABkcnMvbWVkaWEvaW1hZ2UxLmpwZWdQSwECLQAUAAYACAAAACEAl6uqEd0AAAAGAQAA&#10;DwAAAAAAAAAAAAAAAAAFYAAAZHJzL2Rvd25yZXYueG1sUEsBAi0AFAAGAAgAAAAhAFhgsxu6AAAA&#10;IgEAABkAAAAAAAAAAAAAAAAAD2EAAGRycy9fcmVscy9lMm9Eb2MueG1sLnJlbHNQSwUGAAAAAAYA&#10;BgB9AQAAA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25;width:5117;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9FwwAAANoAAAAPAAAAZHJzL2Rvd25yZXYueG1sRI9Pi8Iw&#10;FMTvwn6H8Bb2Ipq6iCvVKOs/9OJB14PHR/Ns6zYvJYlav70RBI/DzPyGGU8bU4krOV9aVtDrJiCI&#10;M6tLzhUc/ladIQgfkDVWlknBnTxMJx+tMaba3nhH133IRYSwT1FBEUKdSumzggz6rq2Jo3eyzmCI&#10;0uVSO7xFuKnkd5IMpMGS40KBNc0Lyv73F6Ngvl629bZ/yY5+0TvJ2tnZueor9fXZ/I5ABGrCO/xq&#10;b7SCH3heiTdATh4AAAD//wMAUEsBAi0AFAAGAAgAAAAhANvh9svuAAAAhQEAABMAAAAAAAAAAAAA&#10;AAAAAAAAAFtDb250ZW50X1R5cGVzXS54bWxQSwECLQAUAAYACAAAACEAWvQsW78AAAAVAQAACwAA&#10;AAAAAAAAAAAAAAAfAQAAX3JlbHMvLnJlbHNQSwECLQAUAAYACAAAACEA3xv/RcMAAADaAAAADwAA&#10;AAAAAAAAAAAAAAAHAgAAZHJzL2Rvd25yZXYueG1sUEsFBgAAAAADAAMAtwAAAPcCAAAAAA==&#10;">
                  <v:imagedata r:id="rId11" o:title=""/>
                </v:shape>
                <v:line id="Line 10" o:spid="_x0000_s1028" style="position:absolute;visibility:visible;mso-wrap-style:square" from="10851,1003" to="10851,1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cg9uwAAANoAAAAPAAAAZHJzL2Rvd25yZXYueG1sRE+7CsIw&#10;FN0F/yFcwU1TBUWqqYhQcROri9u1uX1gc1OaqPXvzSA4Hs57s+1NI17Uudqygtk0AkGcW11zqeB6&#10;SScrEM4ja2wsk4IPOdgmw8EGY23ffKZX5ksRQtjFqKDyvo2ldHlFBt3UtsSBK2xn0AfYlVJ3+A7h&#10;ppHzKFpKgzWHhgpb2leUP7KnUfC4XRfp4bTXlybb6XuZ+tu90EqNR/1uDcJT7//in/uoFYSt4Uq4&#10;ATL5AgAA//8DAFBLAQItABQABgAIAAAAIQDb4fbL7gAAAIUBAAATAAAAAAAAAAAAAAAAAAAAAABb&#10;Q29udGVudF9UeXBlc10ueG1sUEsBAi0AFAAGAAgAAAAhAFr0LFu/AAAAFQEAAAsAAAAAAAAAAAAA&#10;AAAAHwEAAF9yZWxzLy5yZWxzUEsBAi0AFAAGAAgAAAAhAOw9yD27AAAA2gAAAA8AAAAAAAAAAAAA&#10;AAAABwIAAGRycy9kb3ducmV2LnhtbFBLBQYAAAAAAwADALcAAADvAgAAAAA=&#10;" strokeweight="2pt"/>
                <v:shapetype id="_x0000_t202" coordsize="21600,21600" o:spt="202" path="m,l,21600r21600,l21600,xe">
                  <v:stroke joinstyle="miter"/>
                  <v:path gradientshapeok="t" o:connecttype="rect"/>
                </v:shapetype>
                <v:shape id="Text Box 9" o:spid="_x0000_s1029" type="#_x0000_t202" style="position:absolute;width:10872;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FDD17C5" w14:textId="68C7D1E5" w:rsidR="00F401CF" w:rsidRPr="00173F86" w:rsidRDefault="00173F86" w:rsidP="007F71EB">
                        <w:pPr>
                          <w:ind w:left="8190" w:right="75"/>
                          <w:rPr>
                            <w:b/>
                            <w:sz w:val="18"/>
                            <w:highlight w:val="yellow"/>
                          </w:rPr>
                        </w:pPr>
                        <w:r w:rsidRPr="00173F86">
                          <w:rPr>
                            <w:b/>
                            <w:sz w:val="18"/>
                            <w:highlight w:val="yellow"/>
                          </w:rPr>
                          <w:t>Locality</w:t>
                        </w:r>
                      </w:p>
                      <w:p w14:paraId="54CC39F9" w14:textId="541DADE9" w:rsidR="00173F86" w:rsidRPr="00173F86" w:rsidRDefault="00173F86" w:rsidP="007F71EB">
                        <w:pPr>
                          <w:ind w:left="8190" w:right="75"/>
                          <w:rPr>
                            <w:b/>
                            <w:sz w:val="18"/>
                            <w:highlight w:val="yellow"/>
                          </w:rPr>
                        </w:pPr>
                        <w:r w:rsidRPr="00173F86">
                          <w:rPr>
                            <w:b/>
                            <w:sz w:val="18"/>
                            <w:highlight w:val="yellow"/>
                          </w:rPr>
                          <w:t>Address</w:t>
                        </w:r>
                      </w:p>
                      <w:p w14:paraId="11A5B3E4" w14:textId="4F842FCE" w:rsidR="00173F86" w:rsidRPr="00173F86" w:rsidRDefault="00173F86" w:rsidP="007F71EB">
                        <w:pPr>
                          <w:ind w:left="8190" w:right="75"/>
                          <w:rPr>
                            <w:b/>
                            <w:sz w:val="18"/>
                            <w:highlight w:val="yellow"/>
                          </w:rPr>
                        </w:pPr>
                        <w:r w:rsidRPr="00173F86">
                          <w:rPr>
                            <w:b/>
                            <w:sz w:val="18"/>
                            <w:highlight w:val="yellow"/>
                          </w:rPr>
                          <w:t>City, State Zip</w:t>
                        </w:r>
                      </w:p>
                      <w:p w14:paraId="2C96BC3E" w14:textId="77777777" w:rsidR="004A35FD" w:rsidRDefault="004A35FD" w:rsidP="007F71EB">
                        <w:pPr>
                          <w:ind w:left="8190" w:right="75"/>
                          <w:rPr>
                            <w:b/>
                            <w:sz w:val="18"/>
                            <w:highlight w:val="yellow"/>
                          </w:rPr>
                        </w:pPr>
                        <w:r>
                          <w:rPr>
                            <w:b/>
                            <w:sz w:val="18"/>
                            <w:highlight w:val="yellow"/>
                          </w:rPr>
                          <w:t>Website</w:t>
                        </w:r>
                      </w:p>
                      <w:p w14:paraId="450A5454" w14:textId="534C2E3D" w:rsidR="00173F86" w:rsidRDefault="00173F86" w:rsidP="007F71EB">
                        <w:pPr>
                          <w:ind w:left="8190" w:right="75"/>
                          <w:rPr>
                            <w:b/>
                            <w:sz w:val="18"/>
                          </w:rPr>
                        </w:pPr>
                        <w:r w:rsidRPr="00173F86">
                          <w:rPr>
                            <w:b/>
                            <w:sz w:val="18"/>
                            <w:highlight w:val="yellow"/>
                          </w:rPr>
                          <w:t>Phone number (with area code)</w:t>
                        </w:r>
                      </w:p>
                    </w:txbxContent>
                  </v:textbox>
                </v:shape>
                <w10:anchorlock/>
              </v:group>
            </w:pict>
          </mc:Fallback>
        </mc:AlternateContent>
      </w:r>
    </w:p>
    <w:p w14:paraId="1B6E2D83" w14:textId="46AC4227" w:rsidR="009A0773" w:rsidRDefault="004E59FB" w:rsidP="49D02A5D">
      <w:pPr>
        <w:rPr>
          <w:rFonts w:asciiTheme="minorHAnsi" w:hAnsiTheme="minorHAnsi" w:cstheme="minorBidi"/>
          <w:b/>
          <w:bCs/>
          <w:sz w:val="36"/>
          <w:szCs w:val="36"/>
        </w:rPr>
      </w:pPr>
      <w:r w:rsidRPr="00372F48">
        <w:rPr>
          <w:rFonts w:asciiTheme="minorHAnsi" w:hAnsiTheme="minorHAnsi" w:cstheme="minorHAnsi"/>
          <w:noProof/>
          <w:sz w:val="20"/>
        </w:rPr>
        <mc:AlternateContent>
          <mc:Choice Requires="wps">
            <w:drawing>
              <wp:anchor distT="0" distB="0" distL="114300" distR="114300" simplePos="0" relativeHeight="251662336" behindDoc="1" locked="0" layoutInCell="1" allowOverlap="1" wp14:anchorId="472CCB50" wp14:editId="6117CF51">
                <wp:simplePos x="0" y="0"/>
                <wp:positionH relativeFrom="margin">
                  <wp:posOffset>-747</wp:posOffset>
                </wp:positionH>
                <wp:positionV relativeFrom="paragraph">
                  <wp:posOffset>38100</wp:posOffset>
                </wp:positionV>
                <wp:extent cx="7058660" cy="438785"/>
                <wp:effectExtent l="0" t="0" r="8890" b="0"/>
                <wp:wrapNone/>
                <wp:docPr id="3" name="Rectangle 3"/>
                <wp:cNvGraphicFramePr/>
                <a:graphic xmlns:a="http://schemas.openxmlformats.org/drawingml/2006/main">
                  <a:graphicData uri="http://schemas.microsoft.com/office/word/2010/wordprocessingShape">
                    <wps:wsp>
                      <wps:cNvSpPr/>
                      <wps:spPr>
                        <a:xfrm>
                          <a:off x="0" y="0"/>
                          <a:ext cx="7058660" cy="43878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040DEC9">
              <v:rect id="Rectangle 3" style="position:absolute;margin-left:-.05pt;margin-top:3pt;width:555.8pt;height:34.5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d8d8d8 [2732]" stroked="f" strokeweight="2pt" w14:anchorId="360991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fqBnwIAAKgFAAAOAAAAZHJzL2Uyb0RvYy54bWysVE1v2zAMvQ/YfxB0X+2kSZsGdYqgRYcB&#10;XVu0HXpWZCk2IImapMTJfv0oyXE/Vuww7CKLIvlIPpM8v9hpRbbC+RZMRUdHJSXCcKhbs67oj6fr&#10;LzNKfGCmZgqMqOheeHqx+PzpvLNzMYYGVC0cQRDj552taBOCnReF543QzB+BFQaVEpxmAUW3LmrH&#10;OkTXqhiX5UnRgautAy68x9errKSLhC+l4OFOSi8CURXF3EI6XTpX8SwW52y+dsw2Le/TYP+QhWat&#10;waAD1BULjGxc+weUbrkDDzIccdAFSNlykWrAakblu2oeG2ZFqgXJ8Xagyf8/WH67vXekrSt6TIlh&#10;Gn/RA5LGzFoJchzp6ayfo9WjvXe95PEaa91Jp+MXqyC7ROl+oFTsAuH4eFpOZycnyDxH3eR4djqb&#10;RtDixds6H74K0CReKuowemKSbW98yKYHkxjMg2rr61apJMQ2EZfKkS3DH7xaj5Kr2ujvUOe32bQs&#10;02/GkKmronlK4A2SMhHPQETOQeNLEYvP5aZb2CsR7ZR5EBJZwwLHKeKAnIMyzoUJORnfsFrk55jK&#10;x7kkwIgsMf6A3QO8LfKAnbPs7aOrSO0+OJd/Syw7Dx4pMpgwOOvWgPsIQGFVfeRsfyApUxNZWkG9&#10;x55ykIfNW37d4q+9YT7cM4fThd2AGyPc4SEVdBWF/kZJA+7XR+/RHpsetZR0OK0V9T83zAlK1DeD&#10;43A2mkzieCdhMj0do+Bea1avNWajLwH7ZYS7yfJ0jfZBHa7SgX7GxbKMUVHFDMfYFeXBHYTLkLcI&#10;riYulstkhiNtWbgxj5ZH8MhqbN2n3TNztu/vgJNxC4fJZvN3bZ5to6eB5SaAbNMMvPDa843rIDVx&#10;v7rivnktJ6uXBbv4DQAA//8DAFBLAwQUAAYACAAAACEAZTYCcd0AAAAHAQAADwAAAGRycy9kb3du&#10;cmV2LnhtbEyPQUvDQBCF74L/YRnBW7uJ0FjSbEoR2pOgRkV6m2anSXB3NmS3Teyvd3vSdxve471v&#10;ivVkjTjT4DvHCtJ5AoK4drrjRsHH+3a2BOEDskbjmBT8kId1eXtTYK7dyG90rkIjYgn7HBW0IfS5&#10;lL5uyaKfu544ekc3WAzxHBqpBxxjuTXyIUkyabHjuNBiT08t1d/VySo44uV10+3oss++XnbpWJnP&#10;5+VWqfu7abMCEWgKf2G44kd0KCPTwZ1Ye2EUzNIYVJDFh65u1ALEQcHjIgVZFvI/f/kLAAD//wMA&#10;UEsBAi0AFAAGAAgAAAAhALaDOJL+AAAA4QEAABMAAAAAAAAAAAAAAAAAAAAAAFtDb250ZW50X1R5&#10;cGVzXS54bWxQSwECLQAUAAYACAAAACEAOP0h/9YAAACUAQAACwAAAAAAAAAAAAAAAAAvAQAAX3Jl&#10;bHMvLnJlbHNQSwECLQAUAAYACAAAACEAB1H6gZ8CAACoBQAADgAAAAAAAAAAAAAAAAAuAgAAZHJz&#10;L2Uyb0RvYy54bWxQSwECLQAUAAYACAAAACEAZTYCcd0AAAAHAQAADwAAAAAAAAAAAAAAAAD5BAAA&#10;ZHJzL2Rvd25yZXYueG1sUEsFBgAAAAAEAAQA8wAAAAMGAAAAAA==&#10;">
                <w10:wrap anchorx="margin"/>
              </v:rect>
            </w:pict>
          </mc:Fallback>
        </mc:AlternateContent>
      </w:r>
      <w:r w:rsidR="005D04ED" w:rsidRPr="49D02A5D">
        <w:rPr>
          <w:rFonts w:asciiTheme="minorHAnsi" w:hAnsiTheme="minorHAnsi" w:cstheme="minorBidi"/>
          <w:b/>
          <w:bCs/>
          <w:sz w:val="36"/>
          <w:szCs w:val="36"/>
        </w:rPr>
        <w:t>A</w:t>
      </w:r>
      <w:r w:rsidR="00AC6151" w:rsidRPr="49D02A5D">
        <w:rPr>
          <w:rFonts w:asciiTheme="minorHAnsi" w:hAnsiTheme="minorHAnsi" w:cstheme="minorBidi"/>
          <w:b/>
          <w:bCs/>
          <w:sz w:val="36"/>
          <w:szCs w:val="36"/>
        </w:rPr>
        <w:t>DA</w:t>
      </w:r>
      <w:r w:rsidR="005D04ED" w:rsidRPr="49D02A5D">
        <w:rPr>
          <w:rFonts w:asciiTheme="minorHAnsi" w:hAnsiTheme="minorHAnsi" w:cstheme="minorBidi"/>
          <w:b/>
          <w:bCs/>
          <w:sz w:val="36"/>
          <w:szCs w:val="36"/>
        </w:rPr>
        <w:t xml:space="preserve"> </w:t>
      </w:r>
      <w:r w:rsidR="2E576DF4" w:rsidRPr="49D02A5D">
        <w:rPr>
          <w:rFonts w:asciiTheme="minorHAnsi" w:hAnsiTheme="minorHAnsi" w:cstheme="minorBidi"/>
          <w:b/>
          <w:bCs/>
          <w:sz w:val="36"/>
          <w:szCs w:val="36"/>
        </w:rPr>
        <w:t xml:space="preserve">Enhanced Ballot </w:t>
      </w:r>
      <w:r w:rsidR="0001397B" w:rsidRPr="49D02A5D">
        <w:rPr>
          <w:rFonts w:asciiTheme="minorHAnsi" w:hAnsiTheme="minorHAnsi" w:cstheme="minorBidi"/>
          <w:b/>
          <w:bCs/>
          <w:sz w:val="36"/>
          <w:szCs w:val="36"/>
        </w:rPr>
        <w:t>Absentee Voting</w:t>
      </w:r>
      <w:r w:rsidRPr="49D02A5D">
        <w:rPr>
          <w:rFonts w:asciiTheme="minorHAnsi" w:hAnsiTheme="minorHAnsi" w:cstheme="minorBidi"/>
          <w:b/>
          <w:bCs/>
          <w:sz w:val="36"/>
          <w:szCs w:val="36"/>
        </w:rPr>
        <w:t xml:space="preserve"> Instructions </w:t>
      </w:r>
    </w:p>
    <w:p w14:paraId="786C8E4C" w14:textId="5972A257" w:rsidR="004E59FB" w:rsidRPr="00372F48" w:rsidRDefault="004E59FB" w:rsidP="49D02A5D">
      <w:pPr>
        <w:rPr>
          <w:rFonts w:asciiTheme="minorHAnsi" w:hAnsiTheme="minorHAnsi" w:cstheme="minorBidi"/>
          <w:b/>
          <w:bCs/>
        </w:rPr>
      </w:pPr>
      <w:r w:rsidRPr="49D02A5D">
        <w:rPr>
          <w:rFonts w:asciiTheme="minorHAnsi" w:hAnsiTheme="minorHAnsi" w:cstheme="minorBidi"/>
          <w:b/>
          <w:bCs/>
        </w:rPr>
        <w:t xml:space="preserve">(If you lose or damage your ballot, contact </w:t>
      </w:r>
      <w:r w:rsidR="009A0773">
        <w:rPr>
          <w:rFonts w:asciiTheme="minorHAnsi" w:hAnsiTheme="minorHAnsi" w:cstheme="minorBidi"/>
          <w:b/>
          <w:bCs/>
        </w:rPr>
        <w:t>your general registrar’s office</w:t>
      </w:r>
      <w:r w:rsidRPr="49D02A5D">
        <w:rPr>
          <w:rFonts w:asciiTheme="minorHAnsi" w:hAnsiTheme="minorHAnsi" w:cstheme="minorBidi"/>
          <w:b/>
          <w:bCs/>
        </w:rPr>
        <w:t xml:space="preserve"> immediately at the number listed above</w:t>
      </w:r>
      <w:r w:rsidR="00975FF9" w:rsidRPr="49D02A5D">
        <w:rPr>
          <w:rFonts w:asciiTheme="minorHAnsi" w:hAnsiTheme="minorHAnsi" w:cstheme="minorBidi"/>
          <w:b/>
          <w:bCs/>
        </w:rPr>
        <w:t>.</w:t>
      </w:r>
      <w:r w:rsidRPr="49D02A5D">
        <w:rPr>
          <w:rFonts w:asciiTheme="minorHAnsi" w:hAnsiTheme="minorHAnsi" w:cstheme="minorBidi"/>
          <w:b/>
          <w:bCs/>
        </w:rPr>
        <w:t>)</w:t>
      </w:r>
    </w:p>
    <w:p w14:paraId="7700F2D2" w14:textId="77777777" w:rsidR="00045E77" w:rsidRPr="00C334F3" w:rsidRDefault="00045E77" w:rsidP="00C334F3">
      <w:pPr>
        <w:pStyle w:val="BodyText"/>
        <w:ind w:left="0"/>
        <w:rPr>
          <w:rFonts w:asciiTheme="minorHAnsi" w:hAnsiTheme="minorHAnsi" w:cstheme="minorHAnsi"/>
          <w:sz w:val="22"/>
          <w:szCs w:val="22"/>
        </w:rPr>
      </w:pPr>
    </w:p>
    <w:p w14:paraId="4D73DA60" w14:textId="07DDB88D" w:rsidR="00D571AB" w:rsidRPr="00C334F3" w:rsidRDefault="00F7022B" w:rsidP="49D02A5D">
      <w:pPr>
        <w:pStyle w:val="BodyText"/>
        <w:shd w:val="clear" w:color="auto" w:fill="BFBFBF" w:themeFill="background1" w:themeFillShade="BF"/>
        <w:ind w:left="0"/>
        <w:rPr>
          <w:rFonts w:asciiTheme="minorHAnsi" w:hAnsiTheme="minorHAnsi" w:cstheme="minorBidi"/>
          <w:b/>
          <w:bCs/>
          <w:sz w:val="22"/>
          <w:szCs w:val="22"/>
        </w:rPr>
      </w:pPr>
      <w:r w:rsidRPr="49D02A5D">
        <w:rPr>
          <w:rFonts w:asciiTheme="minorHAnsi" w:hAnsiTheme="minorHAnsi" w:cstheme="minorBidi"/>
          <w:b/>
          <w:bCs/>
          <w:sz w:val="22"/>
          <w:szCs w:val="22"/>
        </w:rPr>
        <w:t>Vote your ballot</w:t>
      </w:r>
      <w:r w:rsidR="00D51943" w:rsidRPr="49D02A5D">
        <w:rPr>
          <w:rFonts w:asciiTheme="minorHAnsi" w:hAnsiTheme="minorHAnsi" w:cstheme="minorBidi"/>
          <w:b/>
          <w:bCs/>
          <w:sz w:val="22"/>
          <w:szCs w:val="22"/>
        </w:rPr>
        <w:t xml:space="preserve">: </w:t>
      </w:r>
    </w:p>
    <w:p w14:paraId="65EE6CA0" w14:textId="0811BD16" w:rsidR="00733844" w:rsidRPr="00733844" w:rsidRDefault="00733844" w:rsidP="00C334F3">
      <w:pPr>
        <w:pStyle w:val="ListParagraph"/>
        <w:numPr>
          <w:ilvl w:val="0"/>
          <w:numId w:val="5"/>
        </w:numPr>
        <w:spacing w:before="0"/>
        <w:ind w:left="360" w:hanging="360"/>
        <w:rPr>
          <w:rFonts w:asciiTheme="minorHAnsi" w:hAnsiTheme="minorHAnsi" w:cstheme="minorHAnsi"/>
        </w:rPr>
      </w:pPr>
      <w:r>
        <w:rPr>
          <w:rFonts w:asciiTheme="minorHAnsi" w:hAnsiTheme="minorHAnsi" w:cstheme="minorHAnsi"/>
        </w:rPr>
        <w:t xml:space="preserve">Follow the instructions </w:t>
      </w:r>
      <w:r w:rsidR="00A8408C">
        <w:rPr>
          <w:rFonts w:asciiTheme="minorHAnsi" w:hAnsiTheme="minorHAnsi" w:cstheme="minorHAnsi"/>
        </w:rPr>
        <w:t xml:space="preserve">in the </w:t>
      </w:r>
      <w:r w:rsidR="00A8408C" w:rsidRPr="00A8408C">
        <w:rPr>
          <w:rFonts w:asciiTheme="minorHAnsi" w:hAnsiTheme="minorHAnsi" w:cstheme="minorHAnsi"/>
        </w:rPr>
        <w:t xml:space="preserve">Virginia </w:t>
      </w:r>
      <w:r w:rsidR="0099277D">
        <w:rPr>
          <w:rFonts w:asciiTheme="minorHAnsi" w:hAnsiTheme="minorHAnsi" w:cstheme="minorHAnsi"/>
        </w:rPr>
        <w:t xml:space="preserve">Electronic </w:t>
      </w:r>
      <w:r w:rsidR="00A8408C" w:rsidRPr="00A8408C">
        <w:rPr>
          <w:rFonts w:asciiTheme="minorHAnsi" w:hAnsiTheme="minorHAnsi" w:cstheme="minorHAnsi"/>
        </w:rPr>
        <w:t xml:space="preserve">Ballot </w:t>
      </w:r>
      <w:r w:rsidR="002E6737">
        <w:rPr>
          <w:rFonts w:asciiTheme="minorHAnsi" w:hAnsiTheme="minorHAnsi" w:cstheme="minorHAnsi"/>
        </w:rPr>
        <w:t>Delivery</w:t>
      </w:r>
      <w:r w:rsidR="00A8408C" w:rsidRPr="00A8408C">
        <w:rPr>
          <w:rFonts w:asciiTheme="minorHAnsi" w:hAnsiTheme="minorHAnsi" w:cstheme="minorHAnsi"/>
        </w:rPr>
        <w:t xml:space="preserve"> System</w:t>
      </w:r>
      <w:r w:rsidR="0087561D">
        <w:rPr>
          <w:rFonts w:asciiTheme="minorHAnsi" w:hAnsiTheme="minorHAnsi" w:cstheme="minorHAnsi"/>
        </w:rPr>
        <w:t>.</w:t>
      </w:r>
    </w:p>
    <w:p w14:paraId="708D69D7" w14:textId="46AFEB9B" w:rsidR="00D571AB" w:rsidRPr="00C334F3" w:rsidRDefault="00D37E13" w:rsidP="00C334F3">
      <w:pPr>
        <w:pStyle w:val="ListParagraph"/>
        <w:numPr>
          <w:ilvl w:val="0"/>
          <w:numId w:val="5"/>
        </w:numPr>
        <w:spacing w:before="0"/>
        <w:ind w:left="360" w:hanging="360"/>
        <w:rPr>
          <w:rFonts w:asciiTheme="minorHAnsi" w:hAnsiTheme="minorHAnsi" w:cstheme="minorHAnsi"/>
        </w:rPr>
      </w:pPr>
      <w:r>
        <w:rPr>
          <w:rFonts w:asciiTheme="minorHAnsi" w:hAnsiTheme="minorHAnsi" w:cstheme="minorHAnsi"/>
          <w:b/>
        </w:rPr>
        <w:t xml:space="preserve">Download </w:t>
      </w:r>
      <w:r w:rsidR="001A424C">
        <w:rPr>
          <w:rFonts w:asciiTheme="minorHAnsi" w:hAnsiTheme="minorHAnsi" w:cstheme="minorHAnsi"/>
          <w:bCs/>
        </w:rPr>
        <w:t xml:space="preserve">the Virginia Voting Instructions and </w:t>
      </w:r>
      <w:r w:rsidR="00D1380D" w:rsidRPr="00C334F3">
        <w:rPr>
          <w:rFonts w:asciiTheme="minorHAnsi" w:hAnsiTheme="minorHAnsi" w:cstheme="minorHAnsi"/>
          <w:b/>
        </w:rPr>
        <w:t xml:space="preserve">Print </w:t>
      </w:r>
      <w:r w:rsidR="00A56EE6">
        <w:rPr>
          <w:rFonts w:asciiTheme="minorHAnsi" w:hAnsiTheme="minorHAnsi" w:cstheme="minorHAnsi"/>
          <w:bCs/>
        </w:rPr>
        <w:t>your ballot</w:t>
      </w:r>
      <w:r w:rsidR="00020658" w:rsidRPr="00C334F3">
        <w:rPr>
          <w:rFonts w:asciiTheme="minorHAnsi" w:hAnsiTheme="minorHAnsi" w:cstheme="minorHAnsi"/>
        </w:rPr>
        <w:t>.</w:t>
      </w:r>
    </w:p>
    <w:p w14:paraId="7C225C8E" w14:textId="0E814206" w:rsidR="00D571AB" w:rsidRDefault="004062AC">
      <w:pPr>
        <w:pStyle w:val="ListParagraph"/>
        <w:numPr>
          <w:ilvl w:val="0"/>
          <w:numId w:val="5"/>
        </w:numPr>
        <w:spacing w:before="0"/>
        <w:ind w:left="360" w:hanging="360"/>
        <w:rPr>
          <w:rFonts w:asciiTheme="minorHAnsi" w:hAnsiTheme="minorHAnsi" w:cstheme="minorHAnsi"/>
        </w:rPr>
      </w:pPr>
      <w:r w:rsidRPr="00587FD1">
        <w:rPr>
          <w:rFonts w:asciiTheme="minorHAnsi" w:hAnsiTheme="minorHAnsi" w:cstheme="minorHAnsi"/>
        </w:rPr>
        <w:t xml:space="preserve">If you did not complete your ballot online, </w:t>
      </w:r>
      <w:r w:rsidRPr="00587FD1">
        <w:rPr>
          <w:rFonts w:asciiTheme="minorHAnsi" w:hAnsiTheme="minorHAnsi" w:cstheme="minorHAnsi"/>
          <w:b/>
        </w:rPr>
        <w:t>m</w:t>
      </w:r>
      <w:r w:rsidR="00034212" w:rsidRPr="00587FD1">
        <w:rPr>
          <w:rFonts w:asciiTheme="minorHAnsi" w:hAnsiTheme="minorHAnsi" w:cstheme="minorHAnsi"/>
          <w:b/>
        </w:rPr>
        <w:t xml:space="preserve">ark </w:t>
      </w:r>
      <w:r w:rsidR="00034212" w:rsidRPr="00587FD1">
        <w:rPr>
          <w:rFonts w:asciiTheme="minorHAnsi" w:hAnsiTheme="minorHAnsi" w:cstheme="minorHAnsi"/>
        </w:rPr>
        <w:t xml:space="preserve">your </w:t>
      </w:r>
      <w:r w:rsidR="00D1380D" w:rsidRPr="00587FD1">
        <w:rPr>
          <w:rFonts w:asciiTheme="minorHAnsi" w:hAnsiTheme="minorHAnsi" w:cstheme="minorHAnsi"/>
        </w:rPr>
        <w:t xml:space="preserve">printed </w:t>
      </w:r>
      <w:r w:rsidR="00034212" w:rsidRPr="00587FD1">
        <w:rPr>
          <w:rFonts w:asciiTheme="minorHAnsi" w:hAnsiTheme="minorHAnsi" w:cstheme="minorHAnsi"/>
        </w:rPr>
        <w:t>ballot using a black or blue</w:t>
      </w:r>
      <w:r w:rsidR="00034212" w:rsidRPr="00587FD1">
        <w:rPr>
          <w:rFonts w:asciiTheme="minorHAnsi" w:hAnsiTheme="minorHAnsi" w:cstheme="minorHAnsi"/>
          <w:spacing w:val="-17"/>
        </w:rPr>
        <w:t xml:space="preserve"> </w:t>
      </w:r>
      <w:r w:rsidR="00034212" w:rsidRPr="00587FD1">
        <w:rPr>
          <w:rFonts w:asciiTheme="minorHAnsi" w:hAnsiTheme="minorHAnsi" w:cstheme="minorHAnsi"/>
        </w:rPr>
        <w:t>pen.</w:t>
      </w:r>
    </w:p>
    <w:p w14:paraId="17E62244" w14:textId="10DA678A" w:rsidR="00B63992" w:rsidRPr="00495B7C" w:rsidRDefault="005A224F">
      <w:pPr>
        <w:pStyle w:val="ListParagraph"/>
        <w:numPr>
          <w:ilvl w:val="0"/>
          <w:numId w:val="5"/>
        </w:numPr>
        <w:spacing w:before="0"/>
        <w:ind w:left="360" w:hanging="360"/>
        <w:rPr>
          <w:rFonts w:asciiTheme="minorHAnsi" w:hAnsiTheme="minorHAnsi" w:cstheme="minorHAnsi"/>
          <w:i/>
          <w:iCs/>
        </w:rPr>
      </w:pPr>
      <w:r w:rsidRPr="00495B7C">
        <w:rPr>
          <w:i/>
          <w:iCs/>
        </w:rPr>
        <w:t>If</w:t>
      </w:r>
      <w:r w:rsidRPr="00495B7C">
        <w:rPr>
          <w:i/>
          <w:iCs/>
          <w:spacing w:val="-4"/>
        </w:rPr>
        <w:t xml:space="preserve"> </w:t>
      </w:r>
      <w:r w:rsidRPr="00495B7C">
        <w:rPr>
          <w:i/>
          <w:iCs/>
        </w:rPr>
        <w:t>someone helped you vote,</w:t>
      </w:r>
      <w:r w:rsidRPr="00495B7C">
        <w:rPr>
          <w:i/>
          <w:iCs/>
          <w:spacing w:val="-3"/>
        </w:rPr>
        <w:t xml:space="preserve"> </w:t>
      </w:r>
      <w:r w:rsidRPr="00495B7C">
        <w:rPr>
          <w:i/>
          <w:iCs/>
        </w:rPr>
        <w:t>complete</w:t>
      </w:r>
      <w:r w:rsidRPr="00495B7C">
        <w:rPr>
          <w:i/>
          <w:iCs/>
          <w:spacing w:val="-3"/>
        </w:rPr>
        <w:t xml:space="preserve"> and return </w:t>
      </w:r>
      <w:r w:rsidRPr="00495B7C">
        <w:rPr>
          <w:i/>
          <w:iCs/>
        </w:rPr>
        <w:t>the</w:t>
      </w:r>
      <w:r w:rsidRPr="00495B7C">
        <w:rPr>
          <w:i/>
          <w:iCs/>
          <w:spacing w:val="-5"/>
        </w:rPr>
        <w:t xml:space="preserve"> </w:t>
      </w:r>
      <w:r w:rsidRPr="00495B7C">
        <w:rPr>
          <w:i/>
          <w:iCs/>
        </w:rPr>
        <w:t>Request</w:t>
      </w:r>
      <w:r w:rsidRPr="00495B7C">
        <w:rPr>
          <w:i/>
          <w:iCs/>
          <w:spacing w:val="-3"/>
        </w:rPr>
        <w:t xml:space="preserve"> </w:t>
      </w:r>
      <w:r w:rsidRPr="00495B7C">
        <w:rPr>
          <w:i/>
          <w:iCs/>
        </w:rPr>
        <w:t>for</w:t>
      </w:r>
      <w:r w:rsidRPr="00495B7C">
        <w:rPr>
          <w:i/>
          <w:iCs/>
          <w:spacing w:val="-3"/>
        </w:rPr>
        <w:t xml:space="preserve"> </w:t>
      </w:r>
      <w:r w:rsidRPr="00495B7C">
        <w:rPr>
          <w:i/>
          <w:iCs/>
        </w:rPr>
        <w:t>Assistance</w:t>
      </w:r>
      <w:r w:rsidRPr="00495B7C">
        <w:rPr>
          <w:i/>
          <w:iCs/>
          <w:spacing w:val="-4"/>
        </w:rPr>
        <w:t xml:space="preserve"> </w:t>
      </w:r>
      <w:r w:rsidRPr="00495B7C">
        <w:rPr>
          <w:i/>
          <w:iCs/>
        </w:rPr>
        <w:t>form located on the back</w:t>
      </w:r>
      <w:r w:rsidR="00BA49FA" w:rsidRPr="00495B7C">
        <w:rPr>
          <w:i/>
          <w:iCs/>
        </w:rPr>
        <w:t xml:space="preserve"> of this page</w:t>
      </w:r>
      <w:r w:rsidRPr="00495B7C">
        <w:rPr>
          <w:i/>
          <w:iCs/>
        </w:rPr>
        <w:t>.</w:t>
      </w:r>
    </w:p>
    <w:p w14:paraId="063F673F" w14:textId="7F96FF86" w:rsidR="00AC6151" w:rsidRPr="00C334F3" w:rsidRDefault="00AC6151">
      <w:pPr>
        <w:pStyle w:val="ListParagraph"/>
        <w:numPr>
          <w:ilvl w:val="0"/>
          <w:numId w:val="5"/>
        </w:numPr>
        <w:spacing w:before="0"/>
        <w:ind w:left="360" w:hanging="360"/>
        <w:rPr>
          <w:rFonts w:asciiTheme="minorHAnsi" w:hAnsiTheme="minorHAnsi" w:cstheme="minorHAnsi"/>
        </w:rPr>
      </w:pPr>
      <w:r w:rsidRPr="00587FD1">
        <w:rPr>
          <w:rFonts w:asciiTheme="minorHAnsi" w:hAnsiTheme="minorHAnsi" w:cstheme="minorHAnsi"/>
        </w:rPr>
        <w:t xml:space="preserve">You should </w:t>
      </w:r>
      <w:r w:rsidRPr="00C334F3">
        <w:rPr>
          <w:rFonts w:asciiTheme="minorHAnsi" w:hAnsiTheme="minorHAnsi" w:cstheme="minorHAnsi"/>
          <w:b/>
        </w:rPr>
        <w:t>receive</w:t>
      </w:r>
      <w:r w:rsidRPr="00C334F3">
        <w:rPr>
          <w:rFonts w:asciiTheme="minorHAnsi" w:hAnsiTheme="minorHAnsi" w:cstheme="minorHAnsi"/>
        </w:rPr>
        <w:t xml:space="preserve"> an Envelope B which has a tactile marking</w:t>
      </w:r>
      <w:r w:rsidR="0091616A" w:rsidRPr="00C334F3">
        <w:rPr>
          <w:rFonts w:asciiTheme="minorHAnsi" w:hAnsiTheme="minorHAnsi" w:cstheme="minorHAnsi"/>
        </w:rPr>
        <w:t xml:space="preserve"> from your general registrar’s office. If you have not, contact your general registrar’s office</w:t>
      </w:r>
      <w:r w:rsidR="0040182D">
        <w:rPr>
          <w:rFonts w:asciiTheme="minorHAnsi" w:hAnsiTheme="minorHAnsi" w:cstheme="minorHAnsi"/>
        </w:rPr>
        <w:t xml:space="preserve"> at the number listed above</w:t>
      </w:r>
      <w:r w:rsidR="0091616A" w:rsidRPr="00C334F3">
        <w:rPr>
          <w:rFonts w:asciiTheme="minorHAnsi" w:hAnsiTheme="minorHAnsi" w:cstheme="minorHAnsi"/>
        </w:rPr>
        <w:t>.</w:t>
      </w:r>
    </w:p>
    <w:p w14:paraId="4D45B2BD" w14:textId="52AAF3ED" w:rsidR="00D571AB" w:rsidRPr="00587FD1" w:rsidRDefault="00034212" w:rsidP="00C334F3">
      <w:pPr>
        <w:pStyle w:val="ListParagraph"/>
        <w:numPr>
          <w:ilvl w:val="0"/>
          <w:numId w:val="5"/>
        </w:numPr>
        <w:spacing w:before="0"/>
        <w:ind w:left="360" w:hanging="360"/>
        <w:rPr>
          <w:rFonts w:asciiTheme="minorHAnsi" w:hAnsiTheme="minorHAnsi" w:cstheme="minorHAnsi"/>
        </w:rPr>
      </w:pPr>
      <w:r w:rsidRPr="00587FD1">
        <w:rPr>
          <w:rFonts w:asciiTheme="minorHAnsi" w:hAnsiTheme="minorHAnsi" w:cstheme="minorHAnsi"/>
          <w:b/>
        </w:rPr>
        <w:t xml:space="preserve">Seal </w:t>
      </w:r>
      <w:r w:rsidRPr="00587FD1">
        <w:rPr>
          <w:rFonts w:asciiTheme="minorHAnsi" w:hAnsiTheme="minorHAnsi" w:cstheme="minorHAnsi"/>
        </w:rPr>
        <w:t>your voted ballot inside</w:t>
      </w:r>
      <w:r w:rsidR="009C7E4A" w:rsidRPr="00587FD1">
        <w:rPr>
          <w:rFonts w:asciiTheme="minorHAnsi" w:hAnsiTheme="minorHAnsi" w:cstheme="minorHAnsi"/>
        </w:rPr>
        <w:t xml:space="preserve"> your </w:t>
      </w:r>
      <w:r w:rsidR="0091616A" w:rsidRPr="00587FD1">
        <w:rPr>
          <w:rFonts w:asciiTheme="minorHAnsi" w:hAnsiTheme="minorHAnsi" w:cstheme="minorHAnsi"/>
        </w:rPr>
        <w:t xml:space="preserve">received </w:t>
      </w:r>
      <w:r w:rsidR="009C7E4A" w:rsidRPr="00587FD1">
        <w:rPr>
          <w:rFonts w:asciiTheme="minorHAnsi" w:hAnsiTheme="minorHAnsi" w:cstheme="minorHAnsi"/>
        </w:rPr>
        <w:t>Envelope B</w:t>
      </w:r>
      <w:r w:rsidRPr="00587FD1">
        <w:rPr>
          <w:rFonts w:asciiTheme="minorHAnsi" w:hAnsiTheme="minorHAnsi" w:cstheme="minorHAnsi"/>
        </w:rPr>
        <w:t>.</w:t>
      </w:r>
    </w:p>
    <w:p w14:paraId="05E6DFF2" w14:textId="799D07C8" w:rsidR="00D571AB" w:rsidRPr="00495B7C" w:rsidRDefault="00034212" w:rsidP="00C334F3">
      <w:pPr>
        <w:pStyle w:val="ListParagraph"/>
        <w:numPr>
          <w:ilvl w:val="0"/>
          <w:numId w:val="5"/>
        </w:numPr>
        <w:spacing w:before="0"/>
        <w:ind w:left="360" w:hanging="360"/>
        <w:rPr>
          <w:rFonts w:asciiTheme="minorHAnsi" w:hAnsiTheme="minorHAnsi" w:cstheme="minorHAnsi"/>
        </w:rPr>
      </w:pPr>
      <w:r w:rsidRPr="00587FD1">
        <w:rPr>
          <w:rFonts w:asciiTheme="minorHAnsi" w:hAnsiTheme="minorHAnsi" w:cstheme="minorHAnsi"/>
          <w:b/>
        </w:rPr>
        <w:t>Fill</w:t>
      </w:r>
      <w:r w:rsidRPr="00587FD1">
        <w:rPr>
          <w:rFonts w:asciiTheme="minorHAnsi" w:hAnsiTheme="minorHAnsi" w:cstheme="minorHAnsi"/>
          <w:b/>
          <w:spacing w:val="-4"/>
        </w:rPr>
        <w:t xml:space="preserve"> </w:t>
      </w:r>
      <w:r w:rsidRPr="00587FD1">
        <w:rPr>
          <w:rFonts w:asciiTheme="minorHAnsi" w:hAnsiTheme="minorHAnsi" w:cstheme="minorHAnsi"/>
          <w:b/>
        </w:rPr>
        <w:t>in</w:t>
      </w:r>
      <w:r w:rsidRPr="00587FD1">
        <w:rPr>
          <w:rFonts w:asciiTheme="minorHAnsi" w:hAnsiTheme="minorHAnsi" w:cstheme="minorHAnsi"/>
          <w:b/>
          <w:spacing w:val="-4"/>
        </w:rPr>
        <w:t xml:space="preserve"> </w:t>
      </w:r>
      <w:r w:rsidRPr="00587FD1">
        <w:rPr>
          <w:rFonts w:asciiTheme="minorHAnsi" w:hAnsiTheme="minorHAnsi" w:cstheme="minorHAnsi"/>
        </w:rPr>
        <w:t>all</w:t>
      </w:r>
      <w:r w:rsidRPr="00587FD1">
        <w:rPr>
          <w:rFonts w:asciiTheme="minorHAnsi" w:hAnsiTheme="minorHAnsi" w:cstheme="minorHAnsi"/>
          <w:spacing w:val="-4"/>
        </w:rPr>
        <w:t xml:space="preserve"> </w:t>
      </w:r>
      <w:r w:rsidRPr="00587FD1">
        <w:rPr>
          <w:rFonts w:asciiTheme="minorHAnsi" w:hAnsiTheme="minorHAnsi" w:cstheme="minorHAnsi"/>
        </w:rPr>
        <w:t>spaces</w:t>
      </w:r>
      <w:r w:rsidRPr="00587FD1">
        <w:rPr>
          <w:rFonts w:asciiTheme="minorHAnsi" w:hAnsiTheme="minorHAnsi" w:cstheme="minorHAnsi"/>
          <w:spacing w:val="-4"/>
        </w:rPr>
        <w:t xml:space="preserve"> </w:t>
      </w:r>
      <w:r w:rsidRPr="00587FD1">
        <w:rPr>
          <w:rFonts w:asciiTheme="minorHAnsi" w:hAnsiTheme="minorHAnsi" w:cstheme="minorHAnsi"/>
        </w:rPr>
        <w:t>on</w:t>
      </w:r>
      <w:r w:rsidRPr="00587FD1">
        <w:rPr>
          <w:rFonts w:asciiTheme="minorHAnsi" w:hAnsiTheme="minorHAnsi" w:cstheme="minorHAnsi"/>
          <w:spacing w:val="-4"/>
        </w:rPr>
        <w:t xml:space="preserve"> </w:t>
      </w:r>
      <w:r w:rsidRPr="00587FD1">
        <w:rPr>
          <w:rFonts w:asciiTheme="minorHAnsi" w:hAnsiTheme="minorHAnsi" w:cstheme="minorHAnsi"/>
        </w:rPr>
        <w:t>the</w:t>
      </w:r>
      <w:r w:rsidRPr="00587FD1">
        <w:rPr>
          <w:rFonts w:asciiTheme="minorHAnsi" w:hAnsiTheme="minorHAnsi" w:cstheme="minorHAnsi"/>
          <w:spacing w:val="-3"/>
        </w:rPr>
        <w:t xml:space="preserve"> </w:t>
      </w:r>
      <w:r w:rsidRPr="00587FD1">
        <w:rPr>
          <w:rFonts w:asciiTheme="minorHAnsi" w:hAnsiTheme="minorHAnsi" w:cstheme="minorHAnsi"/>
        </w:rPr>
        <w:t>Statement</w:t>
      </w:r>
      <w:r w:rsidRPr="00587FD1">
        <w:rPr>
          <w:rFonts w:asciiTheme="minorHAnsi" w:hAnsiTheme="minorHAnsi" w:cstheme="minorHAnsi"/>
          <w:spacing w:val="-3"/>
        </w:rPr>
        <w:t xml:space="preserve"> </w:t>
      </w:r>
      <w:r w:rsidRPr="00587FD1">
        <w:rPr>
          <w:rFonts w:asciiTheme="minorHAnsi" w:hAnsiTheme="minorHAnsi" w:cstheme="minorHAnsi"/>
        </w:rPr>
        <w:t>of</w:t>
      </w:r>
      <w:r w:rsidRPr="00587FD1">
        <w:rPr>
          <w:rFonts w:asciiTheme="minorHAnsi" w:hAnsiTheme="minorHAnsi" w:cstheme="minorHAnsi"/>
          <w:spacing w:val="-4"/>
        </w:rPr>
        <w:t xml:space="preserve"> </w:t>
      </w:r>
      <w:r w:rsidRPr="00587FD1">
        <w:rPr>
          <w:rFonts w:asciiTheme="minorHAnsi" w:hAnsiTheme="minorHAnsi" w:cstheme="minorHAnsi"/>
        </w:rPr>
        <w:t>Absentee</w:t>
      </w:r>
      <w:r w:rsidRPr="00587FD1">
        <w:rPr>
          <w:rFonts w:asciiTheme="minorHAnsi" w:hAnsiTheme="minorHAnsi" w:cstheme="minorHAnsi"/>
          <w:spacing w:val="-4"/>
        </w:rPr>
        <w:t xml:space="preserve"> </w:t>
      </w:r>
      <w:r w:rsidRPr="00587FD1">
        <w:rPr>
          <w:rFonts w:asciiTheme="minorHAnsi" w:hAnsiTheme="minorHAnsi" w:cstheme="minorHAnsi"/>
        </w:rPr>
        <w:t>Voter</w:t>
      </w:r>
      <w:r w:rsidRPr="00587FD1">
        <w:rPr>
          <w:rFonts w:asciiTheme="minorHAnsi" w:hAnsiTheme="minorHAnsi" w:cstheme="minorHAnsi"/>
          <w:spacing w:val="-4"/>
        </w:rPr>
        <w:t xml:space="preserve"> </w:t>
      </w:r>
      <w:r w:rsidRPr="00587FD1">
        <w:rPr>
          <w:rFonts w:asciiTheme="minorHAnsi" w:hAnsiTheme="minorHAnsi" w:cstheme="minorHAnsi"/>
        </w:rPr>
        <w:t>on</w:t>
      </w:r>
      <w:r w:rsidRPr="00587FD1">
        <w:rPr>
          <w:rFonts w:asciiTheme="minorHAnsi" w:hAnsiTheme="minorHAnsi" w:cstheme="minorHAnsi"/>
          <w:spacing w:val="-4"/>
        </w:rPr>
        <w:t xml:space="preserve"> </w:t>
      </w:r>
      <w:r w:rsidR="009C7E4A" w:rsidRPr="00587FD1">
        <w:rPr>
          <w:rFonts w:asciiTheme="minorHAnsi" w:hAnsiTheme="minorHAnsi" w:cstheme="minorHAnsi"/>
          <w:spacing w:val="-4"/>
        </w:rPr>
        <w:t xml:space="preserve">your </w:t>
      </w:r>
      <w:r w:rsidRPr="00587FD1">
        <w:rPr>
          <w:rFonts w:asciiTheme="minorHAnsi" w:hAnsiTheme="minorHAnsi" w:cstheme="minorHAnsi"/>
        </w:rPr>
        <w:t>Envelope</w:t>
      </w:r>
      <w:r w:rsidRPr="00587FD1">
        <w:rPr>
          <w:rFonts w:asciiTheme="minorHAnsi" w:hAnsiTheme="minorHAnsi" w:cstheme="minorHAnsi"/>
          <w:spacing w:val="-3"/>
        </w:rPr>
        <w:t xml:space="preserve"> </w:t>
      </w:r>
      <w:r w:rsidRPr="00587FD1">
        <w:rPr>
          <w:rFonts w:asciiTheme="minorHAnsi" w:hAnsiTheme="minorHAnsi" w:cstheme="minorHAnsi"/>
        </w:rPr>
        <w:t>B.</w:t>
      </w:r>
      <w:r w:rsidR="00232955" w:rsidRPr="00587FD1">
        <w:rPr>
          <w:rFonts w:asciiTheme="minorHAnsi" w:hAnsiTheme="minorHAnsi" w:cstheme="minorHAnsi"/>
        </w:rPr>
        <w:t xml:space="preserve"> </w:t>
      </w:r>
    </w:p>
    <w:p w14:paraId="010EC86A" w14:textId="41AB61AB" w:rsidR="00480BA4" w:rsidRPr="00E322BC" w:rsidRDefault="00F42B97">
      <w:pPr>
        <w:pStyle w:val="ListParagraph"/>
        <w:numPr>
          <w:ilvl w:val="1"/>
          <w:numId w:val="5"/>
        </w:numPr>
        <w:spacing w:before="0"/>
        <w:ind w:left="720" w:hanging="360"/>
        <w:rPr>
          <w:rFonts w:asciiTheme="minorHAnsi" w:hAnsiTheme="minorHAnsi" w:cstheme="minorHAnsi"/>
        </w:rPr>
      </w:pPr>
      <w:r>
        <w:rPr>
          <w:rFonts w:asciiTheme="minorHAnsi" w:hAnsiTheme="minorHAnsi" w:cstheme="minorHAnsi"/>
        </w:rPr>
        <w:t xml:space="preserve">You must </w:t>
      </w:r>
      <w:r w:rsidR="001D10BF">
        <w:rPr>
          <w:rFonts w:asciiTheme="minorHAnsi" w:hAnsiTheme="minorHAnsi" w:cstheme="minorBidi"/>
        </w:rPr>
        <w:t>i</w:t>
      </w:r>
      <w:r w:rsidR="001D10BF" w:rsidRPr="49D02A5D">
        <w:rPr>
          <w:rFonts w:asciiTheme="minorHAnsi" w:hAnsiTheme="minorHAnsi" w:cstheme="minorBidi"/>
        </w:rPr>
        <w:t>nclude the last four digits of your social security number and your year of birth</w:t>
      </w:r>
      <w:r w:rsidR="000E7ADF">
        <w:rPr>
          <w:rFonts w:asciiTheme="minorHAnsi" w:hAnsiTheme="minorHAnsi" w:cstheme="minorBidi"/>
        </w:rPr>
        <w:t xml:space="preserve">. (Only exception: </w:t>
      </w:r>
      <w:r w:rsidR="000E7ADF" w:rsidRPr="49D02A5D">
        <w:rPr>
          <w:rFonts w:asciiTheme="minorHAnsi" w:hAnsiTheme="minorHAnsi" w:cstheme="minorBidi"/>
        </w:rPr>
        <w:t xml:space="preserve">If you were never issued a social security number, </w:t>
      </w:r>
      <w:r w:rsidR="00697BFF">
        <w:rPr>
          <w:rFonts w:asciiTheme="minorHAnsi" w:hAnsiTheme="minorHAnsi" w:cstheme="minorBidi"/>
        </w:rPr>
        <w:t xml:space="preserve">you must </w:t>
      </w:r>
      <w:r w:rsidR="00A33D88">
        <w:rPr>
          <w:rFonts w:asciiTheme="minorHAnsi" w:hAnsiTheme="minorHAnsi" w:cstheme="minorBidi"/>
        </w:rPr>
        <w:t xml:space="preserve">check the </w:t>
      </w:r>
      <w:r w:rsidR="009F2B6C">
        <w:rPr>
          <w:rFonts w:asciiTheme="minorHAnsi" w:hAnsiTheme="minorHAnsi" w:cstheme="minorBidi"/>
        </w:rPr>
        <w:t xml:space="preserve">No SSN box and </w:t>
      </w:r>
      <w:r w:rsidR="00697BFF">
        <w:rPr>
          <w:rFonts w:asciiTheme="minorHAnsi" w:hAnsiTheme="minorHAnsi" w:cstheme="minorBidi"/>
        </w:rPr>
        <w:t>pu</w:t>
      </w:r>
      <w:r w:rsidR="000E7ADF" w:rsidRPr="49D02A5D">
        <w:rPr>
          <w:rFonts w:asciiTheme="minorHAnsi" w:hAnsiTheme="minorHAnsi" w:cstheme="minorBidi"/>
        </w:rPr>
        <w:t>t your voter identification number</w:t>
      </w:r>
      <w:r w:rsidR="00697BFF">
        <w:rPr>
          <w:rFonts w:asciiTheme="minorHAnsi" w:hAnsiTheme="minorHAnsi" w:cstheme="minorBidi"/>
        </w:rPr>
        <w:t>.)</w:t>
      </w:r>
    </w:p>
    <w:p w14:paraId="708AAEFF" w14:textId="05EA75B9" w:rsidR="00E322BC" w:rsidRPr="00C334F3" w:rsidRDefault="00E322BC" w:rsidP="00495B7C">
      <w:pPr>
        <w:pStyle w:val="ListParagraph"/>
        <w:numPr>
          <w:ilvl w:val="1"/>
          <w:numId w:val="5"/>
        </w:numPr>
        <w:spacing w:before="0"/>
        <w:ind w:left="720" w:hanging="360"/>
        <w:rPr>
          <w:rFonts w:asciiTheme="minorHAnsi" w:hAnsiTheme="minorHAnsi" w:cstheme="minorHAnsi"/>
        </w:rPr>
      </w:pPr>
      <w:r w:rsidRPr="00BA49FA">
        <w:rPr>
          <w:rFonts w:asciiTheme="minorHAnsi" w:hAnsiTheme="minorHAnsi" w:cstheme="minorHAnsi"/>
          <w:i/>
          <w:iCs/>
        </w:rPr>
        <w:t>If you are unable to sign, complete and return the Request for Assistance Form located on the back of this page.</w:t>
      </w:r>
    </w:p>
    <w:p w14:paraId="65078831" w14:textId="2B8104CA" w:rsidR="0091616A" w:rsidRPr="00587FD1" w:rsidRDefault="0091616A">
      <w:pPr>
        <w:pStyle w:val="ListParagraph"/>
        <w:numPr>
          <w:ilvl w:val="0"/>
          <w:numId w:val="5"/>
        </w:numPr>
        <w:spacing w:before="0"/>
        <w:ind w:left="360" w:hanging="360"/>
        <w:rPr>
          <w:rFonts w:asciiTheme="minorHAnsi" w:hAnsiTheme="minorHAnsi" w:cstheme="minorHAnsi"/>
        </w:rPr>
      </w:pPr>
      <w:r w:rsidRPr="00587FD1">
        <w:rPr>
          <w:rFonts w:asciiTheme="minorHAnsi" w:hAnsiTheme="minorHAnsi" w:cstheme="minorHAnsi"/>
        </w:rPr>
        <w:t xml:space="preserve">You should </w:t>
      </w:r>
      <w:r w:rsidRPr="00587FD1">
        <w:rPr>
          <w:rFonts w:asciiTheme="minorHAnsi" w:hAnsiTheme="minorHAnsi" w:cstheme="minorHAnsi"/>
          <w:b/>
        </w:rPr>
        <w:t>receive</w:t>
      </w:r>
      <w:r w:rsidRPr="00587FD1">
        <w:rPr>
          <w:rFonts w:asciiTheme="minorHAnsi" w:hAnsiTheme="minorHAnsi" w:cstheme="minorHAnsi"/>
        </w:rPr>
        <w:t xml:space="preserve"> a Return Mailing Envelope which has a tactile marking from your general registrar’s office. If you have not, contact your general registrar’s office.</w:t>
      </w:r>
      <w:r w:rsidR="001448F2">
        <w:rPr>
          <w:rFonts w:asciiTheme="minorHAnsi" w:hAnsiTheme="minorHAnsi" w:cstheme="minorHAnsi"/>
        </w:rPr>
        <w:t xml:space="preserve"> </w:t>
      </w:r>
      <w:r w:rsidR="001448F2">
        <w:rPr>
          <w:rFonts w:asciiTheme="minorHAnsi" w:hAnsiTheme="minorHAnsi" w:cstheme="minorHAnsi"/>
          <w:b/>
        </w:rPr>
        <w:t>S</w:t>
      </w:r>
      <w:r w:rsidR="001448F2" w:rsidRPr="009F32D1">
        <w:rPr>
          <w:rFonts w:asciiTheme="minorHAnsi" w:hAnsiTheme="minorHAnsi" w:cstheme="minorHAnsi"/>
          <w:b/>
        </w:rPr>
        <w:t xml:space="preserve">eal </w:t>
      </w:r>
      <w:r w:rsidR="001448F2" w:rsidRPr="009F32D1">
        <w:rPr>
          <w:rFonts w:asciiTheme="minorHAnsi" w:hAnsiTheme="minorHAnsi" w:cstheme="minorHAnsi"/>
        </w:rPr>
        <w:t xml:space="preserve">your </w:t>
      </w:r>
      <w:r w:rsidR="004F0AC4">
        <w:rPr>
          <w:rFonts w:asciiTheme="minorHAnsi" w:hAnsiTheme="minorHAnsi" w:cstheme="minorHAnsi"/>
        </w:rPr>
        <w:t>completed</w:t>
      </w:r>
      <w:r w:rsidR="001448F2" w:rsidRPr="009F32D1">
        <w:rPr>
          <w:rFonts w:asciiTheme="minorHAnsi" w:hAnsiTheme="minorHAnsi" w:cstheme="minorHAnsi"/>
        </w:rPr>
        <w:t xml:space="preserve"> Envelope B inside your </w:t>
      </w:r>
      <w:r w:rsidR="000349C6">
        <w:rPr>
          <w:rFonts w:asciiTheme="minorHAnsi" w:hAnsiTheme="minorHAnsi" w:cstheme="minorHAnsi"/>
        </w:rPr>
        <w:t>received</w:t>
      </w:r>
      <w:r w:rsidR="001448F2" w:rsidRPr="009F32D1">
        <w:rPr>
          <w:rFonts w:asciiTheme="minorHAnsi" w:hAnsiTheme="minorHAnsi" w:cstheme="minorHAnsi"/>
        </w:rPr>
        <w:t xml:space="preserve"> return envelope. No postage</w:t>
      </w:r>
      <w:r w:rsidR="001448F2" w:rsidRPr="009F32D1">
        <w:rPr>
          <w:rFonts w:asciiTheme="minorHAnsi" w:hAnsiTheme="minorHAnsi" w:cstheme="minorHAnsi"/>
          <w:spacing w:val="-23"/>
        </w:rPr>
        <w:t xml:space="preserve"> </w:t>
      </w:r>
      <w:r w:rsidR="001448F2" w:rsidRPr="009F32D1">
        <w:rPr>
          <w:rFonts w:asciiTheme="minorHAnsi" w:hAnsiTheme="minorHAnsi" w:cstheme="minorHAnsi"/>
        </w:rPr>
        <w:t>is required.</w:t>
      </w:r>
    </w:p>
    <w:p w14:paraId="34979599" w14:textId="17EED2B8" w:rsidR="00EC34EB" w:rsidRPr="00C334F3" w:rsidRDefault="00EC34EB" w:rsidP="49D02A5D">
      <w:pPr>
        <w:pStyle w:val="ListParagraph"/>
        <w:numPr>
          <w:ilvl w:val="0"/>
          <w:numId w:val="10"/>
        </w:numPr>
        <w:spacing w:before="0"/>
        <w:ind w:left="720" w:hanging="360"/>
        <w:rPr>
          <w:rFonts w:asciiTheme="minorHAnsi" w:hAnsiTheme="minorHAnsi" w:cstheme="minorBidi"/>
        </w:rPr>
      </w:pPr>
      <w:r w:rsidRPr="49D02A5D">
        <w:rPr>
          <w:rFonts w:asciiTheme="minorHAnsi" w:hAnsiTheme="minorHAnsi" w:cstheme="minorBidi"/>
        </w:rPr>
        <w:t>Insert any additional documents required in</w:t>
      </w:r>
      <w:r w:rsidR="00CA7B14" w:rsidRPr="49D02A5D">
        <w:rPr>
          <w:rFonts w:asciiTheme="minorHAnsi" w:hAnsiTheme="minorHAnsi" w:cstheme="minorBidi"/>
        </w:rPr>
        <w:t xml:space="preserve">to </w:t>
      </w:r>
      <w:r w:rsidR="00FE2931" w:rsidRPr="49D02A5D">
        <w:rPr>
          <w:rFonts w:asciiTheme="minorHAnsi" w:hAnsiTheme="minorHAnsi" w:cstheme="minorBidi"/>
        </w:rPr>
        <w:t xml:space="preserve">the </w:t>
      </w:r>
      <w:r w:rsidRPr="49D02A5D">
        <w:rPr>
          <w:rFonts w:asciiTheme="minorHAnsi" w:hAnsiTheme="minorHAnsi" w:cstheme="minorBidi"/>
        </w:rPr>
        <w:t xml:space="preserve">return envelope, along with </w:t>
      </w:r>
      <w:r w:rsidR="00B1117C">
        <w:rPr>
          <w:rFonts w:asciiTheme="minorHAnsi" w:hAnsiTheme="minorHAnsi" w:cstheme="minorBidi"/>
        </w:rPr>
        <w:t xml:space="preserve">your completed </w:t>
      </w:r>
      <w:r w:rsidRPr="49D02A5D">
        <w:rPr>
          <w:rFonts w:asciiTheme="minorHAnsi" w:hAnsiTheme="minorHAnsi" w:cstheme="minorBidi"/>
        </w:rPr>
        <w:t>Envelope B</w:t>
      </w:r>
      <w:r w:rsidR="001C6683" w:rsidRPr="49D02A5D">
        <w:rPr>
          <w:rFonts w:asciiTheme="minorHAnsi" w:hAnsiTheme="minorHAnsi" w:cstheme="minorBidi"/>
        </w:rPr>
        <w:t>.</w:t>
      </w:r>
    </w:p>
    <w:p w14:paraId="4D545098" w14:textId="79ADEDB2" w:rsidR="00183F78" w:rsidRDefault="00183F78" w:rsidP="00C334F3">
      <w:pPr>
        <w:rPr>
          <w:rFonts w:asciiTheme="minorHAnsi" w:hAnsiTheme="minorHAnsi" w:cstheme="minorBidi"/>
        </w:rPr>
      </w:pPr>
      <w:r w:rsidRPr="009F32D1">
        <w:rPr>
          <w:rFonts w:asciiTheme="minorHAnsi" w:hAnsiTheme="minorHAnsi" w:cstheme="minorHAnsi"/>
          <w:noProof/>
          <w:sz w:val="18"/>
          <w:szCs w:val="18"/>
        </w:rPr>
        <w:drawing>
          <wp:anchor distT="0" distB="0" distL="114300" distR="114300" simplePos="0" relativeHeight="251664384" behindDoc="1" locked="0" layoutInCell="1" allowOverlap="1" wp14:anchorId="46092148" wp14:editId="2C0EBB6B">
            <wp:simplePos x="0" y="0"/>
            <wp:positionH relativeFrom="margin">
              <wp:posOffset>19050</wp:posOffset>
            </wp:positionH>
            <wp:positionV relativeFrom="paragraph">
              <wp:posOffset>113665</wp:posOffset>
            </wp:positionV>
            <wp:extent cx="333375" cy="285750"/>
            <wp:effectExtent l="0" t="0" r="9525" b="0"/>
            <wp:wrapTight wrapText="bothSides">
              <wp:wrapPolygon edited="0">
                <wp:start x="0" y="0"/>
                <wp:lineTo x="0" y="20160"/>
                <wp:lineTo x="20983" y="20160"/>
                <wp:lineTo x="209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lamations.png"/>
                    <pic:cNvPicPr/>
                  </pic:nvPicPr>
                  <pic:blipFill>
                    <a:blip r:embed="rId12">
                      <a:extLst>
                        <a:ext uri="{28A0092B-C50C-407E-A947-70E740481C1C}">
                          <a14:useLocalDpi xmlns:a14="http://schemas.microsoft.com/office/drawing/2010/main" val="0"/>
                        </a:ext>
                      </a:extLst>
                    </a:blip>
                    <a:stretch>
                      <a:fillRect/>
                    </a:stretch>
                  </pic:blipFill>
                  <pic:spPr>
                    <a:xfrm>
                      <a:off x="0" y="0"/>
                      <a:ext cx="333375" cy="285750"/>
                    </a:xfrm>
                    <a:prstGeom prst="rect">
                      <a:avLst/>
                    </a:prstGeom>
                  </pic:spPr>
                </pic:pic>
              </a:graphicData>
            </a:graphic>
          </wp:anchor>
        </w:drawing>
      </w:r>
    </w:p>
    <w:p w14:paraId="2540EDB1" w14:textId="1D5E6EB3" w:rsidR="00EC34EB" w:rsidRPr="00C334F3" w:rsidRDefault="00020658" w:rsidP="00C334F3">
      <w:pPr>
        <w:rPr>
          <w:rFonts w:asciiTheme="minorHAnsi" w:hAnsiTheme="minorHAnsi" w:cstheme="minorHAnsi"/>
          <w:b/>
        </w:rPr>
      </w:pPr>
      <w:r w:rsidRPr="00C334F3">
        <w:rPr>
          <w:rFonts w:asciiTheme="minorHAnsi" w:hAnsiTheme="minorHAnsi" w:cstheme="minorHAnsi"/>
          <w:b/>
        </w:rPr>
        <w:t xml:space="preserve">Important! </w:t>
      </w:r>
      <w:r w:rsidRPr="00C334F3">
        <w:rPr>
          <w:rFonts w:asciiTheme="minorHAnsi" w:hAnsiTheme="minorHAnsi" w:cstheme="minorHAnsi"/>
        </w:rPr>
        <w:t xml:space="preserve">Fully complete </w:t>
      </w:r>
      <w:r w:rsidR="00EC34EB" w:rsidRPr="00C334F3">
        <w:rPr>
          <w:rFonts w:asciiTheme="minorHAnsi" w:hAnsiTheme="minorHAnsi" w:cstheme="minorHAnsi"/>
        </w:rPr>
        <w:t>Steps 1-</w:t>
      </w:r>
      <w:r w:rsidR="00B412CB">
        <w:rPr>
          <w:rFonts w:asciiTheme="minorHAnsi" w:hAnsiTheme="minorHAnsi" w:cstheme="minorHAnsi"/>
        </w:rPr>
        <w:t>8</w:t>
      </w:r>
      <w:r w:rsidR="00045E77" w:rsidRPr="00C334F3">
        <w:rPr>
          <w:rFonts w:asciiTheme="minorHAnsi" w:hAnsiTheme="minorHAnsi" w:cstheme="minorHAnsi"/>
        </w:rPr>
        <w:t xml:space="preserve"> above</w:t>
      </w:r>
      <w:r w:rsidRPr="00C334F3">
        <w:rPr>
          <w:rFonts w:asciiTheme="minorHAnsi" w:hAnsiTheme="minorHAnsi" w:cstheme="minorHAnsi"/>
        </w:rPr>
        <w:t xml:space="preserve">. Failure to do so may result in your ballot not being counted. </w:t>
      </w:r>
    </w:p>
    <w:p w14:paraId="4F0BC6B7" w14:textId="77777777" w:rsidR="00372F48" w:rsidRPr="00C334F3" w:rsidRDefault="00372F48" w:rsidP="00C334F3">
      <w:pPr>
        <w:pStyle w:val="BodyText"/>
        <w:ind w:left="202"/>
        <w:rPr>
          <w:rFonts w:asciiTheme="minorHAnsi" w:hAnsiTheme="minorHAnsi" w:cstheme="minorHAnsi"/>
          <w:b/>
          <w:sz w:val="22"/>
          <w:szCs w:val="22"/>
        </w:rPr>
      </w:pPr>
    </w:p>
    <w:p w14:paraId="46EB77B7" w14:textId="466C97E3" w:rsidR="00020658" w:rsidRPr="00587FD1" w:rsidRDefault="00F7022B">
      <w:pPr>
        <w:pStyle w:val="BodyText"/>
        <w:shd w:val="clear" w:color="auto" w:fill="BFBFBF" w:themeFill="background1" w:themeFillShade="BF"/>
        <w:ind w:left="0"/>
        <w:rPr>
          <w:rFonts w:asciiTheme="minorHAnsi" w:hAnsiTheme="minorHAnsi" w:cstheme="minorHAnsi"/>
          <w:b/>
          <w:sz w:val="22"/>
          <w:szCs w:val="22"/>
        </w:rPr>
      </w:pPr>
      <w:r w:rsidRPr="00587FD1">
        <w:rPr>
          <w:rFonts w:asciiTheme="minorHAnsi" w:hAnsiTheme="minorHAnsi" w:cstheme="minorHAnsi"/>
          <w:b/>
          <w:sz w:val="22"/>
          <w:szCs w:val="22"/>
        </w:rPr>
        <w:t>Return your ballot</w:t>
      </w:r>
    </w:p>
    <w:p w14:paraId="525C8E35" w14:textId="77777777" w:rsidR="00D571AB" w:rsidRPr="00587FD1" w:rsidRDefault="00034212">
      <w:pPr>
        <w:pStyle w:val="BodyText"/>
        <w:ind w:left="0"/>
        <w:rPr>
          <w:rFonts w:asciiTheme="minorHAnsi" w:hAnsiTheme="minorHAnsi" w:cstheme="minorHAnsi"/>
          <w:sz w:val="22"/>
          <w:szCs w:val="22"/>
        </w:rPr>
      </w:pPr>
      <w:r w:rsidRPr="00587FD1">
        <w:rPr>
          <w:rFonts w:asciiTheme="minorHAnsi" w:hAnsiTheme="minorHAnsi" w:cstheme="minorHAnsi"/>
          <w:sz w:val="22"/>
          <w:szCs w:val="22"/>
        </w:rPr>
        <w:t>There are three options for returning your voted ballot</w:t>
      </w:r>
      <w:r w:rsidR="00020658" w:rsidRPr="00587FD1">
        <w:rPr>
          <w:rFonts w:asciiTheme="minorHAnsi" w:hAnsiTheme="minorHAnsi" w:cstheme="minorHAnsi"/>
          <w:sz w:val="22"/>
          <w:szCs w:val="22"/>
        </w:rPr>
        <w:t>:</w:t>
      </w:r>
    </w:p>
    <w:p w14:paraId="43C86238" w14:textId="72C0374C" w:rsidR="00D571AB" w:rsidRPr="00587FD1" w:rsidRDefault="00034212">
      <w:pPr>
        <w:pStyle w:val="ListParagraph"/>
        <w:numPr>
          <w:ilvl w:val="0"/>
          <w:numId w:val="4"/>
        </w:numPr>
        <w:spacing w:before="0"/>
        <w:ind w:left="360" w:right="-40" w:hanging="360"/>
        <w:rPr>
          <w:rFonts w:asciiTheme="minorHAnsi" w:hAnsiTheme="minorHAnsi" w:cstheme="minorHAnsi"/>
          <w:b/>
        </w:rPr>
      </w:pPr>
      <w:r w:rsidRPr="00587FD1">
        <w:rPr>
          <w:rFonts w:asciiTheme="minorHAnsi" w:hAnsiTheme="minorHAnsi" w:cstheme="minorHAnsi"/>
        </w:rPr>
        <w:t xml:space="preserve">Return your ballot by mail or commercial delivery service such as FedEx or UPS. Envelopes must be </w:t>
      </w:r>
      <w:r w:rsidRPr="00587FD1">
        <w:rPr>
          <w:rFonts w:asciiTheme="minorHAnsi" w:hAnsiTheme="minorHAnsi" w:cstheme="minorHAnsi"/>
          <w:b/>
        </w:rPr>
        <w:t xml:space="preserve">postmarked no later than </w:t>
      </w:r>
      <w:r w:rsidR="004023BB" w:rsidRPr="00587FD1">
        <w:rPr>
          <w:rFonts w:asciiTheme="minorHAnsi" w:hAnsiTheme="minorHAnsi" w:cstheme="minorHAnsi"/>
          <w:b/>
        </w:rPr>
        <w:t>E</w:t>
      </w:r>
      <w:r w:rsidRPr="00587FD1">
        <w:rPr>
          <w:rFonts w:asciiTheme="minorHAnsi" w:hAnsiTheme="minorHAnsi" w:cstheme="minorHAnsi"/>
          <w:b/>
        </w:rPr>
        <w:t>lection</w:t>
      </w:r>
      <w:r w:rsidR="00AB6C2B" w:rsidRPr="00587FD1">
        <w:rPr>
          <w:rFonts w:asciiTheme="minorHAnsi" w:hAnsiTheme="minorHAnsi" w:cstheme="minorHAnsi"/>
          <w:b/>
        </w:rPr>
        <w:t xml:space="preserve"> </w:t>
      </w:r>
      <w:r w:rsidR="004023BB" w:rsidRPr="00587FD1">
        <w:rPr>
          <w:rFonts w:asciiTheme="minorHAnsi" w:hAnsiTheme="minorHAnsi" w:cstheme="minorHAnsi"/>
          <w:b/>
        </w:rPr>
        <w:t>D</w:t>
      </w:r>
      <w:r w:rsidRPr="00587FD1">
        <w:rPr>
          <w:rFonts w:asciiTheme="minorHAnsi" w:hAnsiTheme="minorHAnsi" w:cstheme="minorHAnsi"/>
          <w:b/>
        </w:rPr>
        <w:t>ay and received before 12:00 noon</w:t>
      </w:r>
      <w:r w:rsidR="00C904F0">
        <w:rPr>
          <w:rFonts w:asciiTheme="minorHAnsi" w:hAnsiTheme="minorHAnsi" w:cstheme="minorHAnsi"/>
          <w:b/>
        </w:rPr>
        <w:t>,</w:t>
      </w:r>
      <w:r w:rsidR="0045615A" w:rsidRPr="00587FD1">
        <w:rPr>
          <w:rFonts w:asciiTheme="minorHAnsi" w:hAnsiTheme="minorHAnsi" w:cstheme="minorHAnsi"/>
          <w:b/>
        </w:rPr>
        <w:t xml:space="preserve"> </w:t>
      </w:r>
      <w:r w:rsidR="00C2698C" w:rsidRPr="00587FD1">
        <w:rPr>
          <w:rFonts w:asciiTheme="minorHAnsi" w:hAnsiTheme="minorHAnsi" w:cstheme="minorHAnsi"/>
          <w:b/>
        </w:rPr>
        <w:t>Virginia time</w:t>
      </w:r>
      <w:r w:rsidR="00BC168F">
        <w:rPr>
          <w:rFonts w:asciiTheme="minorHAnsi" w:hAnsiTheme="minorHAnsi" w:cstheme="minorHAnsi"/>
          <w:b/>
        </w:rPr>
        <w:t>,</w:t>
      </w:r>
      <w:r w:rsidRPr="00587FD1">
        <w:rPr>
          <w:rFonts w:asciiTheme="minorHAnsi" w:hAnsiTheme="minorHAnsi" w:cstheme="minorHAnsi"/>
          <w:b/>
        </w:rPr>
        <w:t xml:space="preserve"> on </w:t>
      </w:r>
      <w:r w:rsidR="00BC168F">
        <w:rPr>
          <w:rFonts w:asciiTheme="minorHAnsi" w:hAnsiTheme="minorHAnsi" w:cstheme="minorHAnsi"/>
          <w:b/>
        </w:rPr>
        <w:t xml:space="preserve">the </w:t>
      </w:r>
      <w:r w:rsidRPr="00587FD1">
        <w:rPr>
          <w:rFonts w:asciiTheme="minorHAnsi" w:hAnsiTheme="minorHAnsi" w:cstheme="minorHAnsi"/>
          <w:b/>
        </w:rPr>
        <w:t>Friday following the</w:t>
      </w:r>
      <w:r w:rsidRPr="00587FD1">
        <w:rPr>
          <w:rFonts w:asciiTheme="minorHAnsi" w:hAnsiTheme="minorHAnsi" w:cstheme="minorHAnsi"/>
          <w:b/>
          <w:spacing w:val="-6"/>
        </w:rPr>
        <w:t xml:space="preserve"> </w:t>
      </w:r>
      <w:r w:rsidRPr="00587FD1">
        <w:rPr>
          <w:rFonts w:asciiTheme="minorHAnsi" w:hAnsiTheme="minorHAnsi" w:cstheme="minorHAnsi"/>
          <w:b/>
        </w:rPr>
        <w:t>election.</w:t>
      </w:r>
    </w:p>
    <w:p w14:paraId="796CC573" w14:textId="73BEFC3B" w:rsidR="00D571AB" w:rsidRPr="00587FD1" w:rsidRDefault="00D51943">
      <w:pPr>
        <w:pStyle w:val="ListParagraph"/>
        <w:numPr>
          <w:ilvl w:val="0"/>
          <w:numId w:val="4"/>
        </w:numPr>
        <w:spacing w:before="0"/>
        <w:ind w:left="360" w:hanging="360"/>
        <w:rPr>
          <w:rFonts w:asciiTheme="minorHAnsi" w:hAnsiTheme="minorHAnsi" w:cstheme="minorHAnsi"/>
        </w:rPr>
      </w:pPr>
      <w:r w:rsidRPr="00587FD1">
        <w:rPr>
          <w:rFonts w:asciiTheme="minorHAnsi" w:hAnsiTheme="minorHAnsi" w:cstheme="minorHAnsi"/>
        </w:rPr>
        <w:t>P</w:t>
      </w:r>
      <w:r w:rsidR="00034212" w:rsidRPr="00587FD1">
        <w:rPr>
          <w:rFonts w:asciiTheme="minorHAnsi" w:hAnsiTheme="minorHAnsi" w:cstheme="minorHAnsi"/>
        </w:rPr>
        <w:t xml:space="preserve">lace your ballot in </w:t>
      </w:r>
      <w:r w:rsidR="00975FF9" w:rsidRPr="00587FD1">
        <w:rPr>
          <w:rFonts w:asciiTheme="minorHAnsi" w:hAnsiTheme="minorHAnsi" w:cstheme="minorHAnsi"/>
        </w:rPr>
        <w:t xml:space="preserve">a </w:t>
      </w:r>
      <w:r w:rsidR="00D13E5E">
        <w:rPr>
          <w:rFonts w:asciiTheme="minorHAnsi" w:hAnsiTheme="minorHAnsi" w:cstheme="minorHAnsi"/>
        </w:rPr>
        <w:t>drop box</w:t>
      </w:r>
      <w:r w:rsidR="00E33FD3">
        <w:rPr>
          <w:rFonts w:asciiTheme="minorHAnsi" w:hAnsiTheme="minorHAnsi" w:cstheme="minorHAnsi"/>
        </w:rPr>
        <w:t xml:space="preserve"> </w:t>
      </w:r>
      <w:r w:rsidR="00E33FD3" w:rsidRPr="009F32D1">
        <w:rPr>
          <w:rFonts w:asciiTheme="minorHAnsi" w:hAnsiTheme="minorHAnsi" w:cstheme="minorHAnsi"/>
          <w:highlight w:val="yellow"/>
        </w:rPr>
        <w:t>(drop box information here or reference your office information/website</w:t>
      </w:r>
      <w:r w:rsidR="00E33FD3">
        <w:rPr>
          <w:rFonts w:asciiTheme="minorHAnsi" w:hAnsiTheme="minorHAnsi" w:cstheme="minorHAnsi"/>
          <w:highlight w:val="yellow"/>
        </w:rPr>
        <w:t>)</w:t>
      </w:r>
      <w:r w:rsidR="00D13E5E">
        <w:rPr>
          <w:rFonts w:asciiTheme="minorHAnsi" w:hAnsiTheme="minorHAnsi" w:cstheme="minorHAnsi"/>
        </w:rPr>
        <w:t>.</w:t>
      </w:r>
    </w:p>
    <w:p w14:paraId="0C680441" w14:textId="4AC99CA6" w:rsidR="00D571AB" w:rsidRPr="00587FD1" w:rsidRDefault="00D51943">
      <w:pPr>
        <w:pStyle w:val="ListParagraph"/>
        <w:numPr>
          <w:ilvl w:val="0"/>
          <w:numId w:val="4"/>
        </w:numPr>
        <w:spacing w:before="0"/>
        <w:ind w:left="360" w:hanging="360"/>
        <w:rPr>
          <w:rFonts w:asciiTheme="minorHAnsi" w:hAnsiTheme="minorHAnsi" w:cstheme="minorHAnsi"/>
        </w:rPr>
      </w:pPr>
      <w:r w:rsidRPr="00587FD1">
        <w:rPr>
          <w:rFonts w:asciiTheme="minorHAnsi" w:hAnsiTheme="minorHAnsi" w:cstheme="minorHAnsi"/>
        </w:rPr>
        <w:t>P</w:t>
      </w:r>
      <w:r w:rsidR="00034212" w:rsidRPr="00587FD1">
        <w:rPr>
          <w:rFonts w:asciiTheme="minorHAnsi" w:hAnsiTheme="minorHAnsi" w:cstheme="minorHAnsi"/>
        </w:rPr>
        <w:t xml:space="preserve">lace your ballot in </w:t>
      </w:r>
      <w:r w:rsidR="00D35DC0">
        <w:rPr>
          <w:rFonts w:asciiTheme="minorHAnsi" w:hAnsiTheme="minorHAnsi" w:cstheme="minorHAnsi"/>
        </w:rPr>
        <w:t>a</w:t>
      </w:r>
      <w:r w:rsidR="00D35DC0" w:rsidRPr="00587FD1">
        <w:rPr>
          <w:rFonts w:asciiTheme="minorHAnsi" w:hAnsiTheme="minorHAnsi" w:cstheme="minorHAnsi"/>
        </w:rPr>
        <w:t xml:space="preserve"> </w:t>
      </w:r>
      <w:r w:rsidR="00034212" w:rsidRPr="00587FD1">
        <w:rPr>
          <w:rFonts w:asciiTheme="minorHAnsi" w:hAnsiTheme="minorHAnsi" w:cstheme="minorHAnsi"/>
        </w:rPr>
        <w:t xml:space="preserve">drop box at a polling place on </w:t>
      </w:r>
      <w:r w:rsidR="004023BB" w:rsidRPr="00587FD1">
        <w:rPr>
          <w:rFonts w:asciiTheme="minorHAnsi" w:hAnsiTheme="minorHAnsi" w:cstheme="minorHAnsi"/>
        </w:rPr>
        <w:t>Election Day</w:t>
      </w:r>
      <w:r w:rsidR="00034212" w:rsidRPr="00587FD1">
        <w:rPr>
          <w:rFonts w:asciiTheme="minorHAnsi" w:hAnsiTheme="minorHAnsi" w:cstheme="minorHAnsi"/>
        </w:rPr>
        <w:t xml:space="preserve"> before 7</w:t>
      </w:r>
      <w:r w:rsidR="00034212" w:rsidRPr="00587FD1">
        <w:rPr>
          <w:rFonts w:asciiTheme="minorHAnsi" w:hAnsiTheme="minorHAnsi" w:cstheme="minorHAnsi"/>
          <w:spacing w:val="-32"/>
        </w:rPr>
        <w:t xml:space="preserve"> </w:t>
      </w:r>
      <w:r w:rsidR="00034212" w:rsidRPr="00587FD1">
        <w:rPr>
          <w:rFonts w:asciiTheme="minorHAnsi" w:hAnsiTheme="minorHAnsi" w:cstheme="minorHAnsi"/>
        </w:rPr>
        <w:t>pm</w:t>
      </w:r>
      <w:r w:rsidR="001A70A6">
        <w:rPr>
          <w:rFonts w:asciiTheme="minorHAnsi" w:hAnsiTheme="minorHAnsi" w:cstheme="minorHAnsi"/>
        </w:rPr>
        <w:t>,</w:t>
      </w:r>
      <w:r w:rsidR="0045615A" w:rsidRPr="00587FD1">
        <w:rPr>
          <w:rFonts w:asciiTheme="minorHAnsi" w:hAnsiTheme="minorHAnsi" w:cstheme="minorHAnsi"/>
        </w:rPr>
        <w:t xml:space="preserve"> </w:t>
      </w:r>
      <w:r w:rsidR="00C2698C" w:rsidRPr="00587FD1">
        <w:rPr>
          <w:rFonts w:asciiTheme="minorHAnsi" w:hAnsiTheme="minorHAnsi" w:cstheme="minorHAnsi"/>
        </w:rPr>
        <w:t>Virginia time</w:t>
      </w:r>
      <w:r w:rsidR="00034212" w:rsidRPr="00587FD1">
        <w:rPr>
          <w:rFonts w:asciiTheme="minorHAnsi" w:hAnsiTheme="minorHAnsi" w:cstheme="minorHAnsi"/>
        </w:rPr>
        <w:t>.</w:t>
      </w:r>
    </w:p>
    <w:p w14:paraId="0F14B5A7" w14:textId="77777777" w:rsidR="00372F48" w:rsidRPr="00587FD1" w:rsidRDefault="00372F48">
      <w:pPr>
        <w:rPr>
          <w:rFonts w:asciiTheme="minorHAnsi" w:hAnsiTheme="minorHAnsi" w:cstheme="minorHAnsi"/>
        </w:rPr>
      </w:pPr>
    </w:p>
    <w:p w14:paraId="611DD3D9" w14:textId="2FC7F7DD" w:rsidR="00017DFA" w:rsidRPr="00587FD1" w:rsidRDefault="00DC118A">
      <w:pPr>
        <w:pStyle w:val="BodyText"/>
        <w:shd w:val="clear" w:color="auto" w:fill="BFBFBF" w:themeFill="background1" w:themeFillShade="BF"/>
        <w:ind w:left="0"/>
        <w:rPr>
          <w:rFonts w:asciiTheme="minorHAnsi" w:hAnsiTheme="minorHAnsi" w:cstheme="minorHAnsi"/>
          <w:b/>
          <w:sz w:val="22"/>
          <w:szCs w:val="22"/>
        </w:rPr>
      </w:pPr>
      <w:r w:rsidRPr="00587FD1">
        <w:rPr>
          <w:rFonts w:asciiTheme="minorHAnsi" w:hAnsiTheme="minorHAnsi" w:cstheme="minorHAnsi"/>
          <w:b/>
          <w:sz w:val="22"/>
          <w:szCs w:val="22"/>
        </w:rPr>
        <w:t>Need More Help?</w:t>
      </w:r>
    </w:p>
    <w:p w14:paraId="197963D3" w14:textId="338B5B0E" w:rsidR="00D571AB" w:rsidRPr="00587FD1" w:rsidRDefault="00034212">
      <w:pPr>
        <w:pStyle w:val="ListParagraph"/>
        <w:numPr>
          <w:ilvl w:val="0"/>
          <w:numId w:val="3"/>
        </w:numPr>
        <w:spacing w:before="0"/>
        <w:ind w:left="360" w:hanging="377"/>
        <w:rPr>
          <w:rFonts w:asciiTheme="minorHAnsi" w:hAnsiTheme="minorHAnsi" w:cstheme="minorHAnsi"/>
        </w:rPr>
      </w:pPr>
      <w:r w:rsidRPr="00587FD1">
        <w:rPr>
          <w:rFonts w:asciiTheme="minorHAnsi" w:hAnsiTheme="minorHAnsi" w:cstheme="minorHAnsi"/>
        </w:rPr>
        <w:t>If you make a mistake marking your ballot</w:t>
      </w:r>
      <w:r w:rsidR="00D33B99" w:rsidRPr="00D33B99">
        <w:t xml:space="preserve"> </w:t>
      </w:r>
      <w:r w:rsidR="00D33B99">
        <w:t>or completing your Envelope B</w:t>
      </w:r>
      <w:r w:rsidRPr="00587FD1">
        <w:rPr>
          <w:rFonts w:asciiTheme="minorHAnsi" w:hAnsiTheme="minorHAnsi" w:cstheme="minorHAnsi"/>
        </w:rPr>
        <w:t>, please contact</w:t>
      </w:r>
      <w:r w:rsidRPr="00587FD1">
        <w:rPr>
          <w:rFonts w:asciiTheme="minorHAnsi" w:hAnsiTheme="minorHAnsi" w:cstheme="minorHAnsi"/>
          <w:spacing w:val="-23"/>
        </w:rPr>
        <w:t xml:space="preserve"> </w:t>
      </w:r>
      <w:r w:rsidR="001A70A6">
        <w:rPr>
          <w:rFonts w:asciiTheme="minorHAnsi" w:hAnsiTheme="minorHAnsi" w:cstheme="minorHAnsi"/>
        </w:rPr>
        <w:t>your general registrar’s office</w:t>
      </w:r>
      <w:r w:rsidR="00D51943" w:rsidRPr="00587FD1">
        <w:rPr>
          <w:rFonts w:asciiTheme="minorHAnsi" w:hAnsiTheme="minorHAnsi" w:cstheme="minorHAnsi"/>
        </w:rPr>
        <w:t xml:space="preserve"> at the number </w:t>
      </w:r>
      <w:r w:rsidR="008B583F">
        <w:rPr>
          <w:rFonts w:asciiTheme="minorHAnsi" w:hAnsiTheme="minorHAnsi" w:cstheme="minorHAnsi"/>
        </w:rPr>
        <w:t xml:space="preserve">listed </w:t>
      </w:r>
      <w:r w:rsidR="00D51943" w:rsidRPr="00587FD1">
        <w:rPr>
          <w:rFonts w:asciiTheme="minorHAnsi" w:hAnsiTheme="minorHAnsi" w:cstheme="minorHAnsi"/>
        </w:rPr>
        <w:t>above</w:t>
      </w:r>
      <w:r w:rsidRPr="00587FD1">
        <w:rPr>
          <w:rFonts w:asciiTheme="minorHAnsi" w:hAnsiTheme="minorHAnsi" w:cstheme="minorHAnsi"/>
        </w:rPr>
        <w:t>.</w:t>
      </w:r>
    </w:p>
    <w:p w14:paraId="0941AE3A" w14:textId="6696D91B" w:rsidR="00D571AB" w:rsidRPr="00587FD1" w:rsidRDefault="00034212">
      <w:pPr>
        <w:pStyle w:val="ListParagraph"/>
        <w:numPr>
          <w:ilvl w:val="0"/>
          <w:numId w:val="3"/>
        </w:numPr>
        <w:spacing w:before="0"/>
        <w:ind w:left="360" w:hanging="377"/>
        <w:rPr>
          <w:rFonts w:asciiTheme="minorHAnsi" w:hAnsiTheme="minorHAnsi" w:cstheme="minorHAnsi"/>
        </w:rPr>
      </w:pPr>
      <w:r w:rsidRPr="00587FD1">
        <w:rPr>
          <w:rFonts w:asciiTheme="minorHAnsi" w:hAnsiTheme="minorHAnsi" w:cstheme="minorHAnsi"/>
        </w:rPr>
        <w:t>If you lose or damage your ballot</w:t>
      </w:r>
      <w:r w:rsidR="00880734">
        <w:rPr>
          <w:rFonts w:asciiTheme="minorHAnsi" w:hAnsiTheme="minorHAnsi" w:cstheme="minorHAnsi"/>
        </w:rPr>
        <w:t xml:space="preserve"> or received </w:t>
      </w:r>
      <w:r w:rsidR="006A63B6">
        <w:rPr>
          <w:rFonts w:asciiTheme="minorHAnsi" w:hAnsiTheme="minorHAnsi" w:cstheme="minorHAnsi"/>
        </w:rPr>
        <w:t>e</w:t>
      </w:r>
      <w:r w:rsidR="00880734">
        <w:rPr>
          <w:rFonts w:asciiTheme="minorHAnsi" w:hAnsiTheme="minorHAnsi" w:cstheme="minorHAnsi"/>
        </w:rPr>
        <w:t>nvelope</w:t>
      </w:r>
      <w:r w:rsidR="006A63B6">
        <w:rPr>
          <w:rFonts w:asciiTheme="minorHAnsi" w:hAnsiTheme="minorHAnsi" w:cstheme="minorHAnsi"/>
        </w:rPr>
        <w:t>s</w:t>
      </w:r>
      <w:r w:rsidRPr="00587FD1">
        <w:rPr>
          <w:rFonts w:asciiTheme="minorHAnsi" w:hAnsiTheme="minorHAnsi" w:cstheme="minorHAnsi"/>
        </w:rPr>
        <w:t>, please contact</w:t>
      </w:r>
      <w:r w:rsidRPr="00587FD1">
        <w:rPr>
          <w:rFonts w:asciiTheme="minorHAnsi" w:hAnsiTheme="minorHAnsi" w:cstheme="minorHAnsi"/>
          <w:spacing w:val="-31"/>
        </w:rPr>
        <w:t xml:space="preserve"> </w:t>
      </w:r>
      <w:r w:rsidR="00B67ED4">
        <w:rPr>
          <w:rFonts w:asciiTheme="minorHAnsi" w:hAnsiTheme="minorHAnsi" w:cstheme="minorHAnsi"/>
        </w:rPr>
        <w:t>your general registrar’s office</w:t>
      </w:r>
      <w:r w:rsidR="00B67ED4" w:rsidRPr="00587FD1">
        <w:rPr>
          <w:rFonts w:asciiTheme="minorHAnsi" w:hAnsiTheme="minorHAnsi" w:cstheme="minorHAnsi"/>
        </w:rPr>
        <w:t xml:space="preserve"> </w:t>
      </w:r>
      <w:r w:rsidRPr="00587FD1">
        <w:rPr>
          <w:rFonts w:asciiTheme="minorHAnsi" w:hAnsiTheme="minorHAnsi" w:cstheme="minorHAnsi"/>
        </w:rPr>
        <w:t>.</w:t>
      </w:r>
    </w:p>
    <w:p w14:paraId="2EFB43EE" w14:textId="77777777" w:rsidR="00372F48" w:rsidRPr="00587FD1" w:rsidRDefault="00372F48">
      <w:pPr>
        <w:ind w:right="-40"/>
        <w:rPr>
          <w:rFonts w:asciiTheme="minorHAnsi" w:hAnsiTheme="minorHAnsi" w:cstheme="minorHAnsi"/>
        </w:rPr>
      </w:pPr>
    </w:p>
    <w:p w14:paraId="783F1CC5" w14:textId="77777777" w:rsidR="00D571AB" w:rsidRPr="00587FD1" w:rsidRDefault="00034212">
      <w:pPr>
        <w:pStyle w:val="BodyText"/>
        <w:shd w:val="clear" w:color="auto" w:fill="BFBFBF" w:themeFill="background1" w:themeFillShade="BF"/>
        <w:ind w:left="0"/>
        <w:rPr>
          <w:rFonts w:asciiTheme="minorHAnsi" w:hAnsiTheme="minorHAnsi" w:cstheme="minorHAnsi"/>
          <w:b/>
          <w:sz w:val="22"/>
          <w:szCs w:val="22"/>
        </w:rPr>
      </w:pPr>
      <w:r w:rsidRPr="00587FD1">
        <w:rPr>
          <w:rFonts w:asciiTheme="minorHAnsi" w:hAnsiTheme="minorHAnsi" w:cstheme="minorHAnsi"/>
          <w:b/>
          <w:sz w:val="22"/>
          <w:szCs w:val="22"/>
        </w:rPr>
        <w:t>Where is my ballot?</w:t>
      </w:r>
    </w:p>
    <w:p w14:paraId="283FA795" w14:textId="29A38469" w:rsidR="00D571AB" w:rsidRPr="00C334F3" w:rsidRDefault="00034212">
      <w:pPr>
        <w:pStyle w:val="ListParagraph"/>
        <w:numPr>
          <w:ilvl w:val="0"/>
          <w:numId w:val="3"/>
        </w:numPr>
        <w:spacing w:before="0"/>
        <w:ind w:left="360"/>
        <w:rPr>
          <w:rFonts w:asciiTheme="minorHAnsi" w:hAnsiTheme="minorHAnsi" w:cstheme="minorHAnsi"/>
          <w:u w:val="single"/>
        </w:rPr>
      </w:pPr>
      <w:r w:rsidRPr="00587FD1">
        <w:rPr>
          <w:rFonts w:asciiTheme="minorHAnsi" w:hAnsiTheme="minorHAnsi" w:cstheme="minorHAnsi"/>
        </w:rPr>
        <w:t>Check</w:t>
      </w:r>
      <w:r w:rsidRPr="00587FD1">
        <w:rPr>
          <w:rFonts w:asciiTheme="minorHAnsi" w:hAnsiTheme="minorHAnsi" w:cstheme="minorHAnsi"/>
          <w:spacing w:val="-8"/>
        </w:rPr>
        <w:t xml:space="preserve"> </w:t>
      </w:r>
      <w:r w:rsidRPr="00587FD1">
        <w:rPr>
          <w:rFonts w:asciiTheme="minorHAnsi" w:hAnsiTheme="minorHAnsi" w:cstheme="minorHAnsi"/>
        </w:rPr>
        <w:t>the</w:t>
      </w:r>
      <w:r w:rsidRPr="00587FD1">
        <w:rPr>
          <w:rFonts w:asciiTheme="minorHAnsi" w:hAnsiTheme="minorHAnsi" w:cstheme="minorHAnsi"/>
          <w:spacing w:val="-8"/>
        </w:rPr>
        <w:t xml:space="preserve"> </w:t>
      </w:r>
      <w:r w:rsidRPr="00587FD1">
        <w:rPr>
          <w:rFonts w:asciiTheme="minorHAnsi" w:hAnsiTheme="minorHAnsi" w:cstheme="minorHAnsi"/>
        </w:rPr>
        <w:t>status</w:t>
      </w:r>
      <w:r w:rsidRPr="00587FD1">
        <w:rPr>
          <w:rFonts w:asciiTheme="minorHAnsi" w:hAnsiTheme="minorHAnsi" w:cstheme="minorHAnsi"/>
          <w:spacing w:val="-9"/>
        </w:rPr>
        <w:t xml:space="preserve"> </w:t>
      </w:r>
      <w:r w:rsidRPr="00587FD1">
        <w:rPr>
          <w:rFonts w:asciiTheme="minorHAnsi" w:hAnsiTheme="minorHAnsi" w:cstheme="minorHAnsi"/>
        </w:rPr>
        <w:t>of</w:t>
      </w:r>
      <w:r w:rsidRPr="00587FD1">
        <w:rPr>
          <w:rFonts w:asciiTheme="minorHAnsi" w:hAnsiTheme="minorHAnsi" w:cstheme="minorHAnsi"/>
          <w:spacing w:val="-9"/>
        </w:rPr>
        <w:t xml:space="preserve"> </w:t>
      </w:r>
      <w:r w:rsidRPr="00587FD1">
        <w:rPr>
          <w:rFonts w:asciiTheme="minorHAnsi" w:hAnsiTheme="minorHAnsi" w:cstheme="minorHAnsi"/>
        </w:rPr>
        <w:t>your</w:t>
      </w:r>
      <w:r w:rsidRPr="00587FD1">
        <w:rPr>
          <w:rFonts w:asciiTheme="minorHAnsi" w:hAnsiTheme="minorHAnsi" w:cstheme="minorHAnsi"/>
          <w:spacing w:val="-7"/>
        </w:rPr>
        <w:t xml:space="preserve"> </w:t>
      </w:r>
      <w:r w:rsidRPr="00587FD1">
        <w:rPr>
          <w:rFonts w:asciiTheme="minorHAnsi" w:hAnsiTheme="minorHAnsi" w:cstheme="minorHAnsi"/>
        </w:rPr>
        <w:t>ballot</w:t>
      </w:r>
      <w:r w:rsidRPr="00587FD1">
        <w:rPr>
          <w:rFonts w:asciiTheme="minorHAnsi" w:hAnsiTheme="minorHAnsi" w:cstheme="minorHAnsi"/>
          <w:spacing w:val="-8"/>
        </w:rPr>
        <w:t xml:space="preserve"> </w:t>
      </w:r>
      <w:r w:rsidRPr="00587FD1">
        <w:rPr>
          <w:rFonts w:asciiTheme="minorHAnsi" w:hAnsiTheme="minorHAnsi" w:cstheme="minorHAnsi"/>
        </w:rPr>
        <w:t>online:</w:t>
      </w:r>
      <w:r w:rsidR="007F1515" w:rsidRPr="00587FD1">
        <w:rPr>
          <w:rFonts w:asciiTheme="minorHAnsi" w:hAnsiTheme="minorHAnsi" w:cstheme="minorHAnsi"/>
        </w:rPr>
        <w:t xml:space="preserve"> </w:t>
      </w:r>
      <w:hyperlink r:id="rId13" w:history="1">
        <w:r w:rsidR="00372F48" w:rsidRPr="00C334F3">
          <w:rPr>
            <w:rStyle w:val="Hyperlink"/>
            <w:rFonts w:asciiTheme="minorHAnsi" w:hAnsiTheme="minorHAnsi" w:cstheme="minorHAnsi"/>
          </w:rPr>
          <w:t>www.elections.virginia.gov/casting-a-ballot/absentee-voting/</w:t>
        </w:r>
      </w:hyperlink>
    </w:p>
    <w:p w14:paraId="5BAB304A" w14:textId="33123029" w:rsidR="00D571AB" w:rsidRPr="00C334F3" w:rsidRDefault="00F7022B">
      <w:pPr>
        <w:pStyle w:val="BodyText"/>
        <w:shd w:val="clear" w:color="auto" w:fill="BFBFBF" w:themeFill="background1" w:themeFillShade="BF"/>
        <w:ind w:left="0"/>
        <w:rPr>
          <w:rFonts w:asciiTheme="minorHAnsi" w:hAnsiTheme="minorHAnsi" w:cstheme="minorHAnsi"/>
          <w:b/>
          <w:sz w:val="22"/>
          <w:szCs w:val="22"/>
        </w:rPr>
      </w:pPr>
      <w:r w:rsidRPr="00C334F3">
        <w:rPr>
          <w:rFonts w:asciiTheme="minorHAnsi" w:hAnsiTheme="minorHAnsi" w:cstheme="minorHAnsi"/>
          <w:b/>
          <w:sz w:val="22"/>
          <w:szCs w:val="22"/>
        </w:rPr>
        <w:t>What if I want to vote in person?</w:t>
      </w:r>
      <w:r w:rsidR="00CA7B14" w:rsidRPr="00C334F3">
        <w:rPr>
          <w:rFonts w:asciiTheme="minorHAnsi" w:hAnsiTheme="minorHAnsi" w:cstheme="minorHAnsi"/>
          <w:b/>
          <w:sz w:val="22"/>
          <w:szCs w:val="22"/>
        </w:rPr>
        <w:t xml:space="preserve"> </w:t>
      </w:r>
    </w:p>
    <w:p w14:paraId="5946702D" w14:textId="5BCE7387" w:rsidR="00D571AB" w:rsidRPr="00C334F3" w:rsidRDefault="00377446" w:rsidP="00C334F3">
      <w:pPr>
        <w:pStyle w:val="ListParagraph"/>
        <w:numPr>
          <w:ilvl w:val="0"/>
          <w:numId w:val="12"/>
        </w:numPr>
        <w:spacing w:before="0"/>
        <w:rPr>
          <w:rFonts w:asciiTheme="minorHAnsi" w:hAnsiTheme="minorHAnsi" w:cstheme="minorHAnsi"/>
        </w:rPr>
      </w:pPr>
      <w:r w:rsidRPr="00C334F3">
        <w:rPr>
          <w:rFonts w:asciiTheme="minorHAnsi" w:hAnsiTheme="minorHAnsi" w:cstheme="minorHAnsi"/>
        </w:rPr>
        <w:t xml:space="preserve">Contact </w:t>
      </w:r>
      <w:r w:rsidR="00B42059">
        <w:rPr>
          <w:rFonts w:asciiTheme="minorHAnsi" w:hAnsiTheme="minorHAnsi" w:cstheme="minorHAnsi"/>
        </w:rPr>
        <w:t>your general registrar’s office</w:t>
      </w:r>
      <w:r w:rsidRPr="00C334F3">
        <w:rPr>
          <w:rFonts w:asciiTheme="minorHAnsi" w:hAnsiTheme="minorHAnsi" w:cstheme="minorHAnsi"/>
        </w:rPr>
        <w:t xml:space="preserve"> at the number listed above for further instructions.</w:t>
      </w:r>
    </w:p>
    <w:p w14:paraId="1B109E3F" w14:textId="77777777" w:rsidR="00B62F54" w:rsidRPr="00C334F3" w:rsidRDefault="00B62F54" w:rsidP="00C334F3">
      <w:pPr>
        <w:rPr>
          <w:rFonts w:asciiTheme="minorHAnsi" w:hAnsiTheme="minorHAnsi" w:cstheme="minorHAnsi"/>
        </w:rPr>
      </w:pPr>
    </w:p>
    <w:p w14:paraId="5F0E76ED" w14:textId="684CCA11" w:rsidR="00D60BBC" w:rsidRPr="00C334F3" w:rsidRDefault="00547C1E" w:rsidP="00C334F3">
      <w:pPr>
        <w:rPr>
          <w:rFonts w:asciiTheme="minorHAnsi" w:hAnsiTheme="minorHAnsi" w:cstheme="minorHAnsi"/>
        </w:rPr>
      </w:pPr>
      <w:r w:rsidRPr="00C334F3">
        <w:rPr>
          <w:rFonts w:asciiTheme="minorHAnsi" w:hAnsiTheme="minorHAnsi" w:cstheme="minorHAnsi"/>
          <w:b/>
          <w:bCs/>
          <w:noProof/>
        </w:rPr>
        <w:drawing>
          <wp:anchor distT="0" distB="0" distL="114300" distR="114300" simplePos="0" relativeHeight="251660288" behindDoc="1" locked="0" layoutInCell="1" allowOverlap="1" wp14:anchorId="4EB9DA15" wp14:editId="58755545">
            <wp:simplePos x="0" y="0"/>
            <wp:positionH relativeFrom="column">
              <wp:posOffset>15800</wp:posOffset>
            </wp:positionH>
            <wp:positionV relativeFrom="paragraph">
              <wp:posOffset>106045</wp:posOffset>
            </wp:positionV>
            <wp:extent cx="333375" cy="285750"/>
            <wp:effectExtent l="0" t="0" r="9525" b="0"/>
            <wp:wrapTight wrapText="bothSides">
              <wp:wrapPolygon edited="0">
                <wp:start x="0" y="0"/>
                <wp:lineTo x="0" y="20160"/>
                <wp:lineTo x="20983" y="20160"/>
                <wp:lineTo x="20983"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lamations.png"/>
                    <pic:cNvPicPr/>
                  </pic:nvPicPr>
                  <pic:blipFill>
                    <a:blip r:embed="rId12">
                      <a:extLst>
                        <a:ext uri="{28A0092B-C50C-407E-A947-70E740481C1C}">
                          <a14:useLocalDpi xmlns:a14="http://schemas.microsoft.com/office/drawing/2010/main" val="0"/>
                        </a:ext>
                      </a:extLst>
                    </a:blip>
                    <a:stretch>
                      <a:fillRect/>
                    </a:stretch>
                  </pic:blipFill>
                  <pic:spPr>
                    <a:xfrm>
                      <a:off x="0" y="0"/>
                      <a:ext cx="333375" cy="285750"/>
                    </a:xfrm>
                    <a:prstGeom prst="rect">
                      <a:avLst/>
                    </a:prstGeom>
                  </pic:spPr>
                </pic:pic>
              </a:graphicData>
            </a:graphic>
          </wp:anchor>
        </w:drawing>
      </w:r>
      <w:r w:rsidRPr="00C334F3">
        <w:rPr>
          <w:rFonts w:asciiTheme="minorHAnsi" w:hAnsiTheme="minorHAnsi" w:cstheme="minorHAnsi"/>
          <w:b/>
          <w:bCs/>
        </w:rPr>
        <w:t>Important</w:t>
      </w:r>
      <w:r w:rsidRPr="00C334F3">
        <w:rPr>
          <w:rFonts w:asciiTheme="minorHAnsi" w:hAnsiTheme="minorHAnsi" w:cstheme="minorHAnsi"/>
        </w:rPr>
        <w:t xml:space="preserve">! </w:t>
      </w:r>
      <w:r w:rsidR="00045E77" w:rsidRPr="00C334F3">
        <w:rPr>
          <w:rFonts w:asciiTheme="minorHAnsi" w:hAnsiTheme="minorHAnsi" w:cstheme="minorHAnsi"/>
        </w:rPr>
        <w:t xml:space="preserve">If you lost your absentee ballot, you </w:t>
      </w:r>
      <w:proofErr w:type="gramStart"/>
      <w:r w:rsidR="00045E77" w:rsidRPr="00C334F3">
        <w:rPr>
          <w:rFonts w:asciiTheme="minorHAnsi" w:hAnsiTheme="minorHAnsi" w:cstheme="minorHAnsi"/>
        </w:rPr>
        <w:t>can</w:t>
      </w:r>
      <w:proofErr w:type="gramEnd"/>
      <w:r w:rsidR="00045E77" w:rsidRPr="00C334F3">
        <w:rPr>
          <w:rFonts w:asciiTheme="minorHAnsi" w:hAnsiTheme="minorHAnsi" w:cstheme="minorHAnsi"/>
        </w:rPr>
        <w:t xml:space="preserve"> still vote in person. Notify the election official when you come in person to vote. If you choose to vote in person and do not return your unvoted ballot, you will be oﬀered a provisional ballot which will be reviewed for counting after Election Day.</w:t>
      </w:r>
    </w:p>
    <w:p w14:paraId="1BEA5DBB" w14:textId="77777777" w:rsidR="00BB5595" w:rsidRDefault="00BB5595" w:rsidP="00BB5595">
      <w:pPr>
        <w:rPr>
          <w:sz w:val="20"/>
          <w:szCs w:val="20"/>
        </w:rPr>
      </w:pPr>
    </w:p>
    <w:p w14:paraId="72822F85" w14:textId="77777777" w:rsidR="00441244" w:rsidRDefault="00441244" w:rsidP="00BB5595">
      <w:pPr>
        <w:rPr>
          <w:sz w:val="20"/>
          <w:szCs w:val="20"/>
        </w:rPr>
      </w:pPr>
    </w:p>
    <w:p w14:paraId="123F14E6" w14:textId="41B0135A" w:rsidR="00D5276A" w:rsidRDefault="00B163CD" w:rsidP="00BB5595">
      <w:pPr>
        <w:rPr>
          <w:rFonts w:asciiTheme="minorHAnsi" w:hAnsiTheme="minorHAnsi" w:cstheme="minorHAnsi"/>
          <w:color w:val="001F5F"/>
          <w:sz w:val="18"/>
          <w:szCs w:val="18"/>
        </w:rPr>
      </w:pPr>
      <w:r w:rsidRPr="00372F48">
        <w:rPr>
          <w:rFonts w:asciiTheme="minorHAnsi" w:hAnsiTheme="minorHAnsi" w:cstheme="minorHAnsi"/>
          <w:color w:val="001F5F"/>
          <w:sz w:val="18"/>
          <w:szCs w:val="18"/>
        </w:rPr>
        <w:t>ELECT-</w:t>
      </w:r>
      <w:r w:rsidR="005F5C66">
        <w:rPr>
          <w:rFonts w:asciiTheme="minorHAnsi" w:hAnsiTheme="minorHAnsi" w:cstheme="minorHAnsi"/>
          <w:color w:val="001F5F"/>
          <w:sz w:val="18"/>
          <w:szCs w:val="18"/>
        </w:rPr>
        <w:t>704/</w:t>
      </w:r>
      <w:r w:rsidRPr="00372F48">
        <w:rPr>
          <w:rFonts w:asciiTheme="minorHAnsi" w:hAnsiTheme="minorHAnsi" w:cstheme="minorHAnsi"/>
          <w:color w:val="001F5F"/>
          <w:sz w:val="18"/>
          <w:szCs w:val="18"/>
        </w:rPr>
        <w:t>70</w:t>
      </w:r>
      <w:r w:rsidR="00DE6E7C" w:rsidRPr="00372F48">
        <w:rPr>
          <w:rFonts w:asciiTheme="minorHAnsi" w:hAnsiTheme="minorHAnsi" w:cstheme="minorHAnsi"/>
          <w:color w:val="001F5F"/>
          <w:sz w:val="18"/>
          <w:szCs w:val="18"/>
        </w:rPr>
        <w:t>6.</w:t>
      </w:r>
      <w:r w:rsidRPr="00372F48">
        <w:rPr>
          <w:rFonts w:asciiTheme="minorHAnsi" w:hAnsiTheme="minorHAnsi" w:cstheme="minorHAnsi"/>
          <w:color w:val="001F5F"/>
          <w:sz w:val="18"/>
          <w:szCs w:val="18"/>
        </w:rPr>
        <w:t>4(A</w:t>
      </w:r>
      <w:r w:rsidR="00240E8B">
        <w:rPr>
          <w:rFonts w:asciiTheme="minorHAnsi" w:hAnsiTheme="minorHAnsi" w:cstheme="minorHAnsi"/>
          <w:color w:val="001F5F"/>
          <w:sz w:val="18"/>
          <w:szCs w:val="18"/>
        </w:rPr>
        <w:t>DA</w:t>
      </w:r>
      <w:r w:rsidRPr="00372F48">
        <w:rPr>
          <w:rFonts w:asciiTheme="minorHAnsi" w:hAnsiTheme="minorHAnsi" w:cstheme="minorHAnsi"/>
          <w:color w:val="001F5F"/>
          <w:sz w:val="18"/>
          <w:szCs w:val="18"/>
        </w:rPr>
        <w:t>)</w:t>
      </w:r>
      <w:r w:rsidRPr="00372F48">
        <w:rPr>
          <w:rFonts w:asciiTheme="minorHAnsi" w:hAnsiTheme="minorHAnsi" w:cstheme="minorHAnsi"/>
          <w:color w:val="001F5F"/>
          <w:sz w:val="18"/>
          <w:szCs w:val="18"/>
        </w:rPr>
        <w:tab/>
      </w:r>
      <w:r w:rsidR="00905AF2">
        <w:rPr>
          <w:rFonts w:asciiTheme="minorHAnsi" w:hAnsiTheme="minorHAnsi" w:cstheme="minorHAnsi"/>
          <w:color w:val="001F5F"/>
          <w:sz w:val="18"/>
          <w:szCs w:val="18"/>
        </w:rPr>
        <w:t xml:space="preserve">                                                                                                                                                                             </w:t>
      </w:r>
      <w:r w:rsidRPr="00372F48">
        <w:rPr>
          <w:rFonts w:asciiTheme="minorHAnsi" w:hAnsiTheme="minorHAnsi" w:cstheme="minorHAnsi"/>
          <w:color w:val="001F5F"/>
          <w:sz w:val="18"/>
          <w:szCs w:val="18"/>
        </w:rPr>
        <w:t>Rev.</w:t>
      </w:r>
      <w:r w:rsidRPr="00372F48">
        <w:rPr>
          <w:rFonts w:asciiTheme="minorHAnsi" w:hAnsiTheme="minorHAnsi" w:cstheme="minorHAnsi"/>
          <w:color w:val="001F5F"/>
          <w:spacing w:val="-5"/>
          <w:sz w:val="18"/>
          <w:szCs w:val="18"/>
        </w:rPr>
        <w:t xml:space="preserve"> </w:t>
      </w:r>
      <w:r w:rsidR="00441244">
        <w:rPr>
          <w:rFonts w:asciiTheme="minorHAnsi" w:hAnsiTheme="minorHAnsi" w:cstheme="minorHAnsi"/>
          <w:color w:val="001F5F"/>
          <w:sz w:val="18"/>
          <w:szCs w:val="18"/>
        </w:rPr>
        <w:t>4</w:t>
      </w:r>
      <w:r w:rsidRPr="00372F48">
        <w:rPr>
          <w:rFonts w:asciiTheme="minorHAnsi" w:hAnsiTheme="minorHAnsi" w:cstheme="minorHAnsi"/>
          <w:color w:val="001F5F"/>
          <w:sz w:val="18"/>
          <w:szCs w:val="18"/>
        </w:rPr>
        <w:t>/202</w:t>
      </w:r>
      <w:r w:rsidR="00441244">
        <w:rPr>
          <w:rFonts w:asciiTheme="minorHAnsi" w:hAnsiTheme="minorHAnsi" w:cstheme="minorHAnsi"/>
          <w:color w:val="001F5F"/>
          <w:sz w:val="18"/>
          <w:szCs w:val="18"/>
        </w:rPr>
        <w:t>5</w:t>
      </w:r>
      <w:r w:rsidR="00D5276A">
        <w:rPr>
          <w:rFonts w:asciiTheme="minorHAnsi" w:hAnsiTheme="minorHAnsi" w:cstheme="minorHAnsi"/>
          <w:color w:val="001F5F"/>
          <w:sz w:val="18"/>
          <w:szCs w:val="18"/>
        </w:rPr>
        <w:br w:type="page"/>
      </w:r>
    </w:p>
    <w:p w14:paraId="764A04B3" w14:textId="77777777" w:rsidR="00E75CF0" w:rsidRPr="00495B7C" w:rsidRDefault="00E75CF0" w:rsidP="00E75CF0">
      <w:pPr>
        <w:tabs>
          <w:tab w:val="left" w:pos="450"/>
        </w:tabs>
        <w:spacing w:line="482" w:lineRule="exact"/>
        <w:ind w:left="104"/>
        <w:rPr>
          <w:b/>
          <w:sz w:val="36"/>
          <w:szCs w:val="36"/>
        </w:rPr>
      </w:pPr>
      <w:r w:rsidRPr="00495B7C">
        <w:rPr>
          <w:b/>
          <w:sz w:val="36"/>
          <w:szCs w:val="36"/>
        </w:rPr>
        <w:lastRenderedPageBreak/>
        <w:t>Virginia Request for Assistance with Voting an Absentee Ballot</w:t>
      </w:r>
    </w:p>
    <w:p w14:paraId="10A34C1A" w14:textId="77777777" w:rsidR="00E75CF0" w:rsidRDefault="00E75CF0" w:rsidP="00E75CF0">
      <w:pPr>
        <w:spacing w:before="2"/>
        <w:ind w:left="3388"/>
        <w:rPr>
          <w:i/>
          <w:sz w:val="18"/>
        </w:rPr>
      </w:pPr>
      <w:r>
        <w:rPr>
          <w:sz w:val="18"/>
        </w:rPr>
        <w:t xml:space="preserve">Authority: §§ 24.2-704 and 24.2-707 of the </w:t>
      </w:r>
      <w:r>
        <w:rPr>
          <w:i/>
          <w:sz w:val="18"/>
        </w:rPr>
        <w:t>Code of Virginia</w:t>
      </w:r>
    </w:p>
    <w:p w14:paraId="63AB4BB3" w14:textId="77777777" w:rsidR="00E75CF0" w:rsidRDefault="00E75CF0" w:rsidP="00E75CF0">
      <w:pPr>
        <w:pStyle w:val="BodyText"/>
        <w:spacing w:before="2"/>
        <w:rPr>
          <w:i/>
          <w:sz w:val="9"/>
        </w:rPr>
      </w:pPr>
    </w:p>
    <w:p w14:paraId="3D83EC17" w14:textId="77777777" w:rsidR="00E75CF0" w:rsidRPr="00495B7C" w:rsidRDefault="00E75CF0" w:rsidP="00E75CF0">
      <w:pPr>
        <w:ind w:left="104"/>
        <w:rPr>
          <w:b/>
          <w:color w:val="FFFFFF" w:themeColor="background1"/>
          <w:sz w:val="28"/>
          <w:szCs w:val="28"/>
        </w:rPr>
      </w:pPr>
      <w:r w:rsidRPr="00495B7C">
        <w:rPr>
          <w:b/>
          <w:color w:val="FFFFFF" w:themeColor="background1"/>
          <w:sz w:val="28"/>
          <w:szCs w:val="28"/>
          <w:highlight w:val="black"/>
        </w:rPr>
        <w:t xml:space="preserve">Fill out this form and place it in the return envelope provided only if someone helped you vote your ballot. </w:t>
      </w:r>
    </w:p>
    <w:p w14:paraId="090514F0" w14:textId="77777777" w:rsidR="00E75CF0" w:rsidRPr="008C02C9" w:rsidRDefault="00E75CF0" w:rsidP="00E75CF0">
      <w:pPr>
        <w:ind w:left="104"/>
        <w:rPr>
          <w:b/>
          <w:color w:val="FFFFFF" w:themeColor="background1"/>
          <w:sz w:val="10"/>
          <w:szCs w:val="32"/>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2"/>
        <w:gridCol w:w="9052"/>
      </w:tblGrid>
      <w:tr w:rsidR="00E75CF0" w14:paraId="39CB2266" w14:textId="77777777" w:rsidTr="002F40FA">
        <w:trPr>
          <w:trHeight w:val="902"/>
        </w:trPr>
        <w:tc>
          <w:tcPr>
            <w:tcW w:w="1422" w:type="dxa"/>
            <w:tcBorders>
              <w:bottom w:val="single" w:sz="2" w:space="0" w:color="auto"/>
            </w:tcBorders>
            <w:vAlign w:val="center"/>
          </w:tcPr>
          <w:p w14:paraId="2300E1DA" w14:textId="77777777" w:rsidR="00E75CF0" w:rsidRDefault="00E75CF0" w:rsidP="002F40FA">
            <w:pPr>
              <w:pStyle w:val="TableParagraph"/>
              <w:ind w:left="162" w:right="89"/>
              <w:rPr>
                <w:b/>
              </w:rPr>
            </w:pPr>
            <w:r>
              <w:rPr>
                <w:b/>
              </w:rPr>
              <w:t>Did you receive help?</w:t>
            </w:r>
          </w:p>
        </w:tc>
        <w:tc>
          <w:tcPr>
            <w:tcW w:w="9052" w:type="dxa"/>
          </w:tcPr>
          <w:p w14:paraId="73E5378B" w14:textId="77777777" w:rsidR="00E75CF0" w:rsidRPr="00F401CF" w:rsidRDefault="00E75CF0" w:rsidP="002F40FA">
            <w:pPr>
              <w:pStyle w:val="TableParagraph"/>
              <w:numPr>
                <w:ilvl w:val="0"/>
                <w:numId w:val="9"/>
              </w:numPr>
              <w:spacing w:line="226" w:lineRule="auto"/>
              <w:ind w:left="432" w:right="691" w:hanging="274"/>
            </w:pPr>
            <w:r w:rsidRPr="00F401CF">
              <w:t xml:space="preserve">Yes, I had or will have help. – Complete this form and return it with your voted absentee ballot. You </w:t>
            </w:r>
            <w:r w:rsidRPr="00F401CF">
              <w:rPr>
                <w:b/>
              </w:rPr>
              <w:t xml:space="preserve">must </w:t>
            </w:r>
            <w:r w:rsidRPr="00F401CF">
              <w:t xml:space="preserve">put this completed form in the </w:t>
            </w:r>
            <w:r w:rsidRPr="00F401CF">
              <w:rPr>
                <w:b/>
              </w:rPr>
              <w:t>larger outer return</w:t>
            </w:r>
            <w:r w:rsidRPr="00F401CF">
              <w:rPr>
                <w:b/>
                <w:spacing w:val="-20"/>
              </w:rPr>
              <w:t xml:space="preserve"> </w:t>
            </w:r>
            <w:r w:rsidRPr="00F401CF">
              <w:rPr>
                <w:b/>
              </w:rPr>
              <w:t>envelope</w:t>
            </w:r>
            <w:r w:rsidRPr="00F401CF">
              <w:t>.</w:t>
            </w:r>
          </w:p>
          <w:p w14:paraId="3B90B70C" w14:textId="77777777" w:rsidR="00E75CF0" w:rsidRPr="00F401CF" w:rsidRDefault="00E75CF0" w:rsidP="002F40FA">
            <w:pPr>
              <w:pStyle w:val="TableParagraph"/>
              <w:numPr>
                <w:ilvl w:val="0"/>
                <w:numId w:val="8"/>
              </w:numPr>
              <w:spacing w:line="299" w:lineRule="exact"/>
              <w:ind w:left="432" w:hanging="270"/>
            </w:pPr>
            <w:r w:rsidRPr="00F401CF">
              <w:t>No, I did not have help. – This form is not needed. You do not need to return</w:t>
            </w:r>
            <w:r w:rsidRPr="00F401CF">
              <w:rPr>
                <w:spacing w:val="-20"/>
              </w:rPr>
              <w:t xml:space="preserve"> </w:t>
            </w:r>
            <w:r w:rsidRPr="00F401CF">
              <w:t>it.</w:t>
            </w:r>
          </w:p>
        </w:tc>
      </w:tr>
    </w:tbl>
    <w:p w14:paraId="40F37121" w14:textId="77777777" w:rsidR="00E75CF0" w:rsidRDefault="00E75CF0" w:rsidP="00E75CF0">
      <w:pPr>
        <w:spacing w:before="146"/>
        <w:ind w:left="104"/>
        <w:rPr>
          <w:b/>
          <w:sz w:val="28"/>
        </w:rPr>
      </w:pPr>
      <w:r>
        <w:rPr>
          <w:b/>
          <w:sz w:val="32"/>
        </w:rPr>
        <w:t xml:space="preserve">Voter </w:t>
      </w:r>
      <w:r>
        <w:rPr>
          <w:b/>
          <w:sz w:val="28"/>
        </w:rPr>
        <w:t>(I had or will have help completing my absentee ballot)</w:t>
      </w: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6"/>
        <w:gridCol w:w="9062"/>
      </w:tblGrid>
      <w:tr w:rsidR="00E75CF0" w14:paraId="48467CCB" w14:textId="77777777" w:rsidTr="002F40FA">
        <w:trPr>
          <w:trHeight w:val="1253"/>
        </w:trPr>
        <w:tc>
          <w:tcPr>
            <w:tcW w:w="1436" w:type="dxa"/>
            <w:vAlign w:val="center"/>
          </w:tcPr>
          <w:p w14:paraId="5647E32B" w14:textId="77777777" w:rsidR="00E75CF0" w:rsidRDefault="00E75CF0" w:rsidP="002F40FA">
            <w:pPr>
              <w:pStyle w:val="TableParagraph"/>
              <w:spacing w:line="268" w:lineRule="exact"/>
              <w:ind w:left="72"/>
              <w:rPr>
                <w:b/>
              </w:rPr>
            </w:pPr>
            <w:r>
              <w:rPr>
                <w:b/>
              </w:rPr>
              <w:t>Voter’s</w:t>
            </w:r>
          </w:p>
          <w:p w14:paraId="1EE2BCD8" w14:textId="77777777" w:rsidR="00E75CF0" w:rsidRDefault="00E75CF0" w:rsidP="002F40FA">
            <w:pPr>
              <w:pStyle w:val="TableParagraph"/>
              <w:spacing w:line="249" w:lineRule="exact"/>
              <w:ind w:left="72"/>
              <w:rPr>
                <w:b/>
              </w:rPr>
            </w:pPr>
            <w:r>
              <w:rPr>
                <w:b/>
              </w:rPr>
              <w:t>Name:</w:t>
            </w:r>
          </w:p>
        </w:tc>
        <w:tc>
          <w:tcPr>
            <w:tcW w:w="9062" w:type="dxa"/>
            <w:vMerge w:val="restart"/>
          </w:tcPr>
          <w:p w14:paraId="7B73643C" w14:textId="77777777" w:rsidR="00E75CF0" w:rsidRDefault="00E75CF0" w:rsidP="002F40FA">
            <w:pPr>
              <w:pStyle w:val="TableParagraph"/>
              <w:spacing w:before="11"/>
              <w:rPr>
                <w:b/>
                <w:sz w:val="21"/>
              </w:rPr>
            </w:pPr>
          </w:p>
          <w:p w14:paraId="14D953BA" w14:textId="77777777" w:rsidR="00E75CF0" w:rsidRDefault="00E75CF0" w:rsidP="002F40FA">
            <w:pPr>
              <w:pStyle w:val="TableParagraph"/>
              <w:tabs>
                <w:tab w:val="left" w:pos="4428"/>
                <w:tab w:val="left" w:pos="4652"/>
                <w:tab w:val="left" w:pos="8993"/>
              </w:tabs>
              <w:ind w:left="162"/>
              <w:rPr>
                <w:b/>
              </w:rPr>
            </w:pPr>
            <w:r>
              <w:rPr>
                <w:b/>
                <w:u w:val="single"/>
              </w:rPr>
              <w:tab/>
            </w:r>
            <w:r>
              <w:rPr>
                <w:b/>
              </w:rPr>
              <w:tab/>
            </w:r>
            <w:r>
              <w:rPr>
                <w:b/>
                <w:u w:val="single"/>
              </w:rPr>
              <w:tab/>
            </w:r>
          </w:p>
          <w:p w14:paraId="706DB8D8" w14:textId="77777777" w:rsidR="00E75CF0" w:rsidRPr="00AC1227" w:rsidRDefault="00E75CF0" w:rsidP="002F40FA">
            <w:pPr>
              <w:pStyle w:val="TableParagraph"/>
              <w:tabs>
                <w:tab w:val="left" w:pos="4662"/>
              </w:tabs>
              <w:ind w:left="162"/>
              <w:rPr>
                <w:bCs/>
              </w:rPr>
            </w:pPr>
            <w:r w:rsidRPr="00AC1227">
              <w:rPr>
                <w:bCs/>
              </w:rPr>
              <w:t>Last Name</w:t>
            </w:r>
            <w:r>
              <w:rPr>
                <w:b/>
              </w:rPr>
              <w:tab/>
            </w:r>
            <w:r w:rsidRPr="00AC1227">
              <w:rPr>
                <w:bCs/>
              </w:rPr>
              <w:t>First Name</w:t>
            </w:r>
          </w:p>
          <w:p w14:paraId="3C59321A" w14:textId="77777777" w:rsidR="00E75CF0" w:rsidRDefault="00E75CF0" w:rsidP="002F40FA">
            <w:pPr>
              <w:pStyle w:val="TableParagraph"/>
              <w:tabs>
                <w:tab w:val="left" w:pos="4482"/>
                <w:tab w:val="left" w:pos="4662"/>
                <w:tab w:val="left" w:pos="8982"/>
              </w:tabs>
              <w:ind w:left="162"/>
              <w:rPr>
                <w:b/>
              </w:rPr>
            </w:pPr>
            <w:r>
              <w:rPr>
                <w:b/>
                <w:u w:val="single"/>
              </w:rPr>
              <w:tab/>
            </w:r>
            <w:r>
              <w:rPr>
                <w:b/>
              </w:rPr>
              <w:tab/>
            </w:r>
            <w:r>
              <w:rPr>
                <w:b/>
                <w:u w:val="single"/>
              </w:rPr>
              <w:tab/>
            </w:r>
          </w:p>
          <w:p w14:paraId="44E3DE32" w14:textId="77777777" w:rsidR="00E75CF0" w:rsidRPr="00AC1227" w:rsidRDefault="00E75CF0" w:rsidP="002F40FA">
            <w:pPr>
              <w:pStyle w:val="TableParagraph"/>
              <w:tabs>
                <w:tab w:val="left" w:pos="4662"/>
              </w:tabs>
              <w:spacing w:before="11"/>
              <w:ind w:left="162"/>
              <w:rPr>
                <w:bCs/>
                <w:sz w:val="25"/>
              </w:rPr>
            </w:pPr>
            <w:r w:rsidRPr="00AC1227">
              <w:rPr>
                <w:bCs/>
              </w:rPr>
              <w:t>Middle Name</w:t>
            </w:r>
            <w:r w:rsidRPr="00AC1227">
              <w:rPr>
                <w:bCs/>
              </w:rPr>
              <w:tab/>
            </w:r>
            <w:r>
              <w:rPr>
                <w:bCs/>
              </w:rPr>
              <w:t>Suffix</w:t>
            </w:r>
          </w:p>
          <w:p w14:paraId="74CFFA54" w14:textId="77777777" w:rsidR="00E75CF0" w:rsidRPr="00F401CF" w:rsidRDefault="00E75CF0" w:rsidP="002F40FA">
            <w:pPr>
              <w:pStyle w:val="TableParagraph"/>
              <w:numPr>
                <w:ilvl w:val="0"/>
                <w:numId w:val="7"/>
              </w:numPr>
              <w:spacing w:line="226" w:lineRule="auto"/>
              <w:ind w:left="432" w:right="516" w:hanging="274"/>
            </w:pPr>
            <w:r w:rsidRPr="00F401CF">
              <w:t>I require assistance completing my absentee ballot because I am blind, disabled, or unable</w:t>
            </w:r>
            <w:r w:rsidRPr="00F401CF">
              <w:rPr>
                <w:spacing w:val="-32"/>
              </w:rPr>
              <w:t xml:space="preserve"> </w:t>
            </w:r>
            <w:r w:rsidRPr="00F401CF">
              <w:t>to read or write</w:t>
            </w:r>
            <w:r w:rsidRPr="00F401CF">
              <w:rPr>
                <w:spacing w:val="-6"/>
              </w:rPr>
              <w:t xml:space="preserve"> </w:t>
            </w:r>
            <w:r w:rsidRPr="00F401CF">
              <w:t>English.</w:t>
            </w:r>
          </w:p>
          <w:p w14:paraId="69C3645F" w14:textId="77777777" w:rsidR="00E75CF0" w:rsidRPr="00F401CF" w:rsidRDefault="00E75CF0" w:rsidP="002F40FA">
            <w:pPr>
              <w:pStyle w:val="TableParagraph"/>
              <w:numPr>
                <w:ilvl w:val="0"/>
                <w:numId w:val="7"/>
              </w:numPr>
              <w:tabs>
                <w:tab w:val="left" w:pos="522"/>
              </w:tabs>
              <w:spacing w:line="226" w:lineRule="auto"/>
              <w:ind w:left="432" w:hanging="274"/>
            </w:pPr>
            <w:r w:rsidRPr="00F401CF">
              <w:t>I want the person listed in Section B below to help me complete my absentee</w:t>
            </w:r>
            <w:r w:rsidRPr="00F401CF">
              <w:rPr>
                <w:spacing w:val="-28"/>
              </w:rPr>
              <w:t xml:space="preserve"> </w:t>
            </w:r>
            <w:r w:rsidRPr="00F401CF">
              <w:t>ballot.</w:t>
            </w:r>
          </w:p>
          <w:p w14:paraId="07EE7418" w14:textId="77777777" w:rsidR="00E75CF0" w:rsidRPr="00F401CF" w:rsidRDefault="00E75CF0" w:rsidP="002F40FA">
            <w:pPr>
              <w:pStyle w:val="TableParagraph"/>
              <w:numPr>
                <w:ilvl w:val="0"/>
                <w:numId w:val="7"/>
              </w:numPr>
              <w:tabs>
                <w:tab w:val="left" w:pos="522"/>
              </w:tabs>
              <w:spacing w:line="226" w:lineRule="auto"/>
              <w:ind w:left="432" w:hanging="274"/>
            </w:pPr>
            <w:r w:rsidRPr="00F401CF">
              <w:t>I will put this completed form in the larger outer return</w:t>
            </w:r>
            <w:r w:rsidRPr="00F401CF">
              <w:rPr>
                <w:spacing w:val="-28"/>
              </w:rPr>
              <w:t xml:space="preserve"> </w:t>
            </w:r>
            <w:r w:rsidRPr="00F401CF">
              <w:t>envelope.</w:t>
            </w:r>
          </w:p>
          <w:p w14:paraId="61E87F8E" w14:textId="77777777" w:rsidR="00E75CF0" w:rsidRPr="00A91352" w:rsidRDefault="00E75CF0" w:rsidP="002F40FA">
            <w:pPr>
              <w:pStyle w:val="TableParagraph"/>
              <w:ind w:left="432" w:hanging="270"/>
              <w:rPr>
                <w:b/>
                <w:sz w:val="14"/>
                <w:szCs w:val="10"/>
              </w:rPr>
            </w:pPr>
          </w:p>
          <w:p w14:paraId="2F724553" w14:textId="77777777" w:rsidR="00E75CF0" w:rsidRDefault="00E75CF0" w:rsidP="002F40FA">
            <w:pPr>
              <w:pStyle w:val="TableParagraph"/>
              <w:tabs>
                <w:tab w:val="left" w:pos="5732"/>
                <w:tab w:val="left" w:pos="5996"/>
                <w:tab w:val="left" w:pos="6833"/>
                <w:tab w:val="left" w:pos="7921"/>
                <w:tab w:val="left" w:pos="8948"/>
              </w:tabs>
              <w:spacing w:line="389" w:lineRule="exact"/>
              <w:ind w:firstLine="180"/>
              <w:rPr>
                <w:b/>
                <w:sz w:val="32"/>
              </w:rPr>
            </w:pPr>
            <w:r>
              <w:rPr>
                <w:b/>
                <w:sz w:val="32"/>
                <w:u w:val="single"/>
              </w:rPr>
              <w:t>X</w:t>
            </w:r>
            <w:r>
              <w:rPr>
                <w:b/>
                <w:sz w:val="32"/>
                <w:u w:val="single"/>
              </w:rPr>
              <w:tab/>
            </w:r>
            <w:r>
              <w:rPr>
                <w:b/>
                <w:sz w:val="32"/>
              </w:rPr>
              <w:tab/>
            </w:r>
            <w:r>
              <w:rPr>
                <w:b/>
                <w:sz w:val="32"/>
                <w:u w:val="single"/>
              </w:rPr>
              <w:tab/>
              <w:t>/</w:t>
            </w:r>
            <w:r>
              <w:rPr>
                <w:b/>
                <w:sz w:val="32"/>
                <w:u w:val="single"/>
              </w:rPr>
              <w:tab/>
              <w:t>/</w:t>
            </w:r>
            <w:r>
              <w:rPr>
                <w:b/>
                <w:sz w:val="32"/>
                <w:u w:val="single"/>
              </w:rPr>
              <w:tab/>
            </w:r>
          </w:p>
          <w:p w14:paraId="4DDA59B8" w14:textId="77777777" w:rsidR="00E75CF0" w:rsidRPr="00A91352" w:rsidRDefault="00E75CF0" w:rsidP="002F40FA">
            <w:pPr>
              <w:pStyle w:val="TableParagraph"/>
              <w:tabs>
                <w:tab w:val="left" w:pos="6008"/>
              </w:tabs>
              <w:spacing w:after="120"/>
              <w:ind w:left="158"/>
              <w:rPr>
                <w:bCs/>
              </w:rPr>
            </w:pPr>
            <w:r>
              <w:rPr>
                <w:bCs/>
              </w:rPr>
              <w:t xml:space="preserve">Voter </w:t>
            </w:r>
            <w:r w:rsidRPr="00A91352">
              <w:rPr>
                <w:bCs/>
              </w:rPr>
              <w:t>Signature</w:t>
            </w:r>
            <w:r w:rsidRPr="00A91352">
              <w:rPr>
                <w:bCs/>
              </w:rPr>
              <w:tab/>
            </w:r>
            <w:r>
              <w:rPr>
                <w:bCs/>
              </w:rPr>
              <w:t>Date</w:t>
            </w:r>
            <w:r w:rsidRPr="00A91352">
              <w:rPr>
                <w:bCs/>
              </w:rPr>
              <w:tab/>
            </w:r>
          </w:p>
          <w:p w14:paraId="4CB0B625" w14:textId="77777777" w:rsidR="00E75CF0" w:rsidRDefault="00E75CF0" w:rsidP="002F40FA">
            <w:pPr>
              <w:pStyle w:val="TableParagraph"/>
              <w:spacing w:line="19" w:lineRule="atLeast"/>
              <w:ind w:left="342" w:hanging="180"/>
            </w:pPr>
            <w:r>
              <w:t xml:space="preserve">The </w:t>
            </w:r>
            <w:r>
              <w:rPr>
                <w:b/>
              </w:rPr>
              <w:t xml:space="preserve">Assistant </w:t>
            </w:r>
            <w:r>
              <w:t>must write on the signature line:</w:t>
            </w:r>
          </w:p>
          <w:p w14:paraId="32487C2A" w14:textId="77777777" w:rsidR="00E75CF0" w:rsidRDefault="00E75CF0" w:rsidP="002F40FA">
            <w:pPr>
              <w:pStyle w:val="TableParagraph"/>
              <w:numPr>
                <w:ilvl w:val="0"/>
                <w:numId w:val="7"/>
              </w:numPr>
              <w:spacing w:line="19" w:lineRule="atLeast"/>
              <w:ind w:left="432" w:hanging="270"/>
            </w:pPr>
            <w:r>
              <w:t>“Blind Voter” if the voter is</w:t>
            </w:r>
            <w:r>
              <w:rPr>
                <w:spacing w:val="-11"/>
              </w:rPr>
              <w:t xml:space="preserve"> </w:t>
            </w:r>
            <w:r>
              <w:t>blind.</w:t>
            </w:r>
          </w:p>
          <w:p w14:paraId="21D01F1E" w14:textId="77777777" w:rsidR="00E75CF0" w:rsidRDefault="00E75CF0" w:rsidP="002F40FA">
            <w:pPr>
              <w:pStyle w:val="TableParagraph"/>
              <w:numPr>
                <w:ilvl w:val="0"/>
                <w:numId w:val="7"/>
              </w:numPr>
              <w:spacing w:line="19" w:lineRule="atLeast"/>
              <w:ind w:left="432" w:hanging="270"/>
            </w:pPr>
            <w:r>
              <w:t>“Voter Unable to Sign” if the voter is otherwise disabled or can’t read or write</w:t>
            </w:r>
            <w:r>
              <w:rPr>
                <w:spacing w:val="-20"/>
              </w:rPr>
              <w:t xml:space="preserve"> </w:t>
            </w:r>
            <w:r>
              <w:t>English.</w:t>
            </w:r>
          </w:p>
        </w:tc>
      </w:tr>
      <w:tr w:rsidR="00E75CF0" w14:paraId="67470B9A" w14:textId="77777777" w:rsidTr="002F40FA">
        <w:trPr>
          <w:trHeight w:val="1163"/>
        </w:trPr>
        <w:tc>
          <w:tcPr>
            <w:tcW w:w="1436" w:type="dxa"/>
            <w:tcBorders>
              <w:top w:val="nil"/>
            </w:tcBorders>
            <w:vAlign w:val="center"/>
          </w:tcPr>
          <w:p w14:paraId="532E48BE" w14:textId="77777777" w:rsidR="00E75CF0" w:rsidRDefault="00E75CF0" w:rsidP="002F40FA">
            <w:pPr>
              <w:pStyle w:val="TableParagraph"/>
              <w:spacing w:before="138"/>
              <w:ind w:left="72"/>
              <w:rPr>
                <w:b/>
              </w:rPr>
            </w:pPr>
            <w:r>
              <w:rPr>
                <w:b/>
              </w:rPr>
              <w:t>Voter’s</w:t>
            </w:r>
          </w:p>
          <w:p w14:paraId="31A9886D" w14:textId="77777777" w:rsidR="00E75CF0" w:rsidRDefault="00E75CF0" w:rsidP="002F40FA">
            <w:pPr>
              <w:pStyle w:val="TableParagraph"/>
              <w:spacing w:line="249" w:lineRule="exact"/>
              <w:ind w:left="72"/>
              <w:rPr>
                <w:b/>
              </w:rPr>
            </w:pPr>
            <w:r>
              <w:rPr>
                <w:b/>
              </w:rPr>
              <w:t>Affirmation:</w:t>
            </w:r>
          </w:p>
        </w:tc>
        <w:tc>
          <w:tcPr>
            <w:tcW w:w="9062" w:type="dxa"/>
            <w:vMerge/>
          </w:tcPr>
          <w:p w14:paraId="4FE38A8C" w14:textId="77777777" w:rsidR="00E75CF0" w:rsidRDefault="00E75CF0" w:rsidP="002F40FA"/>
        </w:tc>
      </w:tr>
      <w:tr w:rsidR="00E75CF0" w14:paraId="2FB073C9" w14:textId="77777777" w:rsidTr="002F40FA">
        <w:trPr>
          <w:trHeight w:val="884"/>
        </w:trPr>
        <w:tc>
          <w:tcPr>
            <w:tcW w:w="1436" w:type="dxa"/>
            <w:tcBorders>
              <w:top w:val="nil"/>
            </w:tcBorders>
            <w:vAlign w:val="center"/>
          </w:tcPr>
          <w:p w14:paraId="2B94FE9E" w14:textId="77777777" w:rsidR="00E75CF0" w:rsidRDefault="00E75CF0" w:rsidP="002F40FA">
            <w:pPr>
              <w:pStyle w:val="TableParagraph"/>
              <w:spacing w:before="1"/>
              <w:ind w:left="72"/>
              <w:rPr>
                <w:b/>
              </w:rPr>
            </w:pPr>
            <w:r>
              <w:rPr>
                <w:b/>
              </w:rPr>
              <w:t>Voter Sign</w:t>
            </w:r>
          </w:p>
          <w:p w14:paraId="0DF8CDEA" w14:textId="77777777" w:rsidR="00E75CF0" w:rsidRDefault="00E75CF0" w:rsidP="002F40FA">
            <w:pPr>
              <w:pStyle w:val="TableParagraph"/>
              <w:spacing w:line="249" w:lineRule="exact"/>
              <w:ind w:left="72"/>
              <w:rPr>
                <w:b/>
              </w:rPr>
            </w:pPr>
            <w:r>
              <w:rPr>
                <w:b/>
              </w:rPr>
              <w:t>Here:</w:t>
            </w:r>
          </w:p>
        </w:tc>
        <w:tc>
          <w:tcPr>
            <w:tcW w:w="9062" w:type="dxa"/>
            <w:vMerge/>
          </w:tcPr>
          <w:p w14:paraId="1D004DAC" w14:textId="77777777" w:rsidR="00E75CF0" w:rsidRDefault="00E75CF0" w:rsidP="002F40FA"/>
        </w:tc>
      </w:tr>
      <w:tr w:rsidR="00E75CF0" w14:paraId="4DBBEAB8" w14:textId="77777777" w:rsidTr="002F40FA">
        <w:trPr>
          <w:trHeight w:val="911"/>
        </w:trPr>
        <w:tc>
          <w:tcPr>
            <w:tcW w:w="1436" w:type="dxa"/>
            <w:tcBorders>
              <w:top w:val="nil"/>
              <w:bottom w:val="single" w:sz="2" w:space="0" w:color="auto"/>
            </w:tcBorders>
            <w:vAlign w:val="center"/>
          </w:tcPr>
          <w:p w14:paraId="1F56B79E" w14:textId="77777777" w:rsidR="00E75CF0" w:rsidRDefault="00E75CF0" w:rsidP="002F40FA">
            <w:pPr>
              <w:pStyle w:val="TableParagraph"/>
              <w:spacing w:before="46"/>
              <w:ind w:left="72"/>
              <w:rPr>
                <w:b/>
              </w:rPr>
            </w:pPr>
            <w:r>
              <w:rPr>
                <w:b/>
              </w:rPr>
              <w:t>What if I</w:t>
            </w:r>
          </w:p>
          <w:p w14:paraId="5CCEFAD1" w14:textId="77777777" w:rsidR="00E75CF0" w:rsidRDefault="00E75CF0" w:rsidP="002F40FA">
            <w:pPr>
              <w:pStyle w:val="TableParagraph"/>
              <w:spacing w:line="248" w:lineRule="exact"/>
              <w:ind w:left="72"/>
              <w:rPr>
                <w:b/>
              </w:rPr>
            </w:pPr>
            <w:r>
              <w:rPr>
                <w:b/>
              </w:rPr>
              <w:t>can’t sign my</w:t>
            </w:r>
          </w:p>
          <w:p w14:paraId="0B791CA4" w14:textId="77777777" w:rsidR="00E75CF0" w:rsidRDefault="00E75CF0" w:rsidP="002F40FA">
            <w:pPr>
              <w:pStyle w:val="TableParagraph"/>
              <w:spacing w:line="249" w:lineRule="exact"/>
              <w:ind w:left="72"/>
              <w:rPr>
                <w:b/>
              </w:rPr>
            </w:pPr>
            <w:r>
              <w:rPr>
                <w:b/>
              </w:rPr>
              <w:t>name?</w:t>
            </w:r>
          </w:p>
        </w:tc>
        <w:tc>
          <w:tcPr>
            <w:tcW w:w="9062" w:type="dxa"/>
            <w:vMerge/>
          </w:tcPr>
          <w:p w14:paraId="404C6498" w14:textId="77777777" w:rsidR="00E75CF0" w:rsidRDefault="00E75CF0" w:rsidP="002F40FA"/>
        </w:tc>
      </w:tr>
    </w:tbl>
    <w:p w14:paraId="3D2863F8" w14:textId="77777777" w:rsidR="00E75CF0" w:rsidRDefault="00E75CF0" w:rsidP="00E75CF0">
      <w:pPr>
        <w:spacing w:before="146"/>
        <w:ind w:left="104"/>
        <w:rPr>
          <w:b/>
          <w:sz w:val="28"/>
        </w:rPr>
      </w:pPr>
      <w:r>
        <w:rPr>
          <w:b/>
          <w:sz w:val="32"/>
        </w:rPr>
        <w:t xml:space="preserve">Assistant </w:t>
      </w:r>
      <w:r>
        <w:rPr>
          <w:b/>
          <w:sz w:val="28"/>
        </w:rPr>
        <w:t>(the person who is helping the voter)</w:t>
      </w: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9090"/>
      </w:tblGrid>
      <w:tr w:rsidR="00E75CF0" w14:paraId="52F5D4AF" w14:textId="77777777" w:rsidTr="002F40FA">
        <w:trPr>
          <w:trHeight w:val="1379"/>
        </w:trPr>
        <w:tc>
          <w:tcPr>
            <w:tcW w:w="1440" w:type="dxa"/>
            <w:vAlign w:val="center"/>
          </w:tcPr>
          <w:p w14:paraId="518FF3BD" w14:textId="77777777" w:rsidR="00E75CF0" w:rsidRDefault="00E75CF0" w:rsidP="002F40FA">
            <w:pPr>
              <w:pStyle w:val="TableParagraph"/>
              <w:spacing w:line="268" w:lineRule="exact"/>
              <w:ind w:left="72"/>
              <w:rPr>
                <w:b/>
              </w:rPr>
            </w:pPr>
            <w:r>
              <w:rPr>
                <w:b/>
              </w:rPr>
              <w:t>Assistant’s</w:t>
            </w:r>
          </w:p>
          <w:p w14:paraId="1A8680EA" w14:textId="77777777" w:rsidR="00E75CF0" w:rsidRDefault="00E75CF0" w:rsidP="002F40FA">
            <w:pPr>
              <w:pStyle w:val="TableParagraph"/>
              <w:spacing w:line="249" w:lineRule="exact"/>
              <w:ind w:left="72"/>
              <w:rPr>
                <w:b/>
              </w:rPr>
            </w:pPr>
            <w:r>
              <w:rPr>
                <w:b/>
              </w:rPr>
              <w:t>Name:</w:t>
            </w:r>
          </w:p>
        </w:tc>
        <w:tc>
          <w:tcPr>
            <w:tcW w:w="9090" w:type="dxa"/>
            <w:vMerge w:val="restart"/>
          </w:tcPr>
          <w:p w14:paraId="350C5006" w14:textId="77777777" w:rsidR="00E75CF0" w:rsidRDefault="00E75CF0" w:rsidP="002F40FA">
            <w:pPr>
              <w:pStyle w:val="TableParagraph"/>
              <w:spacing w:before="11"/>
              <w:rPr>
                <w:b/>
                <w:sz w:val="21"/>
              </w:rPr>
            </w:pPr>
          </w:p>
          <w:p w14:paraId="3466C6CE" w14:textId="77777777" w:rsidR="00E75CF0" w:rsidRDefault="00E75CF0" w:rsidP="002F40FA">
            <w:pPr>
              <w:pStyle w:val="TableParagraph"/>
              <w:tabs>
                <w:tab w:val="left" w:pos="4428"/>
                <w:tab w:val="left" w:pos="4652"/>
                <w:tab w:val="left" w:pos="8993"/>
              </w:tabs>
              <w:ind w:left="162"/>
              <w:rPr>
                <w:b/>
              </w:rPr>
            </w:pPr>
            <w:r>
              <w:rPr>
                <w:b/>
                <w:u w:val="single"/>
              </w:rPr>
              <w:tab/>
            </w:r>
            <w:r>
              <w:rPr>
                <w:b/>
              </w:rPr>
              <w:tab/>
            </w:r>
            <w:r>
              <w:rPr>
                <w:b/>
                <w:u w:val="single"/>
              </w:rPr>
              <w:tab/>
            </w:r>
          </w:p>
          <w:p w14:paraId="65E59165" w14:textId="77777777" w:rsidR="00E75CF0" w:rsidRPr="00AC1227" w:rsidRDefault="00E75CF0" w:rsidP="002F40FA">
            <w:pPr>
              <w:pStyle w:val="TableParagraph"/>
              <w:tabs>
                <w:tab w:val="left" w:pos="4662"/>
              </w:tabs>
              <w:spacing w:after="60"/>
              <w:ind w:left="158"/>
              <w:rPr>
                <w:bCs/>
              </w:rPr>
            </w:pPr>
            <w:r w:rsidRPr="00AC1227">
              <w:rPr>
                <w:bCs/>
              </w:rPr>
              <w:t>Last Name</w:t>
            </w:r>
            <w:r>
              <w:rPr>
                <w:b/>
              </w:rPr>
              <w:tab/>
            </w:r>
            <w:r w:rsidRPr="00AC1227">
              <w:rPr>
                <w:bCs/>
              </w:rPr>
              <w:t>First Name</w:t>
            </w:r>
          </w:p>
          <w:p w14:paraId="3307B140" w14:textId="77777777" w:rsidR="00E75CF0" w:rsidRDefault="00E75CF0" w:rsidP="002F40FA">
            <w:pPr>
              <w:pStyle w:val="TableParagraph"/>
              <w:tabs>
                <w:tab w:val="left" w:pos="4482"/>
                <w:tab w:val="left" w:pos="4662"/>
                <w:tab w:val="left" w:pos="8982"/>
              </w:tabs>
              <w:ind w:left="162"/>
              <w:rPr>
                <w:b/>
              </w:rPr>
            </w:pPr>
            <w:r>
              <w:rPr>
                <w:b/>
                <w:u w:val="single"/>
              </w:rPr>
              <w:tab/>
            </w:r>
            <w:r>
              <w:rPr>
                <w:b/>
              </w:rPr>
              <w:tab/>
            </w:r>
            <w:r>
              <w:rPr>
                <w:b/>
                <w:u w:val="single"/>
              </w:rPr>
              <w:tab/>
            </w:r>
          </w:p>
          <w:p w14:paraId="4927AAC2" w14:textId="77777777" w:rsidR="00E75CF0" w:rsidRPr="00AC1227" w:rsidRDefault="00E75CF0" w:rsidP="002F40FA">
            <w:pPr>
              <w:pStyle w:val="TableParagraph"/>
              <w:tabs>
                <w:tab w:val="left" w:pos="4662"/>
              </w:tabs>
              <w:spacing w:after="120"/>
              <w:ind w:left="158"/>
              <w:rPr>
                <w:bCs/>
                <w:sz w:val="25"/>
              </w:rPr>
            </w:pPr>
            <w:r w:rsidRPr="00AC1227">
              <w:rPr>
                <w:bCs/>
              </w:rPr>
              <w:t>Middle Name</w:t>
            </w:r>
            <w:r w:rsidRPr="00AC1227">
              <w:rPr>
                <w:bCs/>
              </w:rPr>
              <w:tab/>
            </w:r>
            <w:r>
              <w:rPr>
                <w:bCs/>
              </w:rPr>
              <w:t>Suffix</w:t>
            </w:r>
          </w:p>
          <w:p w14:paraId="11CEAB66" w14:textId="77777777" w:rsidR="00E75CF0" w:rsidRDefault="00E75CF0" w:rsidP="002F40FA">
            <w:pPr>
              <w:pStyle w:val="TableParagraph"/>
              <w:tabs>
                <w:tab w:val="left" w:pos="9000"/>
              </w:tabs>
              <w:ind w:left="162"/>
              <w:rPr>
                <w:b/>
              </w:rPr>
            </w:pPr>
            <w:r>
              <w:rPr>
                <w:b/>
                <w:u w:val="single"/>
              </w:rPr>
              <w:tab/>
            </w:r>
          </w:p>
          <w:p w14:paraId="40921024" w14:textId="77777777" w:rsidR="00E75CF0" w:rsidRPr="00AC1227" w:rsidRDefault="00E75CF0" w:rsidP="002F40FA">
            <w:pPr>
              <w:pStyle w:val="TableParagraph"/>
              <w:tabs>
                <w:tab w:val="left" w:pos="4662"/>
              </w:tabs>
              <w:spacing w:after="120"/>
              <w:ind w:left="158"/>
              <w:rPr>
                <w:bCs/>
              </w:rPr>
            </w:pPr>
            <w:r>
              <w:rPr>
                <w:bCs/>
              </w:rPr>
              <w:t>Address</w:t>
            </w:r>
            <w:r>
              <w:rPr>
                <w:b/>
              </w:rPr>
              <w:tab/>
            </w:r>
          </w:p>
          <w:p w14:paraId="3E8215BC" w14:textId="77777777" w:rsidR="00E75CF0" w:rsidRPr="00AE7CA7" w:rsidRDefault="00E75CF0" w:rsidP="002F40FA">
            <w:pPr>
              <w:pStyle w:val="TableParagraph"/>
              <w:tabs>
                <w:tab w:val="left" w:pos="4140"/>
                <w:tab w:val="left" w:pos="5670"/>
                <w:tab w:val="left" w:pos="5760"/>
                <w:tab w:val="left" w:pos="6930"/>
                <w:tab w:val="left" w:pos="7110"/>
              </w:tabs>
              <w:ind w:left="162"/>
              <w:rPr>
                <w:bCs/>
              </w:rPr>
            </w:pPr>
            <w:r>
              <w:rPr>
                <w:b/>
                <w:u w:val="single"/>
              </w:rPr>
              <w:tab/>
            </w:r>
            <w:r>
              <w:rPr>
                <w:b/>
                <w:u w:val="single"/>
              </w:rPr>
              <w:tab/>
            </w:r>
            <w:r>
              <w:rPr>
                <w:b/>
              </w:rPr>
              <w:tab/>
            </w:r>
            <w:r>
              <w:rPr>
                <w:b/>
                <w:u w:val="single"/>
              </w:rPr>
              <w:tab/>
            </w:r>
            <w:r>
              <w:rPr>
                <w:b/>
              </w:rPr>
              <w:tab/>
            </w:r>
            <w:r w:rsidRPr="00AE7CA7">
              <w:rPr>
                <w:bCs/>
                <w:u w:val="single"/>
              </w:rPr>
              <w:t xml:space="preserve">    </w:t>
            </w:r>
            <w:r>
              <w:rPr>
                <w:bCs/>
                <w:u w:val="single"/>
              </w:rPr>
              <w:t xml:space="preserve">  </w:t>
            </w:r>
            <w:r w:rsidRPr="00AE7CA7">
              <w:rPr>
                <w:bCs/>
                <w:u w:val="single"/>
              </w:rPr>
              <w:t xml:space="preserve"> |     |     |     |   </w:t>
            </w:r>
            <w:r>
              <w:rPr>
                <w:bCs/>
                <w:u w:val="single"/>
              </w:rPr>
              <w:t xml:space="preserve">  </w:t>
            </w:r>
            <w:r w:rsidRPr="00AE7CA7">
              <w:rPr>
                <w:bCs/>
                <w:u w:val="single"/>
              </w:rPr>
              <w:t xml:space="preserve">  </w:t>
            </w:r>
          </w:p>
          <w:p w14:paraId="1F88B347" w14:textId="77777777" w:rsidR="00E75CF0" w:rsidRPr="00AC1227" w:rsidRDefault="00E75CF0" w:rsidP="002F40FA">
            <w:pPr>
              <w:pStyle w:val="TableParagraph"/>
              <w:tabs>
                <w:tab w:val="left" w:pos="5760"/>
                <w:tab w:val="left" w:pos="7110"/>
              </w:tabs>
              <w:spacing w:after="120"/>
              <w:ind w:left="158"/>
              <w:rPr>
                <w:bCs/>
                <w:sz w:val="25"/>
              </w:rPr>
            </w:pPr>
            <w:r>
              <w:rPr>
                <w:bCs/>
              </w:rPr>
              <w:t>City</w:t>
            </w:r>
            <w:r w:rsidRPr="00AC1227">
              <w:rPr>
                <w:bCs/>
              </w:rPr>
              <w:tab/>
            </w:r>
            <w:r>
              <w:rPr>
                <w:bCs/>
              </w:rPr>
              <w:t>State</w:t>
            </w:r>
            <w:r>
              <w:rPr>
                <w:b/>
              </w:rPr>
              <w:tab/>
            </w:r>
            <w:r>
              <w:rPr>
                <w:bCs/>
              </w:rPr>
              <w:t>Zip Code</w:t>
            </w:r>
          </w:p>
          <w:p w14:paraId="5A52666F" w14:textId="77777777" w:rsidR="00E75CF0" w:rsidRPr="00F86CEE" w:rsidRDefault="00E75CF0" w:rsidP="002F40FA">
            <w:pPr>
              <w:pStyle w:val="TableParagraph"/>
              <w:numPr>
                <w:ilvl w:val="0"/>
                <w:numId w:val="6"/>
              </w:numPr>
              <w:spacing w:line="226" w:lineRule="auto"/>
              <w:ind w:left="547" w:hanging="360"/>
            </w:pPr>
            <w:r w:rsidRPr="00F86CEE">
              <w:t>I will fill out the voter’s absentee ballot as the voter</w:t>
            </w:r>
            <w:r w:rsidRPr="00F86CEE">
              <w:rPr>
                <w:spacing w:val="-20"/>
              </w:rPr>
              <w:t xml:space="preserve"> </w:t>
            </w:r>
            <w:r w:rsidRPr="00F86CEE">
              <w:t>instructs.</w:t>
            </w:r>
          </w:p>
          <w:p w14:paraId="2630A0A5" w14:textId="77777777" w:rsidR="00E75CF0" w:rsidRPr="00F86CEE" w:rsidRDefault="00E75CF0" w:rsidP="002F40FA">
            <w:pPr>
              <w:pStyle w:val="TableParagraph"/>
              <w:numPr>
                <w:ilvl w:val="0"/>
                <w:numId w:val="6"/>
              </w:numPr>
              <w:spacing w:line="226" w:lineRule="auto"/>
              <w:ind w:left="547" w:hanging="360"/>
            </w:pPr>
            <w:r w:rsidRPr="00F86CEE">
              <w:t>I will not solicit or attempt to influence how the voter</w:t>
            </w:r>
            <w:r w:rsidRPr="00F86CEE">
              <w:rPr>
                <w:spacing w:val="-19"/>
              </w:rPr>
              <w:t xml:space="preserve"> </w:t>
            </w:r>
            <w:r w:rsidRPr="00F86CEE">
              <w:t>votes.</w:t>
            </w:r>
          </w:p>
          <w:p w14:paraId="328F9822" w14:textId="77777777" w:rsidR="00E75CF0" w:rsidRPr="00F86CEE" w:rsidRDefault="00E75CF0" w:rsidP="002F40FA">
            <w:pPr>
              <w:pStyle w:val="TableParagraph"/>
              <w:numPr>
                <w:ilvl w:val="0"/>
                <w:numId w:val="6"/>
              </w:numPr>
              <w:spacing w:line="226" w:lineRule="auto"/>
              <w:ind w:left="547" w:hanging="360"/>
            </w:pPr>
            <w:r w:rsidRPr="00F86CEE">
              <w:t>I will not disclose or indicate how the voter votes on any office or</w:t>
            </w:r>
            <w:r w:rsidRPr="00F86CEE">
              <w:rPr>
                <w:spacing w:val="-31"/>
              </w:rPr>
              <w:t xml:space="preserve"> </w:t>
            </w:r>
            <w:r w:rsidRPr="00F86CEE">
              <w:t>issue.</w:t>
            </w:r>
          </w:p>
          <w:p w14:paraId="49CC210D" w14:textId="77777777" w:rsidR="00E75CF0" w:rsidRPr="00F86CEE" w:rsidRDefault="00E75CF0" w:rsidP="002F40FA">
            <w:pPr>
              <w:pStyle w:val="TableParagraph"/>
              <w:numPr>
                <w:ilvl w:val="0"/>
                <w:numId w:val="6"/>
              </w:numPr>
              <w:spacing w:line="226" w:lineRule="auto"/>
              <w:ind w:left="547" w:right="395" w:hanging="360"/>
            </w:pPr>
            <w:r w:rsidRPr="00F86CEE">
              <w:t>I am not the voter’s employer or an agent of that employer, or an officer or agent of the voter’s</w:t>
            </w:r>
            <w:r w:rsidRPr="00F86CEE">
              <w:rPr>
                <w:spacing w:val="-26"/>
              </w:rPr>
              <w:t xml:space="preserve"> </w:t>
            </w:r>
            <w:r w:rsidRPr="00F86CEE">
              <w:t>union. (Does not apply if voter is</w:t>
            </w:r>
            <w:r w:rsidRPr="00F86CEE">
              <w:rPr>
                <w:spacing w:val="-16"/>
              </w:rPr>
              <w:t xml:space="preserve"> </w:t>
            </w:r>
            <w:r w:rsidRPr="00F86CEE">
              <w:t>blind.)</w:t>
            </w:r>
          </w:p>
          <w:p w14:paraId="371CBB40" w14:textId="77777777" w:rsidR="00E75CF0" w:rsidRPr="00F86CEE" w:rsidRDefault="00E75CF0" w:rsidP="002F40FA">
            <w:pPr>
              <w:pStyle w:val="TableParagraph"/>
              <w:numPr>
                <w:ilvl w:val="0"/>
                <w:numId w:val="6"/>
              </w:numPr>
              <w:spacing w:line="226" w:lineRule="auto"/>
              <w:ind w:left="547" w:hanging="360"/>
            </w:pPr>
            <w:r w:rsidRPr="00F86CEE">
              <w:t>I will make sure this completed form is put in the larger outer return</w:t>
            </w:r>
            <w:r w:rsidRPr="00F86CEE">
              <w:rPr>
                <w:spacing w:val="-26"/>
              </w:rPr>
              <w:t xml:space="preserve"> </w:t>
            </w:r>
            <w:r w:rsidRPr="00F86CEE">
              <w:t>envelope.</w:t>
            </w:r>
          </w:p>
          <w:p w14:paraId="644863AF" w14:textId="77777777" w:rsidR="00E75CF0" w:rsidRDefault="00E75CF0" w:rsidP="002F40FA">
            <w:pPr>
              <w:pStyle w:val="TableParagraph"/>
              <w:tabs>
                <w:tab w:val="left" w:pos="5732"/>
                <w:tab w:val="left" w:pos="5996"/>
                <w:tab w:val="left" w:pos="6833"/>
                <w:tab w:val="left" w:pos="7921"/>
                <w:tab w:val="left" w:pos="8948"/>
              </w:tabs>
              <w:spacing w:line="389" w:lineRule="exact"/>
              <w:ind w:firstLine="180"/>
              <w:rPr>
                <w:b/>
                <w:sz w:val="32"/>
              </w:rPr>
            </w:pPr>
            <w:r>
              <w:rPr>
                <w:b/>
                <w:sz w:val="32"/>
                <w:u w:val="single"/>
              </w:rPr>
              <w:t>X</w:t>
            </w:r>
            <w:r>
              <w:rPr>
                <w:b/>
                <w:sz w:val="32"/>
                <w:u w:val="single"/>
              </w:rPr>
              <w:tab/>
            </w:r>
            <w:r>
              <w:rPr>
                <w:b/>
                <w:sz w:val="32"/>
              </w:rPr>
              <w:tab/>
            </w:r>
            <w:r>
              <w:rPr>
                <w:b/>
                <w:sz w:val="32"/>
                <w:u w:val="single"/>
              </w:rPr>
              <w:tab/>
              <w:t>/</w:t>
            </w:r>
            <w:r>
              <w:rPr>
                <w:b/>
                <w:sz w:val="32"/>
                <w:u w:val="single"/>
              </w:rPr>
              <w:tab/>
              <w:t>/</w:t>
            </w:r>
            <w:r>
              <w:rPr>
                <w:b/>
                <w:sz w:val="32"/>
                <w:u w:val="single"/>
              </w:rPr>
              <w:tab/>
            </w:r>
          </w:p>
          <w:p w14:paraId="48251DD2" w14:textId="77777777" w:rsidR="00E75CF0" w:rsidRDefault="00E75CF0" w:rsidP="002F40FA">
            <w:pPr>
              <w:pStyle w:val="TableParagraph"/>
              <w:tabs>
                <w:tab w:val="left" w:pos="6104"/>
              </w:tabs>
              <w:ind w:left="211"/>
              <w:rPr>
                <w:sz w:val="20"/>
              </w:rPr>
            </w:pPr>
            <w:r w:rsidRPr="00FE2B11">
              <w:rPr>
                <w:szCs w:val="24"/>
              </w:rPr>
              <w:t>Assistant</w:t>
            </w:r>
            <w:r w:rsidRPr="00FE2B11">
              <w:rPr>
                <w:spacing w:val="-4"/>
                <w:szCs w:val="24"/>
              </w:rPr>
              <w:t xml:space="preserve"> </w:t>
            </w:r>
            <w:r>
              <w:rPr>
                <w:szCs w:val="24"/>
              </w:rPr>
              <w:t xml:space="preserve">Signature                                                                                  </w:t>
            </w:r>
            <w:r w:rsidRPr="00FE2B11">
              <w:rPr>
                <w:szCs w:val="24"/>
              </w:rPr>
              <w:t>Date</w:t>
            </w:r>
          </w:p>
        </w:tc>
      </w:tr>
      <w:tr w:rsidR="00E75CF0" w14:paraId="18CE21E9" w14:textId="77777777" w:rsidTr="002F40FA">
        <w:trPr>
          <w:trHeight w:val="1424"/>
        </w:trPr>
        <w:tc>
          <w:tcPr>
            <w:tcW w:w="1440" w:type="dxa"/>
            <w:tcBorders>
              <w:top w:val="nil"/>
            </w:tcBorders>
            <w:vAlign w:val="center"/>
          </w:tcPr>
          <w:p w14:paraId="3BED1DC8" w14:textId="77777777" w:rsidR="00E75CF0" w:rsidRDefault="00E75CF0" w:rsidP="002F40FA">
            <w:pPr>
              <w:pStyle w:val="TableParagraph"/>
              <w:spacing w:before="1"/>
              <w:ind w:left="72"/>
              <w:rPr>
                <w:b/>
              </w:rPr>
            </w:pPr>
            <w:r>
              <w:rPr>
                <w:b/>
              </w:rPr>
              <w:t>Assistant’s</w:t>
            </w:r>
          </w:p>
          <w:p w14:paraId="129C6431" w14:textId="77777777" w:rsidR="00E75CF0" w:rsidRDefault="00E75CF0" w:rsidP="002F40FA">
            <w:pPr>
              <w:pStyle w:val="TableParagraph"/>
              <w:spacing w:line="249" w:lineRule="exact"/>
              <w:ind w:left="72"/>
              <w:rPr>
                <w:b/>
              </w:rPr>
            </w:pPr>
            <w:r>
              <w:rPr>
                <w:b/>
              </w:rPr>
              <w:t>Address:</w:t>
            </w:r>
          </w:p>
        </w:tc>
        <w:tc>
          <w:tcPr>
            <w:tcW w:w="9090" w:type="dxa"/>
            <w:vMerge/>
          </w:tcPr>
          <w:p w14:paraId="14BC59CF" w14:textId="77777777" w:rsidR="00E75CF0" w:rsidRDefault="00E75CF0" w:rsidP="002F40FA"/>
        </w:tc>
      </w:tr>
      <w:tr w:rsidR="00E75CF0" w14:paraId="09D13992" w14:textId="77777777" w:rsidTr="002F40FA">
        <w:trPr>
          <w:trHeight w:val="1613"/>
        </w:trPr>
        <w:tc>
          <w:tcPr>
            <w:tcW w:w="1440" w:type="dxa"/>
            <w:tcBorders>
              <w:top w:val="nil"/>
            </w:tcBorders>
            <w:vAlign w:val="center"/>
          </w:tcPr>
          <w:p w14:paraId="36F7949A" w14:textId="77777777" w:rsidR="00E75CF0" w:rsidRDefault="00E75CF0" w:rsidP="002F40FA">
            <w:pPr>
              <w:pStyle w:val="TableParagraph"/>
              <w:ind w:left="72"/>
              <w:rPr>
                <w:b/>
              </w:rPr>
            </w:pPr>
            <w:r>
              <w:rPr>
                <w:b/>
              </w:rPr>
              <w:t>Assistant’s</w:t>
            </w:r>
          </w:p>
          <w:p w14:paraId="530CB12F" w14:textId="77777777" w:rsidR="00E75CF0" w:rsidRDefault="00E75CF0" w:rsidP="002F40FA">
            <w:pPr>
              <w:pStyle w:val="TableParagraph"/>
              <w:spacing w:line="249" w:lineRule="exact"/>
              <w:ind w:left="72"/>
              <w:rPr>
                <w:b/>
              </w:rPr>
            </w:pPr>
            <w:r>
              <w:rPr>
                <w:b/>
              </w:rPr>
              <w:t>Affirmation:</w:t>
            </w:r>
          </w:p>
        </w:tc>
        <w:tc>
          <w:tcPr>
            <w:tcW w:w="9090" w:type="dxa"/>
            <w:vMerge/>
          </w:tcPr>
          <w:p w14:paraId="28F63EBA" w14:textId="77777777" w:rsidR="00E75CF0" w:rsidRDefault="00E75CF0" w:rsidP="002F40FA"/>
        </w:tc>
      </w:tr>
      <w:tr w:rsidR="00E75CF0" w14:paraId="494AB3A3" w14:textId="77777777" w:rsidTr="002F40FA">
        <w:trPr>
          <w:trHeight w:val="893"/>
        </w:trPr>
        <w:tc>
          <w:tcPr>
            <w:tcW w:w="1440" w:type="dxa"/>
            <w:tcBorders>
              <w:top w:val="nil"/>
              <w:bottom w:val="single" w:sz="2" w:space="0" w:color="auto"/>
            </w:tcBorders>
            <w:vAlign w:val="center"/>
          </w:tcPr>
          <w:p w14:paraId="3A9A3AE8" w14:textId="77777777" w:rsidR="00E75CF0" w:rsidRDefault="00E75CF0" w:rsidP="002F40FA">
            <w:pPr>
              <w:pStyle w:val="TableParagraph"/>
              <w:ind w:left="72"/>
              <w:rPr>
                <w:b/>
              </w:rPr>
            </w:pPr>
            <w:r>
              <w:rPr>
                <w:b/>
              </w:rPr>
              <w:t>Assistant</w:t>
            </w:r>
          </w:p>
          <w:p w14:paraId="49D297D8" w14:textId="77777777" w:rsidR="00E75CF0" w:rsidRDefault="00E75CF0" w:rsidP="002F40FA">
            <w:pPr>
              <w:pStyle w:val="TableParagraph"/>
              <w:spacing w:line="249" w:lineRule="exact"/>
              <w:ind w:left="72"/>
              <w:rPr>
                <w:b/>
              </w:rPr>
            </w:pPr>
            <w:r>
              <w:rPr>
                <w:b/>
              </w:rPr>
              <w:t>Sign Here:</w:t>
            </w:r>
          </w:p>
        </w:tc>
        <w:tc>
          <w:tcPr>
            <w:tcW w:w="9090" w:type="dxa"/>
            <w:vMerge/>
          </w:tcPr>
          <w:p w14:paraId="2F1810D6" w14:textId="77777777" w:rsidR="00E75CF0" w:rsidRDefault="00E75CF0" w:rsidP="002F40FA"/>
        </w:tc>
      </w:tr>
    </w:tbl>
    <w:p w14:paraId="51DA6282" w14:textId="77777777" w:rsidR="00E75CF0" w:rsidRPr="00495B7C" w:rsidRDefault="00E75CF0" w:rsidP="00E75CF0">
      <w:pPr>
        <w:pStyle w:val="BodyText"/>
        <w:spacing w:before="143"/>
        <w:ind w:left="104" w:right="446"/>
        <w:rPr>
          <w:sz w:val="18"/>
          <w:szCs w:val="18"/>
        </w:rPr>
      </w:pPr>
      <w:r w:rsidRPr="00495B7C">
        <w:rPr>
          <w:b/>
          <w:sz w:val="18"/>
          <w:szCs w:val="18"/>
          <w:u w:val="single"/>
        </w:rPr>
        <w:t xml:space="preserve">WARNING: </w:t>
      </w:r>
      <w:r w:rsidRPr="00495B7C">
        <w:rPr>
          <w:sz w:val="18"/>
          <w:szCs w:val="18"/>
        </w:rPr>
        <w:t>Intentionally voting more than once in an election or making a materially false statement on this form constitutes the crime of election fraud, which is punishable under Virginia Law as a felony. Violators may be sentenced to up to 10 years in prison, or up to 12 months in jail and/or fined up to $2,500.</w:t>
      </w:r>
    </w:p>
    <w:p w14:paraId="41DA70E1" w14:textId="574DFCE6" w:rsidR="00B163CD" w:rsidRPr="00495B7C" w:rsidRDefault="00E75CF0" w:rsidP="00495B7C">
      <w:pPr>
        <w:tabs>
          <w:tab w:val="left" w:pos="9727"/>
        </w:tabs>
        <w:spacing w:before="64"/>
        <w:ind w:left="104"/>
      </w:pPr>
      <w:r>
        <w:rPr>
          <w:color w:val="001F5F"/>
          <w:sz w:val="18"/>
        </w:rPr>
        <w:t>ELECT-704(AB)</w:t>
      </w:r>
      <w:r>
        <w:rPr>
          <w:color w:val="001F5F"/>
          <w:sz w:val="18"/>
        </w:rPr>
        <w:tab/>
        <w:t>Rev.</w:t>
      </w:r>
      <w:r>
        <w:rPr>
          <w:color w:val="001F5F"/>
          <w:spacing w:val="-5"/>
          <w:sz w:val="18"/>
        </w:rPr>
        <w:t xml:space="preserve"> </w:t>
      </w:r>
      <w:r w:rsidR="00441244">
        <w:rPr>
          <w:color w:val="001F5F"/>
          <w:spacing w:val="-5"/>
          <w:sz w:val="18"/>
        </w:rPr>
        <w:t>4</w:t>
      </w:r>
      <w:r>
        <w:rPr>
          <w:color w:val="001F5F"/>
          <w:sz w:val="18"/>
        </w:rPr>
        <w:t>/202</w:t>
      </w:r>
      <w:r w:rsidR="00441244">
        <w:rPr>
          <w:color w:val="001F5F"/>
          <w:sz w:val="18"/>
        </w:rPr>
        <w:t>5</w:t>
      </w:r>
    </w:p>
    <w:sectPr w:rsidR="00B163CD" w:rsidRPr="00495B7C" w:rsidSect="00F22A00">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12006" w14:textId="77777777" w:rsidR="001779A0" w:rsidRDefault="001779A0" w:rsidP="00B163CD">
      <w:r>
        <w:separator/>
      </w:r>
    </w:p>
  </w:endnote>
  <w:endnote w:type="continuationSeparator" w:id="0">
    <w:p w14:paraId="18172C0F" w14:textId="77777777" w:rsidR="001779A0" w:rsidRDefault="001779A0" w:rsidP="00B16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43175" w14:textId="77777777" w:rsidR="001779A0" w:rsidRDefault="001779A0" w:rsidP="00B163CD">
      <w:r>
        <w:separator/>
      </w:r>
    </w:p>
  </w:footnote>
  <w:footnote w:type="continuationSeparator" w:id="0">
    <w:p w14:paraId="5AC070F2" w14:textId="77777777" w:rsidR="001779A0" w:rsidRDefault="001779A0" w:rsidP="00B16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C5259"/>
    <w:multiLevelType w:val="hybridMultilevel"/>
    <w:tmpl w:val="EB86FDEC"/>
    <w:lvl w:ilvl="0" w:tplc="45CAB7B2">
      <w:numFmt w:val="bullet"/>
      <w:lvlText w:val=""/>
      <w:lvlJc w:val="left"/>
      <w:pPr>
        <w:ind w:left="917" w:hanging="369"/>
      </w:pPr>
      <w:rPr>
        <w:rFonts w:ascii="Symbol" w:eastAsia="Symbol" w:hAnsi="Symbol" w:cs="Symbol" w:hint="default"/>
        <w:w w:val="100"/>
        <w:sz w:val="20"/>
        <w:szCs w:val="20"/>
      </w:rPr>
    </w:lvl>
    <w:lvl w:ilvl="1" w:tplc="D488152E">
      <w:numFmt w:val="bullet"/>
      <w:lvlText w:val="•"/>
      <w:lvlJc w:val="left"/>
      <w:pPr>
        <w:ind w:left="1938" w:hanging="369"/>
      </w:pPr>
      <w:rPr>
        <w:rFonts w:hint="default"/>
      </w:rPr>
    </w:lvl>
    <w:lvl w:ilvl="2" w:tplc="E59C5942">
      <w:numFmt w:val="bullet"/>
      <w:lvlText w:val="•"/>
      <w:lvlJc w:val="left"/>
      <w:pPr>
        <w:ind w:left="2956" w:hanging="369"/>
      </w:pPr>
      <w:rPr>
        <w:rFonts w:hint="default"/>
      </w:rPr>
    </w:lvl>
    <w:lvl w:ilvl="3" w:tplc="D0200A36">
      <w:numFmt w:val="bullet"/>
      <w:lvlText w:val="•"/>
      <w:lvlJc w:val="left"/>
      <w:pPr>
        <w:ind w:left="3974" w:hanging="369"/>
      </w:pPr>
      <w:rPr>
        <w:rFonts w:hint="default"/>
      </w:rPr>
    </w:lvl>
    <w:lvl w:ilvl="4" w:tplc="F684BEA4">
      <w:numFmt w:val="bullet"/>
      <w:lvlText w:val="•"/>
      <w:lvlJc w:val="left"/>
      <w:pPr>
        <w:ind w:left="4992" w:hanging="369"/>
      </w:pPr>
      <w:rPr>
        <w:rFonts w:hint="default"/>
      </w:rPr>
    </w:lvl>
    <w:lvl w:ilvl="5" w:tplc="1EA27FDC">
      <w:numFmt w:val="bullet"/>
      <w:lvlText w:val="•"/>
      <w:lvlJc w:val="left"/>
      <w:pPr>
        <w:ind w:left="6010" w:hanging="369"/>
      </w:pPr>
      <w:rPr>
        <w:rFonts w:hint="default"/>
      </w:rPr>
    </w:lvl>
    <w:lvl w:ilvl="6" w:tplc="A1DE569C">
      <w:numFmt w:val="bullet"/>
      <w:lvlText w:val="•"/>
      <w:lvlJc w:val="left"/>
      <w:pPr>
        <w:ind w:left="7028" w:hanging="369"/>
      </w:pPr>
      <w:rPr>
        <w:rFonts w:hint="default"/>
      </w:rPr>
    </w:lvl>
    <w:lvl w:ilvl="7" w:tplc="050E62AA">
      <w:numFmt w:val="bullet"/>
      <w:lvlText w:val="•"/>
      <w:lvlJc w:val="left"/>
      <w:pPr>
        <w:ind w:left="8046" w:hanging="369"/>
      </w:pPr>
      <w:rPr>
        <w:rFonts w:hint="default"/>
      </w:rPr>
    </w:lvl>
    <w:lvl w:ilvl="8" w:tplc="93FCD990">
      <w:numFmt w:val="bullet"/>
      <w:lvlText w:val="•"/>
      <w:lvlJc w:val="left"/>
      <w:pPr>
        <w:ind w:left="9064" w:hanging="369"/>
      </w:pPr>
      <w:rPr>
        <w:rFonts w:hint="default"/>
      </w:rPr>
    </w:lvl>
  </w:abstractNum>
  <w:abstractNum w:abstractNumId="1" w15:restartNumberingAfterBreak="0">
    <w:nsid w:val="17FC5A91"/>
    <w:multiLevelType w:val="hybridMultilevel"/>
    <w:tmpl w:val="791A3B72"/>
    <w:lvl w:ilvl="0" w:tplc="11AC436E">
      <w:start w:val="1"/>
      <w:numFmt w:val="decimal"/>
      <w:lvlText w:val="%1."/>
      <w:lvlJc w:val="left"/>
      <w:pPr>
        <w:ind w:left="917" w:hanging="369"/>
      </w:pPr>
      <w:rPr>
        <w:rFonts w:ascii="Calibri" w:eastAsia="Calibri" w:hAnsi="Calibri" w:cs="Calibri" w:hint="default"/>
        <w:spacing w:val="-2"/>
        <w:w w:val="100"/>
        <w:sz w:val="22"/>
        <w:szCs w:val="22"/>
      </w:rPr>
    </w:lvl>
    <w:lvl w:ilvl="1" w:tplc="D9D8D3CE">
      <w:numFmt w:val="bullet"/>
      <w:lvlText w:val=""/>
      <w:lvlJc w:val="left"/>
      <w:pPr>
        <w:ind w:left="1277" w:hanging="360"/>
      </w:pPr>
      <w:rPr>
        <w:rFonts w:ascii="Symbol" w:eastAsia="Symbol" w:hAnsi="Symbol" w:cs="Symbol" w:hint="default"/>
        <w:w w:val="100"/>
        <w:sz w:val="20"/>
        <w:szCs w:val="20"/>
      </w:rPr>
    </w:lvl>
    <w:lvl w:ilvl="2" w:tplc="375C2AA2">
      <w:numFmt w:val="bullet"/>
      <w:lvlText w:val="•"/>
      <w:lvlJc w:val="left"/>
      <w:pPr>
        <w:ind w:left="2371" w:hanging="360"/>
      </w:pPr>
      <w:rPr>
        <w:rFonts w:hint="default"/>
      </w:rPr>
    </w:lvl>
    <w:lvl w:ilvl="3" w:tplc="D2A21C90">
      <w:numFmt w:val="bullet"/>
      <w:lvlText w:val="•"/>
      <w:lvlJc w:val="left"/>
      <w:pPr>
        <w:ind w:left="3462" w:hanging="360"/>
      </w:pPr>
      <w:rPr>
        <w:rFonts w:hint="default"/>
      </w:rPr>
    </w:lvl>
    <w:lvl w:ilvl="4" w:tplc="28A6BD2C">
      <w:numFmt w:val="bullet"/>
      <w:lvlText w:val="•"/>
      <w:lvlJc w:val="left"/>
      <w:pPr>
        <w:ind w:left="4553" w:hanging="360"/>
      </w:pPr>
      <w:rPr>
        <w:rFonts w:hint="default"/>
      </w:rPr>
    </w:lvl>
    <w:lvl w:ilvl="5" w:tplc="D89207FE">
      <w:numFmt w:val="bullet"/>
      <w:lvlText w:val="•"/>
      <w:lvlJc w:val="left"/>
      <w:pPr>
        <w:ind w:left="5644" w:hanging="360"/>
      </w:pPr>
      <w:rPr>
        <w:rFonts w:hint="default"/>
      </w:rPr>
    </w:lvl>
    <w:lvl w:ilvl="6" w:tplc="DEC4C2B4">
      <w:numFmt w:val="bullet"/>
      <w:lvlText w:val="•"/>
      <w:lvlJc w:val="left"/>
      <w:pPr>
        <w:ind w:left="6735" w:hanging="360"/>
      </w:pPr>
      <w:rPr>
        <w:rFonts w:hint="default"/>
      </w:rPr>
    </w:lvl>
    <w:lvl w:ilvl="7" w:tplc="0664A74C">
      <w:numFmt w:val="bullet"/>
      <w:lvlText w:val="•"/>
      <w:lvlJc w:val="left"/>
      <w:pPr>
        <w:ind w:left="7826" w:hanging="360"/>
      </w:pPr>
      <w:rPr>
        <w:rFonts w:hint="default"/>
      </w:rPr>
    </w:lvl>
    <w:lvl w:ilvl="8" w:tplc="7B0CFF16">
      <w:numFmt w:val="bullet"/>
      <w:lvlText w:val="•"/>
      <w:lvlJc w:val="left"/>
      <w:pPr>
        <w:ind w:left="8917" w:hanging="360"/>
      </w:pPr>
      <w:rPr>
        <w:rFonts w:hint="default"/>
      </w:rPr>
    </w:lvl>
  </w:abstractNum>
  <w:abstractNum w:abstractNumId="2" w15:restartNumberingAfterBreak="0">
    <w:nsid w:val="331A389A"/>
    <w:multiLevelType w:val="hybridMultilevel"/>
    <w:tmpl w:val="5798CF8C"/>
    <w:lvl w:ilvl="0" w:tplc="E20A535A">
      <w:numFmt w:val="bullet"/>
      <w:lvlText w:val=""/>
      <w:lvlJc w:val="left"/>
      <w:pPr>
        <w:ind w:left="446" w:hanging="360"/>
      </w:pPr>
      <w:rPr>
        <w:rFonts w:ascii="Symbol" w:eastAsia="Symbol" w:hAnsi="Symbol" w:cs="Symbol" w:hint="default"/>
        <w:w w:val="100"/>
        <w:sz w:val="24"/>
        <w:szCs w:val="24"/>
      </w:rPr>
    </w:lvl>
    <w:lvl w:ilvl="1" w:tplc="33244952">
      <w:numFmt w:val="bullet"/>
      <w:lvlText w:val="•"/>
      <w:lvlJc w:val="left"/>
      <w:pPr>
        <w:ind w:left="1298" w:hanging="360"/>
      </w:pPr>
      <w:rPr>
        <w:rFonts w:hint="default"/>
      </w:rPr>
    </w:lvl>
    <w:lvl w:ilvl="2" w:tplc="2B3E3D6E">
      <w:numFmt w:val="bullet"/>
      <w:lvlText w:val="•"/>
      <w:lvlJc w:val="left"/>
      <w:pPr>
        <w:ind w:left="2157" w:hanging="360"/>
      </w:pPr>
      <w:rPr>
        <w:rFonts w:hint="default"/>
      </w:rPr>
    </w:lvl>
    <w:lvl w:ilvl="3" w:tplc="2A2E991A">
      <w:numFmt w:val="bullet"/>
      <w:lvlText w:val="•"/>
      <w:lvlJc w:val="left"/>
      <w:pPr>
        <w:ind w:left="3016" w:hanging="360"/>
      </w:pPr>
      <w:rPr>
        <w:rFonts w:hint="default"/>
      </w:rPr>
    </w:lvl>
    <w:lvl w:ilvl="4" w:tplc="F1E8D4FC">
      <w:numFmt w:val="bullet"/>
      <w:lvlText w:val="•"/>
      <w:lvlJc w:val="left"/>
      <w:pPr>
        <w:ind w:left="3875" w:hanging="360"/>
      </w:pPr>
      <w:rPr>
        <w:rFonts w:hint="default"/>
      </w:rPr>
    </w:lvl>
    <w:lvl w:ilvl="5" w:tplc="7F52CA00">
      <w:numFmt w:val="bullet"/>
      <w:lvlText w:val="•"/>
      <w:lvlJc w:val="left"/>
      <w:pPr>
        <w:ind w:left="4734" w:hanging="360"/>
      </w:pPr>
      <w:rPr>
        <w:rFonts w:hint="default"/>
      </w:rPr>
    </w:lvl>
    <w:lvl w:ilvl="6" w:tplc="17A80D9A">
      <w:numFmt w:val="bullet"/>
      <w:lvlText w:val="•"/>
      <w:lvlJc w:val="left"/>
      <w:pPr>
        <w:ind w:left="5592" w:hanging="360"/>
      </w:pPr>
      <w:rPr>
        <w:rFonts w:hint="default"/>
      </w:rPr>
    </w:lvl>
    <w:lvl w:ilvl="7" w:tplc="1632EA78">
      <w:numFmt w:val="bullet"/>
      <w:lvlText w:val="•"/>
      <w:lvlJc w:val="left"/>
      <w:pPr>
        <w:ind w:left="6451" w:hanging="360"/>
      </w:pPr>
      <w:rPr>
        <w:rFonts w:hint="default"/>
      </w:rPr>
    </w:lvl>
    <w:lvl w:ilvl="8" w:tplc="A1B2CF3A">
      <w:numFmt w:val="bullet"/>
      <w:lvlText w:val="•"/>
      <w:lvlJc w:val="left"/>
      <w:pPr>
        <w:ind w:left="7310" w:hanging="360"/>
      </w:pPr>
      <w:rPr>
        <w:rFonts w:hint="default"/>
      </w:rPr>
    </w:lvl>
  </w:abstractNum>
  <w:abstractNum w:abstractNumId="3" w15:restartNumberingAfterBreak="0">
    <w:nsid w:val="3D4E2257"/>
    <w:multiLevelType w:val="hybridMultilevel"/>
    <w:tmpl w:val="65CA4FFC"/>
    <w:lvl w:ilvl="0" w:tplc="C9CE6946">
      <w:start w:val="1"/>
      <w:numFmt w:val="decimal"/>
      <w:lvlText w:val="%1."/>
      <w:lvlJc w:val="left"/>
      <w:pPr>
        <w:ind w:left="1270" w:hanging="272"/>
      </w:pPr>
      <w:rPr>
        <w:rFonts w:ascii="Calibri" w:eastAsia="Calibri" w:hAnsi="Calibri" w:cs="Calibri" w:hint="default"/>
        <w:spacing w:val="-20"/>
        <w:w w:val="100"/>
        <w:sz w:val="22"/>
        <w:szCs w:val="22"/>
      </w:rPr>
    </w:lvl>
    <w:lvl w:ilvl="1" w:tplc="8188BBC8">
      <w:numFmt w:val="bullet"/>
      <w:lvlText w:val="•"/>
      <w:lvlJc w:val="left"/>
      <w:pPr>
        <w:ind w:left="2262" w:hanging="272"/>
      </w:pPr>
      <w:rPr>
        <w:rFonts w:hint="default"/>
      </w:rPr>
    </w:lvl>
    <w:lvl w:ilvl="2" w:tplc="7F0C88BA">
      <w:numFmt w:val="bullet"/>
      <w:lvlText w:val="•"/>
      <w:lvlJc w:val="left"/>
      <w:pPr>
        <w:ind w:left="3244" w:hanging="272"/>
      </w:pPr>
      <w:rPr>
        <w:rFonts w:hint="default"/>
      </w:rPr>
    </w:lvl>
    <w:lvl w:ilvl="3" w:tplc="BBD0CAE6">
      <w:numFmt w:val="bullet"/>
      <w:lvlText w:val="•"/>
      <w:lvlJc w:val="left"/>
      <w:pPr>
        <w:ind w:left="4226" w:hanging="272"/>
      </w:pPr>
      <w:rPr>
        <w:rFonts w:hint="default"/>
      </w:rPr>
    </w:lvl>
    <w:lvl w:ilvl="4" w:tplc="731A3540">
      <w:numFmt w:val="bullet"/>
      <w:lvlText w:val="•"/>
      <w:lvlJc w:val="left"/>
      <w:pPr>
        <w:ind w:left="5208" w:hanging="272"/>
      </w:pPr>
      <w:rPr>
        <w:rFonts w:hint="default"/>
      </w:rPr>
    </w:lvl>
    <w:lvl w:ilvl="5" w:tplc="25FA7000">
      <w:numFmt w:val="bullet"/>
      <w:lvlText w:val="•"/>
      <w:lvlJc w:val="left"/>
      <w:pPr>
        <w:ind w:left="6190" w:hanging="272"/>
      </w:pPr>
      <w:rPr>
        <w:rFonts w:hint="default"/>
      </w:rPr>
    </w:lvl>
    <w:lvl w:ilvl="6" w:tplc="27D0D5C2">
      <w:numFmt w:val="bullet"/>
      <w:lvlText w:val="•"/>
      <w:lvlJc w:val="left"/>
      <w:pPr>
        <w:ind w:left="7172" w:hanging="272"/>
      </w:pPr>
      <w:rPr>
        <w:rFonts w:hint="default"/>
      </w:rPr>
    </w:lvl>
    <w:lvl w:ilvl="7" w:tplc="EC76197E">
      <w:numFmt w:val="bullet"/>
      <w:lvlText w:val="•"/>
      <w:lvlJc w:val="left"/>
      <w:pPr>
        <w:ind w:left="8154" w:hanging="272"/>
      </w:pPr>
      <w:rPr>
        <w:rFonts w:hint="default"/>
      </w:rPr>
    </w:lvl>
    <w:lvl w:ilvl="8" w:tplc="5F3287EC">
      <w:numFmt w:val="bullet"/>
      <w:lvlText w:val="•"/>
      <w:lvlJc w:val="left"/>
      <w:pPr>
        <w:ind w:left="9136" w:hanging="272"/>
      </w:pPr>
      <w:rPr>
        <w:rFonts w:hint="default"/>
      </w:rPr>
    </w:lvl>
  </w:abstractNum>
  <w:abstractNum w:abstractNumId="4" w15:restartNumberingAfterBreak="0">
    <w:nsid w:val="408C06B7"/>
    <w:multiLevelType w:val="hybridMultilevel"/>
    <w:tmpl w:val="93B4C586"/>
    <w:lvl w:ilvl="0" w:tplc="2C808B32">
      <w:numFmt w:val="bullet"/>
      <w:lvlText w:val=""/>
      <w:lvlJc w:val="left"/>
      <w:pPr>
        <w:ind w:left="446" w:hanging="360"/>
      </w:pPr>
      <w:rPr>
        <w:rFonts w:ascii="Symbol" w:eastAsia="Symbol" w:hAnsi="Symbol" w:cs="Symbol" w:hint="default"/>
        <w:w w:val="100"/>
        <w:sz w:val="24"/>
        <w:szCs w:val="24"/>
      </w:rPr>
    </w:lvl>
    <w:lvl w:ilvl="1" w:tplc="5D28275E">
      <w:numFmt w:val="bullet"/>
      <w:lvlText w:val="•"/>
      <w:lvlJc w:val="left"/>
      <w:pPr>
        <w:ind w:left="1298" w:hanging="360"/>
      </w:pPr>
      <w:rPr>
        <w:rFonts w:hint="default"/>
      </w:rPr>
    </w:lvl>
    <w:lvl w:ilvl="2" w:tplc="9E885A80">
      <w:numFmt w:val="bullet"/>
      <w:lvlText w:val="•"/>
      <w:lvlJc w:val="left"/>
      <w:pPr>
        <w:ind w:left="2157" w:hanging="360"/>
      </w:pPr>
      <w:rPr>
        <w:rFonts w:hint="default"/>
      </w:rPr>
    </w:lvl>
    <w:lvl w:ilvl="3" w:tplc="43FA2FA2">
      <w:numFmt w:val="bullet"/>
      <w:lvlText w:val="•"/>
      <w:lvlJc w:val="left"/>
      <w:pPr>
        <w:ind w:left="3016" w:hanging="360"/>
      </w:pPr>
      <w:rPr>
        <w:rFonts w:hint="default"/>
      </w:rPr>
    </w:lvl>
    <w:lvl w:ilvl="4" w:tplc="E9FC2FEC">
      <w:numFmt w:val="bullet"/>
      <w:lvlText w:val="•"/>
      <w:lvlJc w:val="left"/>
      <w:pPr>
        <w:ind w:left="3875" w:hanging="360"/>
      </w:pPr>
      <w:rPr>
        <w:rFonts w:hint="default"/>
      </w:rPr>
    </w:lvl>
    <w:lvl w:ilvl="5" w:tplc="E806C53A">
      <w:numFmt w:val="bullet"/>
      <w:lvlText w:val="•"/>
      <w:lvlJc w:val="left"/>
      <w:pPr>
        <w:ind w:left="4734" w:hanging="360"/>
      </w:pPr>
      <w:rPr>
        <w:rFonts w:hint="default"/>
      </w:rPr>
    </w:lvl>
    <w:lvl w:ilvl="6" w:tplc="D64CDD94">
      <w:numFmt w:val="bullet"/>
      <w:lvlText w:val="•"/>
      <w:lvlJc w:val="left"/>
      <w:pPr>
        <w:ind w:left="5592" w:hanging="360"/>
      </w:pPr>
      <w:rPr>
        <w:rFonts w:hint="default"/>
      </w:rPr>
    </w:lvl>
    <w:lvl w:ilvl="7" w:tplc="37B4856E">
      <w:numFmt w:val="bullet"/>
      <w:lvlText w:val="•"/>
      <w:lvlJc w:val="left"/>
      <w:pPr>
        <w:ind w:left="6451" w:hanging="360"/>
      </w:pPr>
      <w:rPr>
        <w:rFonts w:hint="default"/>
      </w:rPr>
    </w:lvl>
    <w:lvl w:ilvl="8" w:tplc="6ED2D2AA">
      <w:numFmt w:val="bullet"/>
      <w:lvlText w:val="•"/>
      <w:lvlJc w:val="left"/>
      <w:pPr>
        <w:ind w:left="7310" w:hanging="360"/>
      </w:pPr>
      <w:rPr>
        <w:rFonts w:hint="default"/>
      </w:rPr>
    </w:lvl>
  </w:abstractNum>
  <w:abstractNum w:abstractNumId="5" w15:restartNumberingAfterBreak="0">
    <w:nsid w:val="42847BF0"/>
    <w:multiLevelType w:val="hybridMultilevel"/>
    <w:tmpl w:val="FAC27A7A"/>
    <w:lvl w:ilvl="0" w:tplc="2932E7C8">
      <w:numFmt w:val="bullet"/>
      <w:lvlText w:val=""/>
      <w:lvlJc w:val="left"/>
      <w:pPr>
        <w:ind w:left="355" w:hanging="269"/>
      </w:pPr>
      <w:rPr>
        <w:rFonts w:ascii="Symbol" w:eastAsia="Symbol" w:hAnsi="Symbol" w:cs="Symbol" w:hint="default"/>
        <w:w w:val="100"/>
        <w:sz w:val="24"/>
        <w:szCs w:val="24"/>
      </w:rPr>
    </w:lvl>
    <w:lvl w:ilvl="1" w:tplc="A894CD72">
      <w:numFmt w:val="bullet"/>
      <w:lvlText w:val="•"/>
      <w:lvlJc w:val="left"/>
      <w:pPr>
        <w:ind w:left="1229" w:hanging="269"/>
      </w:pPr>
      <w:rPr>
        <w:rFonts w:hint="default"/>
      </w:rPr>
    </w:lvl>
    <w:lvl w:ilvl="2" w:tplc="4A96C5A2">
      <w:numFmt w:val="bullet"/>
      <w:lvlText w:val="•"/>
      <w:lvlJc w:val="left"/>
      <w:pPr>
        <w:ind w:left="2098" w:hanging="269"/>
      </w:pPr>
      <w:rPr>
        <w:rFonts w:hint="default"/>
      </w:rPr>
    </w:lvl>
    <w:lvl w:ilvl="3" w:tplc="5D48E802">
      <w:numFmt w:val="bullet"/>
      <w:lvlText w:val="•"/>
      <w:lvlJc w:val="left"/>
      <w:pPr>
        <w:ind w:left="2967" w:hanging="269"/>
      </w:pPr>
      <w:rPr>
        <w:rFonts w:hint="default"/>
      </w:rPr>
    </w:lvl>
    <w:lvl w:ilvl="4" w:tplc="2DC2F77A">
      <w:numFmt w:val="bullet"/>
      <w:lvlText w:val="•"/>
      <w:lvlJc w:val="left"/>
      <w:pPr>
        <w:ind w:left="3836" w:hanging="269"/>
      </w:pPr>
      <w:rPr>
        <w:rFonts w:hint="default"/>
      </w:rPr>
    </w:lvl>
    <w:lvl w:ilvl="5" w:tplc="9B5EEEF0">
      <w:numFmt w:val="bullet"/>
      <w:lvlText w:val="•"/>
      <w:lvlJc w:val="left"/>
      <w:pPr>
        <w:ind w:left="4706" w:hanging="269"/>
      </w:pPr>
      <w:rPr>
        <w:rFonts w:hint="default"/>
      </w:rPr>
    </w:lvl>
    <w:lvl w:ilvl="6" w:tplc="1A64D04A">
      <w:numFmt w:val="bullet"/>
      <w:lvlText w:val="•"/>
      <w:lvlJc w:val="left"/>
      <w:pPr>
        <w:ind w:left="5575" w:hanging="269"/>
      </w:pPr>
      <w:rPr>
        <w:rFonts w:hint="default"/>
      </w:rPr>
    </w:lvl>
    <w:lvl w:ilvl="7" w:tplc="261C47EE">
      <w:numFmt w:val="bullet"/>
      <w:lvlText w:val="•"/>
      <w:lvlJc w:val="left"/>
      <w:pPr>
        <w:ind w:left="6444" w:hanging="269"/>
      </w:pPr>
      <w:rPr>
        <w:rFonts w:hint="default"/>
      </w:rPr>
    </w:lvl>
    <w:lvl w:ilvl="8" w:tplc="D3CAA58C">
      <w:numFmt w:val="bullet"/>
      <w:lvlText w:val="•"/>
      <w:lvlJc w:val="left"/>
      <w:pPr>
        <w:ind w:left="7313" w:hanging="269"/>
      </w:pPr>
      <w:rPr>
        <w:rFonts w:hint="default"/>
      </w:rPr>
    </w:lvl>
  </w:abstractNum>
  <w:abstractNum w:abstractNumId="6" w15:restartNumberingAfterBreak="0">
    <w:nsid w:val="53913B91"/>
    <w:multiLevelType w:val="hybridMultilevel"/>
    <w:tmpl w:val="CA6E827E"/>
    <w:lvl w:ilvl="0" w:tplc="7A324A50">
      <w:numFmt w:val="bullet"/>
      <w:lvlText w:val=""/>
      <w:lvlJc w:val="left"/>
      <w:pPr>
        <w:ind w:left="348" w:hanging="272"/>
      </w:pPr>
      <w:rPr>
        <w:rFonts w:ascii="Symbol" w:eastAsia="Symbol" w:hAnsi="Symbol" w:cs="Symbol" w:hint="default"/>
        <w:w w:val="100"/>
        <w:sz w:val="24"/>
        <w:szCs w:val="24"/>
      </w:rPr>
    </w:lvl>
    <w:lvl w:ilvl="1" w:tplc="393E4958">
      <w:numFmt w:val="bullet"/>
      <w:lvlText w:val="•"/>
      <w:lvlJc w:val="left"/>
      <w:pPr>
        <w:ind w:left="1211" w:hanging="272"/>
      </w:pPr>
      <w:rPr>
        <w:rFonts w:hint="default"/>
      </w:rPr>
    </w:lvl>
    <w:lvl w:ilvl="2" w:tplc="132E48A6">
      <w:numFmt w:val="bullet"/>
      <w:lvlText w:val="•"/>
      <w:lvlJc w:val="left"/>
      <w:pPr>
        <w:ind w:left="2082" w:hanging="272"/>
      </w:pPr>
      <w:rPr>
        <w:rFonts w:hint="default"/>
      </w:rPr>
    </w:lvl>
    <w:lvl w:ilvl="3" w:tplc="657CA336">
      <w:numFmt w:val="bullet"/>
      <w:lvlText w:val="•"/>
      <w:lvlJc w:val="left"/>
      <w:pPr>
        <w:ind w:left="2953" w:hanging="272"/>
      </w:pPr>
      <w:rPr>
        <w:rFonts w:hint="default"/>
      </w:rPr>
    </w:lvl>
    <w:lvl w:ilvl="4" w:tplc="C2829486">
      <w:numFmt w:val="bullet"/>
      <w:lvlText w:val="•"/>
      <w:lvlJc w:val="left"/>
      <w:pPr>
        <w:ind w:left="3824" w:hanging="272"/>
      </w:pPr>
      <w:rPr>
        <w:rFonts w:hint="default"/>
      </w:rPr>
    </w:lvl>
    <w:lvl w:ilvl="5" w:tplc="3CC4A860">
      <w:numFmt w:val="bullet"/>
      <w:lvlText w:val="•"/>
      <w:lvlJc w:val="left"/>
      <w:pPr>
        <w:ind w:left="4696" w:hanging="272"/>
      </w:pPr>
      <w:rPr>
        <w:rFonts w:hint="default"/>
      </w:rPr>
    </w:lvl>
    <w:lvl w:ilvl="6" w:tplc="DEC6F8AA">
      <w:numFmt w:val="bullet"/>
      <w:lvlText w:val="•"/>
      <w:lvlJc w:val="left"/>
      <w:pPr>
        <w:ind w:left="5567" w:hanging="272"/>
      </w:pPr>
      <w:rPr>
        <w:rFonts w:hint="default"/>
      </w:rPr>
    </w:lvl>
    <w:lvl w:ilvl="7" w:tplc="24645836">
      <w:numFmt w:val="bullet"/>
      <w:lvlText w:val="•"/>
      <w:lvlJc w:val="left"/>
      <w:pPr>
        <w:ind w:left="6438" w:hanging="272"/>
      </w:pPr>
      <w:rPr>
        <w:rFonts w:hint="default"/>
      </w:rPr>
    </w:lvl>
    <w:lvl w:ilvl="8" w:tplc="945068A8">
      <w:numFmt w:val="bullet"/>
      <w:lvlText w:val="•"/>
      <w:lvlJc w:val="left"/>
      <w:pPr>
        <w:ind w:left="7309" w:hanging="272"/>
      </w:pPr>
      <w:rPr>
        <w:rFonts w:hint="default"/>
      </w:rPr>
    </w:lvl>
  </w:abstractNum>
  <w:abstractNum w:abstractNumId="7" w15:restartNumberingAfterBreak="0">
    <w:nsid w:val="55793CF7"/>
    <w:multiLevelType w:val="hybridMultilevel"/>
    <w:tmpl w:val="3670B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BC56297"/>
    <w:multiLevelType w:val="hybridMultilevel"/>
    <w:tmpl w:val="4E7C5AD8"/>
    <w:lvl w:ilvl="0" w:tplc="04090001">
      <w:start w:val="1"/>
      <w:numFmt w:val="bullet"/>
      <w:lvlText w:val=""/>
      <w:lvlJc w:val="left"/>
      <w:pPr>
        <w:ind w:left="917" w:hanging="369"/>
      </w:pPr>
      <w:rPr>
        <w:rFonts w:ascii="Symbol" w:hAnsi="Symbol" w:hint="default"/>
        <w:w w:val="100"/>
        <w:sz w:val="20"/>
        <w:szCs w:val="20"/>
      </w:rPr>
    </w:lvl>
    <w:lvl w:ilvl="1" w:tplc="475C031A">
      <w:numFmt w:val="bullet"/>
      <w:lvlText w:val="•"/>
      <w:lvlJc w:val="left"/>
      <w:pPr>
        <w:ind w:left="1938" w:hanging="369"/>
      </w:pPr>
      <w:rPr>
        <w:rFonts w:hint="default"/>
      </w:rPr>
    </w:lvl>
    <w:lvl w:ilvl="2" w:tplc="79702296">
      <w:numFmt w:val="bullet"/>
      <w:lvlText w:val="•"/>
      <w:lvlJc w:val="left"/>
      <w:pPr>
        <w:ind w:left="2956" w:hanging="369"/>
      </w:pPr>
      <w:rPr>
        <w:rFonts w:hint="default"/>
      </w:rPr>
    </w:lvl>
    <w:lvl w:ilvl="3" w:tplc="4468B15E">
      <w:numFmt w:val="bullet"/>
      <w:lvlText w:val="•"/>
      <w:lvlJc w:val="left"/>
      <w:pPr>
        <w:ind w:left="3974" w:hanging="369"/>
      </w:pPr>
      <w:rPr>
        <w:rFonts w:hint="default"/>
      </w:rPr>
    </w:lvl>
    <w:lvl w:ilvl="4" w:tplc="16A051C0">
      <w:numFmt w:val="bullet"/>
      <w:lvlText w:val="•"/>
      <w:lvlJc w:val="left"/>
      <w:pPr>
        <w:ind w:left="4992" w:hanging="369"/>
      </w:pPr>
      <w:rPr>
        <w:rFonts w:hint="default"/>
      </w:rPr>
    </w:lvl>
    <w:lvl w:ilvl="5" w:tplc="CBE0DF6C">
      <w:numFmt w:val="bullet"/>
      <w:lvlText w:val="•"/>
      <w:lvlJc w:val="left"/>
      <w:pPr>
        <w:ind w:left="6010" w:hanging="369"/>
      </w:pPr>
      <w:rPr>
        <w:rFonts w:hint="default"/>
      </w:rPr>
    </w:lvl>
    <w:lvl w:ilvl="6" w:tplc="E4B69BA6">
      <w:numFmt w:val="bullet"/>
      <w:lvlText w:val="•"/>
      <w:lvlJc w:val="left"/>
      <w:pPr>
        <w:ind w:left="7028" w:hanging="369"/>
      </w:pPr>
      <w:rPr>
        <w:rFonts w:hint="default"/>
      </w:rPr>
    </w:lvl>
    <w:lvl w:ilvl="7" w:tplc="A46076C2">
      <w:numFmt w:val="bullet"/>
      <w:lvlText w:val="•"/>
      <w:lvlJc w:val="left"/>
      <w:pPr>
        <w:ind w:left="8046" w:hanging="369"/>
      </w:pPr>
      <w:rPr>
        <w:rFonts w:hint="default"/>
      </w:rPr>
    </w:lvl>
    <w:lvl w:ilvl="8" w:tplc="812A903E">
      <w:numFmt w:val="bullet"/>
      <w:lvlText w:val="•"/>
      <w:lvlJc w:val="left"/>
      <w:pPr>
        <w:ind w:left="9064" w:hanging="369"/>
      </w:pPr>
      <w:rPr>
        <w:rFonts w:hint="default"/>
      </w:rPr>
    </w:lvl>
  </w:abstractNum>
  <w:abstractNum w:abstractNumId="9" w15:restartNumberingAfterBreak="0">
    <w:nsid w:val="5E581139"/>
    <w:multiLevelType w:val="hybridMultilevel"/>
    <w:tmpl w:val="CF882F2E"/>
    <w:lvl w:ilvl="0" w:tplc="04090001">
      <w:start w:val="1"/>
      <w:numFmt w:val="bullet"/>
      <w:lvlText w:val=""/>
      <w:lvlJc w:val="left"/>
      <w:pPr>
        <w:ind w:left="917" w:hanging="369"/>
      </w:pPr>
      <w:rPr>
        <w:rFonts w:ascii="Symbol" w:hAnsi="Symbol" w:hint="default"/>
        <w:spacing w:val="-2"/>
        <w:w w:val="100"/>
        <w:sz w:val="22"/>
        <w:szCs w:val="22"/>
      </w:rPr>
    </w:lvl>
    <w:lvl w:ilvl="1" w:tplc="D9D8D3CE">
      <w:numFmt w:val="bullet"/>
      <w:lvlText w:val=""/>
      <w:lvlJc w:val="left"/>
      <w:pPr>
        <w:ind w:left="1277" w:hanging="360"/>
      </w:pPr>
      <w:rPr>
        <w:rFonts w:ascii="Symbol" w:eastAsia="Symbol" w:hAnsi="Symbol" w:cs="Symbol" w:hint="default"/>
        <w:w w:val="100"/>
        <w:sz w:val="20"/>
        <w:szCs w:val="20"/>
      </w:rPr>
    </w:lvl>
    <w:lvl w:ilvl="2" w:tplc="375C2AA2">
      <w:numFmt w:val="bullet"/>
      <w:lvlText w:val="•"/>
      <w:lvlJc w:val="left"/>
      <w:pPr>
        <w:ind w:left="2371" w:hanging="360"/>
      </w:pPr>
      <w:rPr>
        <w:rFonts w:hint="default"/>
      </w:rPr>
    </w:lvl>
    <w:lvl w:ilvl="3" w:tplc="D2A21C90">
      <w:numFmt w:val="bullet"/>
      <w:lvlText w:val="•"/>
      <w:lvlJc w:val="left"/>
      <w:pPr>
        <w:ind w:left="3462" w:hanging="360"/>
      </w:pPr>
      <w:rPr>
        <w:rFonts w:hint="default"/>
      </w:rPr>
    </w:lvl>
    <w:lvl w:ilvl="4" w:tplc="28A6BD2C">
      <w:numFmt w:val="bullet"/>
      <w:lvlText w:val="•"/>
      <w:lvlJc w:val="left"/>
      <w:pPr>
        <w:ind w:left="4553" w:hanging="360"/>
      </w:pPr>
      <w:rPr>
        <w:rFonts w:hint="default"/>
      </w:rPr>
    </w:lvl>
    <w:lvl w:ilvl="5" w:tplc="D89207FE">
      <w:numFmt w:val="bullet"/>
      <w:lvlText w:val="•"/>
      <w:lvlJc w:val="left"/>
      <w:pPr>
        <w:ind w:left="5644" w:hanging="360"/>
      </w:pPr>
      <w:rPr>
        <w:rFonts w:hint="default"/>
      </w:rPr>
    </w:lvl>
    <w:lvl w:ilvl="6" w:tplc="DEC4C2B4">
      <w:numFmt w:val="bullet"/>
      <w:lvlText w:val="•"/>
      <w:lvlJc w:val="left"/>
      <w:pPr>
        <w:ind w:left="6735" w:hanging="360"/>
      </w:pPr>
      <w:rPr>
        <w:rFonts w:hint="default"/>
      </w:rPr>
    </w:lvl>
    <w:lvl w:ilvl="7" w:tplc="0664A74C">
      <w:numFmt w:val="bullet"/>
      <w:lvlText w:val="•"/>
      <w:lvlJc w:val="left"/>
      <w:pPr>
        <w:ind w:left="7826" w:hanging="360"/>
      </w:pPr>
      <w:rPr>
        <w:rFonts w:hint="default"/>
      </w:rPr>
    </w:lvl>
    <w:lvl w:ilvl="8" w:tplc="7B0CFF16">
      <w:numFmt w:val="bullet"/>
      <w:lvlText w:val="•"/>
      <w:lvlJc w:val="left"/>
      <w:pPr>
        <w:ind w:left="8917" w:hanging="360"/>
      </w:pPr>
      <w:rPr>
        <w:rFonts w:hint="default"/>
      </w:rPr>
    </w:lvl>
  </w:abstractNum>
  <w:abstractNum w:abstractNumId="10" w15:restartNumberingAfterBreak="0">
    <w:nsid w:val="668543D9"/>
    <w:multiLevelType w:val="hybridMultilevel"/>
    <w:tmpl w:val="5934A590"/>
    <w:lvl w:ilvl="0" w:tplc="45CAB7B2">
      <w:numFmt w:val="bullet"/>
      <w:lvlText w:val=""/>
      <w:lvlJc w:val="left"/>
      <w:pPr>
        <w:ind w:left="1547" w:hanging="369"/>
      </w:pPr>
      <w:rPr>
        <w:rFonts w:ascii="Symbol" w:eastAsia="Symbol" w:hAnsi="Symbol" w:cs="Symbol" w:hint="default"/>
        <w:w w:val="100"/>
        <w:sz w:val="20"/>
        <w:szCs w:val="20"/>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75A5031E"/>
    <w:multiLevelType w:val="hybridMultilevel"/>
    <w:tmpl w:val="5BBCC0D6"/>
    <w:lvl w:ilvl="0" w:tplc="6EE6F04E">
      <w:start w:val="1"/>
      <w:numFmt w:val="decimal"/>
      <w:lvlText w:val="%1."/>
      <w:lvlJc w:val="left"/>
      <w:pPr>
        <w:ind w:left="1269" w:hanging="272"/>
      </w:pPr>
      <w:rPr>
        <w:rFonts w:ascii="Calibri" w:eastAsia="Calibri" w:hAnsi="Calibri" w:cs="Calibri" w:hint="default"/>
        <w:b w:val="0"/>
        <w:spacing w:val="-20"/>
        <w:w w:val="98"/>
        <w:sz w:val="22"/>
        <w:szCs w:val="22"/>
      </w:rPr>
    </w:lvl>
    <w:lvl w:ilvl="1" w:tplc="7990EFF6">
      <w:numFmt w:val="bullet"/>
      <w:lvlText w:val="•"/>
      <w:lvlJc w:val="left"/>
      <w:pPr>
        <w:ind w:left="2244" w:hanging="272"/>
      </w:pPr>
      <w:rPr>
        <w:rFonts w:hint="default"/>
      </w:rPr>
    </w:lvl>
    <w:lvl w:ilvl="2" w:tplc="6D7A5042">
      <w:numFmt w:val="bullet"/>
      <w:lvlText w:val="•"/>
      <w:lvlJc w:val="left"/>
      <w:pPr>
        <w:ind w:left="3228" w:hanging="272"/>
      </w:pPr>
      <w:rPr>
        <w:rFonts w:hint="default"/>
      </w:rPr>
    </w:lvl>
    <w:lvl w:ilvl="3" w:tplc="531A94F0">
      <w:numFmt w:val="bullet"/>
      <w:lvlText w:val="•"/>
      <w:lvlJc w:val="left"/>
      <w:pPr>
        <w:ind w:left="4212" w:hanging="272"/>
      </w:pPr>
      <w:rPr>
        <w:rFonts w:hint="default"/>
      </w:rPr>
    </w:lvl>
    <w:lvl w:ilvl="4" w:tplc="4C0A9C82">
      <w:numFmt w:val="bullet"/>
      <w:lvlText w:val="•"/>
      <w:lvlJc w:val="left"/>
      <w:pPr>
        <w:ind w:left="5196" w:hanging="272"/>
      </w:pPr>
      <w:rPr>
        <w:rFonts w:hint="default"/>
      </w:rPr>
    </w:lvl>
    <w:lvl w:ilvl="5" w:tplc="B5180D6E">
      <w:numFmt w:val="bullet"/>
      <w:lvlText w:val="•"/>
      <w:lvlJc w:val="left"/>
      <w:pPr>
        <w:ind w:left="6180" w:hanging="272"/>
      </w:pPr>
      <w:rPr>
        <w:rFonts w:hint="default"/>
      </w:rPr>
    </w:lvl>
    <w:lvl w:ilvl="6" w:tplc="714280E4">
      <w:numFmt w:val="bullet"/>
      <w:lvlText w:val="•"/>
      <w:lvlJc w:val="left"/>
      <w:pPr>
        <w:ind w:left="7164" w:hanging="272"/>
      </w:pPr>
      <w:rPr>
        <w:rFonts w:hint="default"/>
      </w:rPr>
    </w:lvl>
    <w:lvl w:ilvl="7" w:tplc="1AB60300">
      <w:numFmt w:val="bullet"/>
      <w:lvlText w:val="•"/>
      <w:lvlJc w:val="left"/>
      <w:pPr>
        <w:ind w:left="8148" w:hanging="272"/>
      </w:pPr>
      <w:rPr>
        <w:rFonts w:hint="default"/>
      </w:rPr>
    </w:lvl>
    <w:lvl w:ilvl="8" w:tplc="64CE9D42">
      <w:numFmt w:val="bullet"/>
      <w:lvlText w:val="•"/>
      <w:lvlJc w:val="left"/>
      <w:pPr>
        <w:ind w:left="9132" w:hanging="272"/>
      </w:pPr>
      <w:rPr>
        <w:rFonts w:hint="default"/>
      </w:rPr>
    </w:lvl>
  </w:abstractNum>
  <w:num w:numId="1" w16cid:durableId="2017266898">
    <w:abstractNumId w:val="1"/>
  </w:num>
  <w:num w:numId="2" w16cid:durableId="1218474143">
    <w:abstractNumId w:val="8"/>
  </w:num>
  <w:num w:numId="3" w16cid:durableId="765688594">
    <w:abstractNumId w:val="0"/>
  </w:num>
  <w:num w:numId="4" w16cid:durableId="1503738451">
    <w:abstractNumId w:val="11"/>
  </w:num>
  <w:num w:numId="5" w16cid:durableId="1233084740">
    <w:abstractNumId w:val="3"/>
  </w:num>
  <w:num w:numId="6" w16cid:durableId="113867364">
    <w:abstractNumId w:val="6"/>
  </w:num>
  <w:num w:numId="7" w16cid:durableId="1850172451">
    <w:abstractNumId w:val="5"/>
  </w:num>
  <w:num w:numId="8" w16cid:durableId="2111925956">
    <w:abstractNumId w:val="2"/>
  </w:num>
  <w:num w:numId="9" w16cid:durableId="232667141">
    <w:abstractNumId w:val="4"/>
  </w:num>
  <w:num w:numId="10" w16cid:durableId="729426286">
    <w:abstractNumId w:val="10"/>
  </w:num>
  <w:num w:numId="11" w16cid:durableId="782117887">
    <w:abstractNumId w:val="9"/>
  </w:num>
  <w:num w:numId="12" w16cid:durableId="6048522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1AB"/>
    <w:rsid w:val="00004EFF"/>
    <w:rsid w:val="0001397B"/>
    <w:rsid w:val="00017DFA"/>
    <w:rsid w:val="00020658"/>
    <w:rsid w:val="00034212"/>
    <w:rsid w:val="000349C6"/>
    <w:rsid w:val="00045E77"/>
    <w:rsid w:val="00067EC4"/>
    <w:rsid w:val="00073D88"/>
    <w:rsid w:val="00094C3B"/>
    <w:rsid w:val="000A46E7"/>
    <w:rsid w:val="000C0D4D"/>
    <w:rsid w:val="000E7ADF"/>
    <w:rsid w:val="00103DF4"/>
    <w:rsid w:val="001204E3"/>
    <w:rsid w:val="0014314D"/>
    <w:rsid w:val="001448F2"/>
    <w:rsid w:val="00173F86"/>
    <w:rsid w:val="001779A0"/>
    <w:rsid w:val="00183F78"/>
    <w:rsid w:val="001968F7"/>
    <w:rsid w:val="001A424C"/>
    <w:rsid w:val="001A70A6"/>
    <w:rsid w:val="001C6683"/>
    <w:rsid w:val="001D10BF"/>
    <w:rsid w:val="001E0EDB"/>
    <w:rsid w:val="001E2AB9"/>
    <w:rsid w:val="00232955"/>
    <w:rsid w:val="002348ED"/>
    <w:rsid w:val="00240E8B"/>
    <w:rsid w:val="0029542B"/>
    <w:rsid w:val="002A6EB2"/>
    <w:rsid w:val="002B69DA"/>
    <w:rsid w:val="002D497D"/>
    <w:rsid w:val="002E6737"/>
    <w:rsid w:val="002F552A"/>
    <w:rsid w:val="00326516"/>
    <w:rsid w:val="003309CF"/>
    <w:rsid w:val="00340260"/>
    <w:rsid w:val="00355861"/>
    <w:rsid w:val="00372F48"/>
    <w:rsid w:val="00377446"/>
    <w:rsid w:val="00384983"/>
    <w:rsid w:val="003960B1"/>
    <w:rsid w:val="003A0E81"/>
    <w:rsid w:val="003B41C8"/>
    <w:rsid w:val="003C7304"/>
    <w:rsid w:val="003E2FE2"/>
    <w:rsid w:val="0040182D"/>
    <w:rsid w:val="004023BB"/>
    <w:rsid w:val="004062AC"/>
    <w:rsid w:val="00407CF4"/>
    <w:rsid w:val="00422554"/>
    <w:rsid w:val="00441244"/>
    <w:rsid w:val="00455839"/>
    <w:rsid w:val="0045615A"/>
    <w:rsid w:val="0047304B"/>
    <w:rsid w:val="00480BA4"/>
    <w:rsid w:val="00495B7C"/>
    <w:rsid w:val="004A35FD"/>
    <w:rsid w:val="004E201C"/>
    <w:rsid w:val="004E59FB"/>
    <w:rsid w:val="004E5F77"/>
    <w:rsid w:val="004F04F8"/>
    <w:rsid w:val="004F0AC4"/>
    <w:rsid w:val="004F156D"/>
    <w:rsid w:val="004F34AE"/>
    <w:rsid w:val="004F4611"/>
    <w:rsid w:val="004F49D9"/>
    <w:rsid w:val="004F6FEE"/>
    <w:rsid w:val="0052560C"/>
    <w:rsid w:val="00547C1E"/>
    <w:rsid w:val="00550BD9"/>
    <w:rsid w:val="00582309"/>
    <w:rsid w:val="00586C6B"/>
    <w:rsid w:val="00587FD1"/>
    <w:rsid w:val="005A224F"/>
    <w:rsid w:val="005D04ED"/>
    <w:rsid w:val="005F50A2"/>
    <w:rsid w:val="005F5615"/>
    <w:rsid w:val="005F5C66"/>
    <w:rsid w:val="00601308"/>
    <w:rsid w:val="006102D9"/>
    <w:rsid w:val="006158C5"/>
    <w:rsid w:val="00673559"/>
    <w:rsid w:val="006806B0"/>
    <w:rsid w:val="00697BFF"/>
    <w:rsid w:val="006A63B6"/>
    <w:rsid w:val="006F62C4"/>
    <w:rsid w:val="00731CD9"/>
    <w:rsid w:val="00733844"/>
    <w:rsid w:val="0076487C"/>
    <w:rsid w:val="0079516E"/>
    <w:rsid w:val="007F1515"/>
    <w:rsid w:val="007F71EB"/>
    <w:rsid w:val="00816B50"/>
    <w:rsid w:val="00821037"/>
    <w:rsid w:val="0084053D"/>
    <w:rsid w:val="0087561D"/>
    <w:rsid w:val="00880734"/>
    <w:rsid w:val="008B583F"/>
    <w:rsid w:val="008C02C9"/>
    <w:rsid w:val="008C6BA2"/>
    <w:rsid w:val="008E7C10"/>
    <w:rsid w:val="00905AF2"/>
    <w:rsid w:val="0091616A"/>
    <w:rsid w:val="00931899"/>
    <w:rsid w:val="00975FF9"/>
    <w:rsid w:val="0099277D"/>
    <w:rsid w:val="009A0773"/>
    <w:rsid w:val="009A283B"/>
    <w:rsid w:val="009B06B9"/>
    <w:rsid w:val="009C7E4A"/>
    <w:rsid w:val="009F2B6C"/>
    <w:rsid w:val="009F32D1"/>
    <w:rsid w:val="00A05C4B"/>
    <w:rsid w:val="00A1549E"/>
    <w:rsid w:val="00A33D88"/>
    <w:rsid w:val="00A56EE6"/>
    <w:rsid w:val="00A8408C"/>
    <w:rsid w:val="00A91352"/>
    <w:rsid w:val="00AB5196"/>
    <w:rsid w:val="00AB6C2B"/>
    <w:rsid w:val="00AC0895"/>
    <w:rsid w:val="00AC1227"/>
    <w:rsid w:val="00AC6151"/>
    <w:rsid w:val="00AE2DFA"/>
    <w:rsid w:val="00AE73BB"/>
    <w:rsid w:val="00AE7CA7"/>
    <w:rsid w:val="00B02BBD"/>
    <w:rsid w:val="00B1117C"/>
    <w:rsid w:val="00B163CD"/>
    <w:rsid w:val="00B412CB"/>
    <w:rsid w:val="00B42059"/>
    <w:rsid w:val="00B459C8"/>
    <w:rsid w:val="00B62F54"/>
    <w:rsid w:val="00B63992"/>
    <w:rsid w:val="00B67ED4"/>
    <w:rsid w:val="00B9550C"/>
    <w:rsid w:val="00BA49FA"/>
    <w:rsid w:val="00BB04A9"/>
    <w:rsid w:val="00BB5595"/>
    <w:rsid w:val="00BC168F"/>
    <w:rsid w:val="00BF5A8B"/>
    <w:rsid w:val="00C0205A"/>
    <w:rsid w:val="00C2698C"/>
    <w:rsid w:val="00C3033D"/>
    <w:rsid w:val="00C32CFA"/>
    <w:rsid w:val="00C334F3"/>
    <w:rsid w:val="00C43810"/>
    <w:rsid w:val="00C66A14"/>
    <w:rsid w:val="00C74028"/>
    <w:rsid w:val="00C904F0"/>
    <w:rsid w:val="00CA7B14"/>
    <w:rsid w:val="00CF1290"/>
    <w:rsid w:val="00D0373F"/>
    <w:rsid w:val="00D06208"/>
    <w:rsid w:val="00D1380D"/>
    <w:rsid w:val="00D13E5E"/>
    <w:rsid w:val="00D33B99"/>
    <w:rsid w:val="00D35DC0"/>
    <w:rsid w:val="00D37E13"/>
    <w:rsid w:val="00D473D7"/>
    <w:rsid w:val="00D51943"/>
    <w:rsid w:val="00D5276A"/>
    <w:rsid w:val="00D571AB"/>
    <w:rsid w:val="00D60BBC"/>
    <w:rsid w:val="00D72155"/>
    <w:rsid w:val="00D75DD6"/>
    <w:rsid w:val="00D85118"/>
    <w:rsid w:val="00D85F91"/>
    <w:rsid w:val="00DA7DA5"/>
    <w:rsid w:val="00DC118A"/>
    <w:rsid w:val="00DC1BCC"/>
    <w:rsid w:val="00DD722C"/>
    <w:rsid w:val="00DE6E7C"/>
    <w:rsid w:val="00E322BC"/>
    <w:rsid w:val="00E33FD3"/>
    <w:rsid w:val="00E45022"/>
    <w:rsid w:val="00E75CF0"/>
    <w:rsid w:val="00EC34EB"/>
    <w:rsid w:val="00F04B89"/>
    <w:rsid w:val="00F07F52"/>
    <w:rsid w:val="00F22A00"/>
    <w:rsid w:val="00F23FCA"/>
    <w:rsid w:val="00F30549"/>
    <w:rsid w:val="00F401CF"/>
    <w:rsid w:val="00F42B97"/>
    <w:rsid w:val="00F54349"/>
    <w:rsid w:val="00F57345"/>
    <w:rsid w:val="00F7022B"/>
    <w:rsid w:val="00F83C2D"/>
    <w:rsid w:val="00F86CEE"/>
    <w:rsid w:val="00FD47F0"/>
    <w:rsid w:val="00FE2931"/>
    <w:rsid w:val="00FE2B11"/>
    <w:rsid w:val="04411298"/>
    <w:rsid w:val="0778B35A"/>
    <w:rsid w:val="133843B8"/>
    <w:rsid w:val="18B12B30"/>
    <w:rsid w:val="19612624"/>
    <w:rsid w:val="1CE25576"/>
    <w:rsid w:val="216C3809"/>
    <w:rsid w:val="2718A457"/>
    <w:rsid w:val="279CD679"/>
    <w:rsid w:val="2E576DF4"/>
    <w:rsid w:val="347316DC"/>
    <w:rsid w:val="49D02A5D"/>
    <w:rsid w:val="4A3105A6"/>
    <w:rsid w:val="4F11D14B"/>
    <w:rsid w:val="50F55B22"/>
    <w:rsid w:val="52E7706A"/>
    <w:rsid w:val="57D6D9E0"/>
    <w:rsid w:val="5ADD7983"/>
    <w:rsid w:val="5E3D7044"/>
    <w:rsid w:val="5E7FE7A7"/>
    <w:rsid w:val="6381E9E3"/>
    <w:rsid w:val="6430B5E7"/>
    <w:rsid w:val="6C3B6CA1"/>
    <w:rsid w:val="6CB165A9"/>
    <w:rsid w:val="6CE112B3"/>
    <w:rsid w:val="6D0FA3CC"/>
    <w:rsid w:val="7047448E"/>
    <w:rsid w:val="7BB095EC"/>
    <w:rsid w:val="7EC9857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77DD9"/>
  <w15:docId w15:val="{137D3ED8-F05E-4AF8-B015-F2E7742F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00"/>
      <w:ind w:left="247"/>
      <w:outlineLvl w:val="0"/>
    </w:pPr>
    <w:rPr>
      <w:rFonts w:ascii="Arial Rounded MT Bold" w:eastAsia="Arial Rounded MT Bold" w:hAnsi="Arial Rounded MT Bold" w:cs="Arial Rounded MT Bold"/>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17"/>
    </w:pPr>
    <w:rPr>
      <w:sz w:val="24"/>
      <w:szCs w:val="24"/>
    </w:rPr>
  </w:style>
  <w:style w:type="paragraph" w:styleId="ListParagraph">
    <w:name w:val="List Paragraph"/>
    <w:basedOn w:val="Normal"/>
    <w:uiPriority w:val="1"/>
    <w:qFormat/>
    <w:pPr>
      <w:spacing w:before="59"/>
      <w:ind w:left="917" w:hanging="27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6C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C2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1204E3"/>
    <w:rPr>
      <w:sz w:val="16"/>
      <w:szCs w:val="16"/>
    </w:rPr>
  </w:style>
  <w:style w:type="paragraph" w:styleId="CommentText">
    <w:name w:val="annotation text"/>
    <w:basedOn w:val="Normal"/>
    <w:link w:val="CommentTextChar"/>
    <w:uiPriority w:val="99"/>
    <w:unhideWhenUsed/>
    <w:rsid w:val="001204E3"/>
    <w:rPr>
      <w:sz w:val="20"/>
      <w:szCs w:val="20"/>
    </w:rPr>
  </w:style>
  <w:style w:type="character" w:customStyle="1" w:styleId="CommentTextChar">
    <w:name w:val="Comment Text Char"/>
    <w:basedOn w:val="DefaultParagraphFont"/>
    <w:link w:val="CommentText"/>
    <w:uiPriority w:val="99"/>
    <w:rsid w:val="001204E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204E3"/>
    <w:rPr>
      <w:b/>
      <w:bCs/>
    </w:rPr>
  </w:style>
  <w:style w:type="character" w:customStyle="1" w:styleId="CommentSubjectChar">
    <w:name w:val="Comment Subject Char"/>
    <w:basedOn w:val="CommentTextChar"/>
    <w:link w:val="CommentSubject"/>
    <w:uiPriority w:val="99"/>
    <w:semiHidden/>
    <w:rsid w:val="001204E3"/>
    <w:rPr>
      <w:rFonts w:ascii="Calibri" w:eastAsia="Calibri" w:hAnsi="Calibri" w:cs="Calibri"/>
      <w:b/>
      <w:bCs/>
      <w:sz w:val="20"/>
      <w:szCs w:val="20"/>
    </w:rPr>
  </w:style>
  <w:style w:type="paragraph" w:styleId="Header">
    <w:name w:val="header"/>
    <w:basedOn w:val="Normal"/>
    <w:link w:val="HeaderChar"/>
    <w:uiPriority w:val="99"/>
    <w:unhideWhenUsed/>
    <w:rsid w:val="00B163CD"/>
    <w:pPr>
      <w:tabs>
        <w:tab w:val="center" w:pos="4680"/>
        <w:tab w:val="right" w:pos="9360"/>
      </w:tabs>
    </w:pPr>
  </w:style>
  <w:style w:type="character" w:customStyle="1" w:styleId="HeaderChar">
    <w:name w:val="Header Char"/>
    <w:basedOn w:val="DefaultParagraphFont"/>
    <w:link w:val="Header"/>
    <w:uiPriority w:val="99"/>
    <w:rsid w:val="00B163CD"/>
    <w:rPr>
      <w:rFonts w:ascii="Calibri" w:eastAsia="Calibri" w:hAnsi="Calibri" w:cs="Calibri"/>
    </w:rPr>
  </w:style>
  <w:style w:type="paragraph" w:styleId="Footer">
    <w:name w:val="footer"/>
    <w:basedOn w:val="Normal"/>
    <w:link w:val="FooterChar"/>
    <w:uiPriority w:val="99"/>
    <w:unhideWhenUsed/>
    <w:rsid w:val="00B163CD"/>
    <w:pPr>
      <w:tabs>
        <w:tab w:val="center" w:pos="4680"/>
        <w:tab w:val="right" w:pos="9360"/>
      </w:tabs>
    </w:pPr>
  </w:style>
  <w:style w:type="character" w:customStyle="1" w:styleId="FooterChar">
    <w:name w:val="Footer Char"/>
    <w:basedOn w:val="DefaultParagraphFont"/>
    <w:link w:val="Footer"/>
    <w:uiPriority w:val="99"/>
    <w:rsid w:val="00B163CD"/>
    <w:rPr>
      <w:rFonts w:ascii="Calibri" w:eastAsia="Calibri" w:hAnsi="Calibri" w:cs="Calibri"/>
    </w:rPr>
  </w:style>
  <w:style w:type="character" w:styleId="Hyperlink">
    <w:name w:val="Hyperlink"/>
    <w:basedOn w:val="DefaultParagraphFont"/>
    <w:uiPriority w:val="99"/>
    <w:unhideWhenUsed/>
    <w:rsid w:val="00372F48"/>
    <w:rPr>
      <w:color w:val="0000FF" w:themeColor="hyperlink"/>
      <w:u w:val="single"/>
    </w:rPr>
  </w:style>
  <w:style w:type="paragraph" w:styleId="Revision">
    <w:name w:val="Revision"/>
    <w:hidden/>
    <w:uiPriority w:val="99"/>
    <w:semiHidden/>
    <w:rsid w:val="002F552A"/>
    <w:pPr>
      <w:widowControl/>
      <w:autoSpaceDE/>
      <w:autoSpaceDN/>
    </w:pPr>
    <w:rPr>
      <w:rFonts w:ascii="Calibri" w:eastAsia="Calibri" w:hAnsi="Calibri" w:cs="Calibri"/>
    </w:rPr>
  </w:style>
  <w:style w:type="character" w:styleId="UnresolvedMention">
    <w:name w:val="Unresolved Mention"/>
    <w:basedOn w:val="DefaultParagraphFont"/>
    <w:uiPriority w:val="99"/>
    <w:semiHidden/>
    <w:unhideWhenUsed/>
    <w:rsid w:val="00BB5595"/>
    <w:rPr>
      <w:color w:val="605E5C"/>
      <w:shd w:val="clear" w:color="auto" w:fill="E1DFDD"/>
    </w:rPr>
  </w:style>
  <w:style w:type="character" w:styleId="FollowedHyperlink">
    <w:name w:val="FollowedHyperlink"/>
    <w:basedOn w:val="DefaultParagraphFont"/>
    <w:uiPriority w:val="99"/>
    <w:semiHidden/>
    <w:unhideWhenUsed/>
    <w:rsid w:val="00BB55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lections.virginia.gov/casting-a-ballot/absentee-vot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924ED2C8492E4EADBA937CA1119FD6" ma:contentTypeVersion="4" ma:contentTypeDescription="Create a new document." ma:contentTypeScope="" ma:versionID="bb151a55fc40e46a618d05d49ea7682b">
  <xsd:schema xmlns:xsd="http://www.w3.org/2001/XMLSchema" xmlns:xs="http://www.w3.org/2001/XMLSchema" xmlns:p="http://schemas.microsoft.com/office/2006/metadata/properties" xmlns:ns2="bc7859b9-5717-42f6-ada5-7b436250c4c9" xmlns:ns3="4d0cf8a6-db13-44ff-9be7-8993c21021b7" targetNamespace="http://schemas.microsoft.com/office/2006/metadata/properties" ma:root="true" ma:fieldsID="c2dc5fa1141c395977a70eee93cadeaf" ns2:_="" ns3:_="">
    <xsd:import namespace="bc7859b9-5717-42f6-ada5-7b436250c4c9"/>
    <xsd:import namespace="4d0cf8a6-db13-44ff-9be7-8993c21021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859b9-5717-42f6-ada5-7b436250c4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cf8a6-db13-44ff-9be7-8993c21021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0AEF6E-0ABD-4BB7-A998-2A14EE5F4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859b9-5717-42f6-ada5-7b436250c4c9"/>
    <ds:schemaRef ds:uri="4d0cf8a6-db13-44ff-9be7-8993c2102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65C48B-703A-46AA-BF7F-4E20468F92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D3E566-51E6-4FAD-AB6C-538734FB09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Instructions 2021.pub</vt:lpstr>
    </vt:vector>
  </TitlesOfParts>
  <Company>James City County</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2021.pub</dc:title>
  <dc:creator>bcabrera</dc:creator>
  <cp:lastModifiedBy>Norcutt, Matthew (ELECT)</cp:lastModifiedBy>
  <cp:revision>2</cp:revision>
  <cp:lastPrinted>2021-04-09T15:11:00Z</cp:lastPrinted>
  <dcterms:created xsi:type="dcterms:W3CDTF">2025-04-09T15:46:00Z</dcterms:created>
  <dcterms:modified xsi:type="dcterms:W3CDTF">2025-04-09T15:46:00Z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Creator">
    <vt:lpwstr>PScript5.dll Version 5.2.2</vt:lpwstr>
  </property>
  <property fmtid="{D5CDD505-2E9C-101B-9397-08002B2CF9AE}" pid="4" name="LastSaved">
    <vt:filetime>2021-04-07T00:00:00Z</vt:filetime>
  </property>
  <property fmtid="{D5CDD505-2E9C-101B-9397-08002B2CF9AE}" pid="5" name="ContentTypeId">
    <vt:lpwstr>0x0101002B924ED2C8492E4EADBA937CA1119FD6</vt:lpwstr>
  </property>
</Properties>
</file>